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34" w:rsidRPr="00F06665" w:rsidRDefault="00475434" w:rsidP="00475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475434" w:rsidRPr="00F06665" w:rsidRDefault="00475434" w:rsidP="00475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Детский сад №4 поселка Мальцево Озерского района Калининградской области</w:t>
      </w:r>
    </w:p>
    <w:p w:rsidR="00475434" w:rsidRDefault="00475434" w:rsidP="004754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5434" w:rsidRDefault="00475434" w:rsidP="00475434">
      <w:pPr>
        <w:spacing w:after="0" w:line="240" w:lineRule="auto"/>
        <w:ind w:right="-31"/>
        <w:jc w:val="both"/>
        <w:rPr>
          <w:rFonts w:ascii="Times New Roman" w:hAnsi="Times New Roman" w:cs="Times New Roman"/>
          <w:sz w:val="40"/>
          <w:szCs w:val="40"/>
        </w:rPr>
      </w:pPr>
    </w:p>
    <w:p w:rsidR="00475434" w:rsidRDefault="00475434" w:rsidP="00475434">
      <w:pPr>
        <w:spacing w:after="0" w:line="240" w:lineRule="auto"/>
        <w:ind w:right="-31"/>
        <w:jc w:val="both"/>
        <w:rPr>
          <w:rFonts w:ascii="Times New Roman" w:hAnsi="Times New Roman" w:cs="Times New Roman"/>
          <w:sz w:val="40"/>
          <w:szCs w:val="40"/>
        </w:rPr>
      </w:pPr>
    </w:p>
    <w:p w:rsidR="00475434" w:rsidRDefault="00475434" w:rsidP="00475434">
      <w:pPr>
        <w:spacing w:after="0" w:line="240" w:lineRule="auto"/>
        <w:ind w:right="-31"/>
        <w:jc w:val="both"/>
        <w:rPr>
          <w:rFonts w:ascii="Times New Roman" w:hAnsi="Times New Roman" w:cs="Times New Roman"/>
          <w:sz w:val="40"/>
          <w:szCs w:val="40"/>
        </w:rPr>
      </w:pPr>
    </w:p>
    <w:p w:rsidR="00475434" w:rsidRDefault="00475434" w:rsidP="00475434">
      <w:pPr>
        <w:spacing w:after="0" w:line="240" w:lineRule="auto"/>
        <w:ind w:right="-31"/>
        <w:jc w:val="both"/>
        <w:rPr>
          <w:rFonts w:ascii="Times New Roman" w:hAnsi="Times New Roman" w:cs="Times New Roman"/>
          <w:sz w:val="40"/>
          <w:szCs w:val="40"/>
        </w:rPr>
      </w:pPr>
    </w:p>
    <w:p w:rsidR="00475434" w:rsidRDefault="00475434" w:rsidP="00475434">
      <w:pPr>
        <w:spacing w:after="0" w:line="240" w:lineRule="auto"/>
        <w:ind w:right="-31"/>
        <w:jc w:val="both"/>
        <w:rPr>
          <w:rFonts w:ascii="Times New Roman" w:hAnsi="Times New Roman" w:cs="Times New Roman"/>
          <w:sz w:val="40"/>
          <w:szCs w:val="40"/>
        </w:rPr>
      </w:pPr>
    </w:p>
    <w:p w:rsidR="00475434" w:rsidRDefault="00475434" w:rsidP="00475434">
      <w:pPr>
        <w:spacing w:after="0" w:line="240" w:lineRule="auto"/>
        <w:ind w:right="-31"/>
        <w:jc w:val="both"/>
        <w:rPr>
          <w:rFonts w:ascii="Times New Roman" w:hAnsi="Times New Roman" w:cs="Times New Roman"/>
          <w:sz w:val="40"/>
          <w:szCs w:val="40"/>
        </w:rPr>
      </w:pPr>
    </w:p>
    <w:p w:rsidR="00475434" w:rsidRDefault="00475434" w:rsidP="00475434">
      <w:pPr>
        <w:spacing w:after="0" w:line="240" w:lineRule="auto"/>
        <w:ind w:right="-31"/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475434" w:rsidRDefault="00475434" w:rsidP="00475434">
      <w:pPr>
        <w:spacing w:after="0" w:line="240" w:lineRule="auto"/>
        <w:ind w:right="-31"/>
        <w:jc w:val="both"/>
        <w:rPr>
          <w:rFonts w:ascii="Times New Roman" w:hAnsi="Times New Roman" w:cs="Times New Roman"/>
          <w:sz w:val="40"/>
          <w:szCs w:val="40"/>
        </w:rPr>
      </w:pPr>
    </w:p>
    <w:p w:rsidR="00475434" w:rsidRPr="00700AF7" w:rsidRDefault="00475434" w:rsidP="00475434">
      <w:pPr>
        <w:spacing w:after="0" w:line="240" w:lineRule="auto"/>
        <w:ind w:right="-31"/>
        <w:jc w:val="both"/>
        <w:rPr>
          <w:rFonts w:ascii="Times New Roman" w:hAnsi="Times New Roman" w:cs="Times New Roman"/>
          <w:sz w:val="40"/>
          <w:szCs w:val="40"/>
        </w:rPr>
      </w:pPr>
    </w:p>
    <w:p w:rsidR="00475434" w:rsidRPr="00F06665" w:rsidRDefault="00475434" w:rsidP="00475434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475434" w:rsidRPr="00F06665" w:rsidRDefault="00475434" w:rsidP="00475434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по основной образовательной программе</w:t>
      </w:r>
    </w:p>
    <w:p w:rsidR="00475434" w:rsidRPr="00F06665" w:rsidRDefault="00475434" w:rsidP="00475434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дошкольного образования</w:t>
      </w:r>
    </w:p>
    <w:p w:rsidR="00475434" w:rsidRPr="00F06665" w:rsidRDefault="00475434" w:rsidP="00475434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«Программа воспитания и обучения в детском саду»</w:t>
      </w:r>
    </w:p>
    <w:p w:rsidR="00475434" w:rsidRPr="00F06665" w:rsidRDefault="00475434" w:rsidP="00475434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</w:t>
      </w:r>
      <w:r w:rsidRPr="00F06665">
        <w:rPr>
          <w:rFonts w:ascii="Times New Roman" w:hAnsi="Times New Roman" w:cs="Times New Roman"/>
          <w:b/>
          <w:sz w:val="28"/>
          <w:szCs w:val="28"/>
        </w:rPr>
        <w:t xml:space="preserve"> развитие»</w:t>
      </w:r>
    </w:p>
    <w:p w:rsidR="00475434" w:rsidRPr="00F06665" w:rsidRDefault="00475434" w:rsidP="00475434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Вид образовательной деятельности «</w:t>
      </w:r>
      <w:r>
        <w:rPr>
          <w:rFonts w:ascii="Times New Roman" w:hAnsi="Times New Roman" w:cs="Times New Roman"/>
          <w:b/>
          <w:sz w:val="28"/>
          <w:szCs w:val="28"/>
        </w:rPr>
        <w:t>Рисование. Аппликация. Лепка. Конструирование. Ручной труд.</w:t>
      </w:r>
      <w:r w:rsidRPr="00F06665">
        <w:rPr>
          <w:rFonts w:ascii="Times New Roman" w:hAnsi="Times New Roman" w:cs="Times New Roman"/>
          <w:b/>
          <w:sz w:val="28"/>
          <w:szCs w:val="28"/>
        </w:rPr>
        <w:t>»</w:t>
      </w:r>
    </w:p>
    <w:p w:rsidR="00475434" w:rsidRPr="00F06665" w:rsidRDefault="00475434" w:rsidP="00475434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 xml:space="preserve">Год обучения программы: </w:t>
      </w:r>
      <w:r>
        <w:rPr>
          <w:rFonts w:ascii="Times New Roman" w:hAnsi="Times New Roman" w:cs="Times New Roman"/>
          <w:b/>
          <w:sz w:val="28"/>
          <w:szCs w:val="28"/>
        </w:rPr>
        <w:t>четвертый</w:t>
      </w:r>
      <w:r w:rsidRPr="00F0666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75434" w:rsidRPr="00F06665" w:rsidRDefault="00475434" w:rsidP="00475434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 xml:space="preserve">(дети раннего возраста </w:t>
      </w:r>
      <w:r>
        <w:rPr>
          <w:rFonts w:ascii="Times New Roman" w:hAnsi="Times New Roman" w:cs="Times New Roman"/>
          <w:b/>
          <w:sz w:val="28"/>
          <w:szCs w:val="28"/>
        </w:rPr>
        <w:t>5-6</w:t>
      </w:r>
      <w:r w:rsidRPr="00F066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лет</w:t>
      </w:r>
      <w:r w:rsidRPr="00F06665">
        <w:rPr>
          <w:rFonts w:ascii="Times New Roman" w:hAnsi="Times New Roman" w:cs="Times New Roman"/>
          <w:b/>
          <w:sz w:val="28"/>
          <w:szCs w:val="28"/>
        </w:rPr>
        <w:t>)</w:t>
      </w:r>
    </w:p>
    <w:p w:rsidR="00475434" w:rsidRPr="00F06665" w:rsidRDefault="00475434" w:rsidP="00475434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Срок реализации программы один год</w:t>
      </w:r>
    </w:p>
    <w:p w:rsidR="00475434" w:rsidRDefault="00475434" w:rsidP="00475434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434" w:rsidRDefault="00475434" w:rsidP="00475434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434" w:rsidRDefault="00475434" w:rsidP="00475434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434" w:rsidRDefault="00475434" w:rsidP="00475434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434" w:rsidRDefault="00475434" w:rsidP="00475434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475434" w:rsidRDefault="00475434" w:rsidP="00475434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434" w:rsidRDefault="00475434" w:rsidP="00475434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434" w:rsidRDefault="00475434" w:rsidP="00475434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434" w:rsidRDefault="00475434" w:rsidP="00475434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434" w:rsidRDefault="00475434" w:rsidP="00475434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434" w:rsidRDefault="00475434" w:rsidP="00475434">
      <w:pPr>
        <w:spacing w:after="0" w:line="240" w:lineRule="auto"/>
        <w:ind w:right="-31"/>
        <w:rPr>
          <w:rFonts w:ascii="Times New Roman" w:hAnsi="Times New Roman" w:cs="Times New Roman"/>
          <w:b/>
          <w:sz w:val="28"/>
          <w:szCs w:val="28"/>
        </w:rPr>
      </w:pPr>
    </w:p>
    <w:p w:rsidR="00475434" w:rsidRDefault="00475434" w:rsidP="00475434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475434" w:rsidRDefault="00475434" w:rsidP="00475434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475434" w:rsidRDefault="00475434" w:rsidP="00475434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:rsidR="00475434" w:rsidRDefault="00475434" w:rsidP="00475434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475434" w:rsidRDefault="00475434" w:rsidP="00475434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Мальцево, 2024</w:t>
      </w:r>
    </w:p>
    <w:p w:rsidR="00475434" w:rsidRDefault="00475434" w:rsidP="00475434"/>
    <w:p w:rsidR="00F01961" w:rsidRDefault="00F01961" w:rsidP="00AF29D5">
      <w:pPr>
        <w:rPr>
          <w:noProof/>
          <w:lang w:eastAsia="ru-RU"/>
        </w:rPr>
      </w:pPr>
    </w:p>
    <w:p w:rsidR="00F01961" w:rsidRDefault="00F01961" w:rsidP="00AF29D5">
      <w:pPr>
        <w:rPr>
          <w:noProof/>
          <w:lang w:eastAsia="ru-RU"/>
        </w:rPr>
      </w:pPr>
    </w:p>
    <w:p w:rsidR="00F01961" w:rsidRDefault="00F01961" w:rsidP="00AF29D5"/>
    <w:p w:rsidR="00D84139" w:rsidRDefault="00D84139" w:rsidP="00AF29D5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42"/>
        <w:gridCol w:w="7371"/>
        <w:gridCol w:w="958"/>
      </w:tblGrid>
      <w:tr w:rsidR="00AF29D5" w:rsidRPr="0096714F" w:rsidTr="00AF29D5">
        <w:tc>
          <w:tcPr>
            <w:tcW w:w="9571" w:type="dxa"/>
            <w:gridSpan w:val="3"/>
          </w:tcPr>
          <w:p w:rsidR="00AF29D5" w:rsidRPr="0096714F" w:rsidRDefault="00AF29D5" w:rsidP="0096714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AF29D5" w:rsidRPr="0096714F" w:rsidRDefault="00AF29D5" w:rsidP="009671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6714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</w:tr>
      <w:tr w:rsidR="00AF29D5" w:rsidRPr="0096714F" w:rsidTr="00AF29D5">
        <w:tc>
          <w:tcPr>
            <w:tcW w:w="1242" w:type="dxa"/>
          </w:tcPr>
          <w:p w:rsidR="00AF29D5" w:rsidRPr="0096714F" w:rsidRDefault="0096714F" w:rsidP="009671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6714F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7371" w:type="dxa"/>
          </w:tcPr>
          <w:p w:rsidR="00AF29D5" w:rsidRPr="0096714F" w:rsidRDefault="00AF29D5" w:rsidP="009671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6714F">
              <w:rPr>
                <w:rFonts w:ascii="Times New Roman" w:hAnsi="Times New Roman" w:cs="Times New Roman"/>
                <w:sz w:val="24"/>
              </w:rPr>
              <w:t>Пояснительная записка</w:t>
            </w:r>
          </w:p>
        </w:tc>
        <w:tc>
          <w:tcPr>
            <w:tcW w:w="958" w:type="dxa"/>
          </w:tcPr>
          <w:p w:rsidR="00AF29D5" w:rsidRPr="0096714F" w:rsidRDefault="006B6CC4" w:rsidP="009671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D5C73" w:rsidRPr="0096714F" w:rsidTr="00AF29D5">
        <w:tc>
          <w:tcPr>
            <w:tcW w:w="1242" w:type="dxa"/>
          </w:tcPr>
          <w:p w:rsidR="001D5C73" w:rsidRPr="0096714F" w:rsidRDefault="0096714F" w:rsidP="009671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6714F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7371" w:type="dxa"/>
          </w:tcPr>
          <w:p w:rsidR="001D5C73" w:rsidRPr="0096714F" w:rsidRDefault="0096714F" w:rsidP="009671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6714F">
              <w:rPr>
                <w:rFonts w:ascii="Times New Roman" w:hAnsi="Times New Roman" w:cs="Times New Roman"/>
                <w:sz w:val="24"/>
              </w:rPr>
              <w:t>Цели и задачи</w:t>
            </w:r>
          </w:p>
        </w:tc>
        <w:tc>
          <w:tcPr>
            <w:tcW w:w="958" w:type="dxa"/>
          </w:tcPr>
          <w:p w:rsidR="001D5C73" w:rsidRPr="0096714F" w:rsidRDefault="006B6CC4" w:rsidP="009671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F29D5" w:rsidRPr="0096714F" w:rsidTr="00AF29D5">
        <w:tc>
          <w:tcPr>
            <w:tcW w:w="1242" w:type="dxa"/>
          </w:tcPr>
          <w:p w:rsidR="00AF29D5" w:rsidRPr="0096714F" w:rsidRDefault="0096714F" w:rsidP="009671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6714F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7371" w:type="dxa"/>
          </w:tcPr>
          <w:p w:rsidR="00AF29D5" w:rsidRPr="0096714F" w:rsidRDefault="00AF29D5" w:rsidP="009671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6714F">
              <w:rPr>
                <w:rFonts w:ascii="Times New Roman" w:hAnsi="Times New Roman" w:cs="Times New Roman"/>
                <w:sz w:val="24"/>
              </w:rPr>
              <w:t xml:space="preserve">Планируемые результаты </w:t>
            </w:r>
          </w:p>
        </w:tc>
        <w:tc>
          <w:tcPr>
            <w:tcW w:w="958" w:type="dxa"/>
          </w:tcPr>
          <w:p w:rsidR="00AF29D5" w:rsidRPr="0096714F" w:rsidRDefault="006B6CC4" w:rsidP="009671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AF29D5" w:rsidRPr="0096714F" w:rsidTr="00AF29D5">
        <w:tc>
          <w:tcPr>
            <w:tcW w:w="1242" w:type="dxa"/>
            <w:shd w:val="clear" w:color="auto" w:fill="auto"/>
          </w:tcPr>
          <w:p w:rsidR="00AF29D5" w:rsidRPr="0096714F" w:rsidRDefault="0096714F" w:rsidP="009671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6714F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7371" w:type="dxa"/>
            <w:shd w:val="clear" w:color="auto" w:fill="auto"/>
          </w:tcPr>
          <w:p w:rsidR="00AF29D5" w:rsidRPr="0096714F" w:rsidRDefault="00AF29D5" w:rsidP="009671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6714F">
              <w:rPr>
                <w:rFonts w:ascii="Times New Roman" w:hAnsi="Times New Roman" w:cs="Times New Roman"/>
                <w:sz w:val="24"/>
              </w:rPr>
              <w:t>Содержание программы</w:t>
            </w:r>
          </w:p>
        </w:tc>
        <w:tc>
          <w:tcPr>
            <w:tcW w:w="958" w:type="dxa"/>
            <w:shd w:val="clear" w:color="auto" w:fill="auto"/>
          </w:tcPr>
          <w:p w:rsidR="00AF29D5" w:rsidRPr="0096714F" w:rsidRDefault="006B6CC4" w:rsidP="009671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AF29D5" w:rsidRPr="0096714F" w:rsidTr="00AF29D5">
        <w:tc>
          <w:tcPr>
            <w:tcW w:w="1242" w:type="dxa"/>
          </w:tcPr>
          <w:p w:rsidR="00AF29D5" w:rsidRPr="0096714F" w:rsidRDefault="00AF29D5" w:rsidP="009671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6714F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7371" w:type="dxa"/>
          </w:tcPr>
          <w:p w:rsidR="00AF29D5" w:rsidRPr="0096714F" w:rsidRDefault="0096714F" w:rsidP="009671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6714F">
              <w:rPr>
                <w:rFonts w:ascii="Times New Roman" w:hAnsi="Times New Roman" w:cs="Times New Roman"/>
                <w:sz w:val="24"/>
              </w:rPr>
              <w:t>Т</w:t>
            </w:r>
            <w:r w:rsidR="00AF29D5" w:rsidRPr="0096714F">
              <w:rPr>
                <w:rFonts w:ascii="Times New Roman" w:hAnsi="Times New Roman" w:cs="Times New Roman"/>
                <w:sz w:val="24"/>
              </w:rPr>
              <w:t>ематическое планирование</w:t>
            </w:r>
          </w:p>
        </w:tc>
        <w:tc>
          <w:tcPr>
            <w:tcW w:w="958" w:type="dxa"/>
          </w:tcPr>
          <w:p w:rsidR="00AF29D5" w:rsidRPr="0096714F" w:rsidRDefault="00F3475B" w:rsidP="009671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AF29D5" w:rsidRPr="0096714F" w:rsidTr="00AF29D5">
        <w:tc>
          <w:tcPr>
            <w:tcW w:w="1242" w:type="dxa"/>
            <w:shd w:val="clear" w:color="auto" w:fill="auto"/>
          </w:tcPr>
          <w:p w:rsidR="00AF29D5" w:rsidRPr="0096714F" w:rsidRDefault="00AF29D5" w:rsidP="009671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6714F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7371" w:type="dxa"/>
            <w:shd w:val="clear" w:color="auto" w:fill="auto"/>
          </w:tcPr>
          <w:p w:rsidR="00AF29D5" w:rsidRPr="0096714F" w:rsidRDefault="001B48F1" w:rsidP="0096714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96714F">
              <w:rPr>
                <w:rFonts w:ascii="Times New Roman" w:hAnsi="Times New Roman" w:cs="Times New Roman"/>
                <w:sz w:val="24"/>
              </w:rPr>
              <w:t>Методическое обеспечение</w:t>
            </w:r>
          </w:p>
        </w:tc>
        <w:tc>
          <w:tcPr>
            <w:tcW w:w="958" w:type="dxa"/>
            <w:shd w:val="clear" w:color="auto" w:fill="auto"/>
          </w:tcPr>
          <w:p w:rsidR="00AF29D5" w:rsidRPr="0096714F" w:rsidRDefault="00F3475B" w:rsidP="009671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  <w:tr w:rsidR="00AF29D5" w:rsidRPr="0096714F" w:rsidTr="00AF29D5">
        <w:tc>
          <w:tcPr>
            <w:tcW w:w="1242" w:type="dxa"/>
            <w:shd w:val="clear" w:color="auto" w:fill="auto"/>
          </w:tcPr>
          <w:p w:rsidR="00AF29D5" w:rsidRPr="0096714F" w:rsidRDefault="00AF29D5" w:rsidP="009671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6714F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7371" w:type="dxa"/>
            <w:shd w:val="clear" w:color="auto" w:fill="auto"/>
          </w:tcPr>
          <w:p w:rsidR="00AF29D5" w:rsidRPr="0096714F" w:rsidRDefault="007F4E29" w:rsidP="009671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6714F">
              <w:rPr>
                <w:rFonts w:ascii="Times New Roman" w:hAnsi="Times New Roman" w:cs="Times New Roman"/>
                <w:sz w:val="24"/>
              </w:rPr>
              <w:t xml:space="preserve">Материально – техническое обеспечение </w:t>
            </w:r>
          </w:p>
        </w:tc>
        <w:tc>
          <w:tcPr>
            <w:tcW w:w="958" w:type="dxa"/>
            <w:shd w:val="clear" w:color="auto" w:fill="auto"/>
          </w:tcPr>
          <w:p w:rsidR="00AF29D5" w:rsidRPr="0096714F" w:rsidRDefault="00F3475B" w:rsidP="009671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  <w:tr w:rsidR="00AF29D5" w:rsidRPr="0096714F" w:rsidTr="00AF29D5">
        <w:tc>
          <w:tcPr>
            <w:tcW w:w="1242" w:type="dxa"/>
            <w:shd w:val="clear" w:color="auto" w:fill="auto"/>
          </w:tcPr>
          <w:p w:rsidR="00AF29D5" w:rsidRPr="0096714F" w:rsidRDefault="00AF29D5" w:rsidP="009671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6714F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7371" w:type="dxa"/>
            <w:shd w:val="clear" w:color="auto" w:fill="auto"/>
          </w:tcPr>
          <w:p w:rsidR="00AF29D5" w:rsidRPr="0096714F" w:rsidRDefault="007F4E29" w:rsidP="009671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6714F">
              <w:rPr>
                <w:rFonts w:ascii="Times New Roman" w:hAnsi="Times New Roman" w:cs="Times New Roman"/>
                <w:sz w:val="24"/>
              </w:rPr>
              <w:t>Список литературы</w:t>
            </w:r>
          </w:p>
        </w:tc>
        <w:tc>
          <w:tcPr>
            <w:tcW w:w="958" w:type="dxa"/>
            <w:shd w:val="clear" w:color="auto" w:fill="auto"/>
          </w:tcPr>
          <w:p w:rsidR="00AF29D5" w:rsidRPr="0096714F" w:rsidRDefault="00F3475B" w:rsidP="009671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</w:tbl>
    <w:p w:rsidR="00891668" w:rsidRDefault="00891668"/>
    <w:p w:rsidR="0096714F" w:rsidRDefault="0096714F" w:rsidP="00320F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14F" w:rsidRDefault="0096714F" w:rsidP="00320F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14F" w:rsidRDefault="0096714F" w:rsidP="00320F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14F" w:rsidRDefault="0096714F" w:rsidP="00320F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14F" w:rsidRDefault="0096714F" w:rsidP="00320F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14F" w:rsidRDefault="0096714F" w:rsidP="00320F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14F" w:rsidRDefault="0096714F" w:rsidP="00320F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14F" w:rsidRDefault="0096714F" w:rsidP="00320F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14F" w:rsidRDefault="0096714F" w:rsidP="00320F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14F" w:rsidRDefault="0096714F" w:rsidP="00320F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14F" w:rsidRDefault="0096714F" w:rsidP="00320F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14F" w:rsidRDefault="0096714F" w:rsidP="00320F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14F" w:rsidRDefault="0096714F" w:rsidP="00320F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14F" w:rsidRDefault="0096714F" w:rsidP="00320F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14F" w:rsidRDefault="0096714F" w:rsidP="00320F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14F" w:rsidRDefault="0096714F" w:rsidP="00320F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14F" w:rsidRDefault="0096714F" w:rsidP="00320F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14F" w:rsidRDefault="0096714F" w:rsidP="00320F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14F" w:rsidRDefault="0096714F" w:rsidP="00320F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14F" w:rsidRDefault="0096714F" w:rsidP="00320F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14F" w:rsidRDefault="0096714F" w:rsidP="00320F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14F" w:rsidRDefault="0096714F" w:rsidP="00320F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14F" w:rsidRDefault="0096714F" w:rsidP="00320F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14F" w:rsidRDefault="0096714F" w:rsidP="00320F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14F" w:rsidRDefault="0096714F" w:rsidP="00320F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80D" w:rsidRDefault="00AF180D" w:rsidP="00320F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80D" w:rsidRDefault="00AF180D" w:rsidP="00320F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80D" w:rsidRDefault="00AF180D" w:rsidP="00320F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80D" w:rsidRDefault="00AF180D" w:rsidP="00320F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80D" w:rsidRDefault="00AF180D" w:rsidP="00320F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14F" w:rsidRDefault="0096714F" w:rsidP="00320F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30C" w:rsidRDefault="0016130C" w:rsidP="00320F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30C" w:rsidRDefault="0016130C" w:rsidP="00320F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30C" w:rsidRDefault="0016130C" w:rsidP="00320F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30C" w:rsidRDefault="0016130C" w:rsidP="00320F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30C" w:rsidRDefault="0016130C" w:rsidP="00320F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98C" w:rsidRDefault="008F598C" w:rsidP="00F347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714F" w:rsidRDefault="0096714F" w:rsidP="00320F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C07" w:rsidRDefault="005B4C07" w:rsidP="00320F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C07" w:rsidRDefault="005B4C07" w:rsidP="00320F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9D5" w:rsidRDefault="00320F44" w:rsidP="00320F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F44">
        <w:rPr>
          <w:rFonts w:ascii="Times New Roman" w:hAnsi="Times New Roman" w:cs="Times New Roman"/>
          <w:b/>
          <w:sz w:val="24"/>
          <w:szCs w:val="24"/>
        </w:rPr>
        <w:t>1.</w:t>
      </w:r>
      <w:r w:rsidR="00AF30F0" w:rsidRPr="00320F44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D84139" w:rsidRDefault="00D84139" w:rsidP="00320F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F44" w:rsidRPr="00320F44" w:rsidRDefault="00320F44" w:rsidP="00320F44">
      <w:pPr>
        <w:pStyle w:val="a3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320F44">
        <w:rPr>
          <w:rFonts w:ascii="Times New Roman" w:hAnsi="Times New Roman" w:cs="Times New Roman"/>
          <w:sz w:val="24"/>
          <w:shd w:val="clear" w:color="auto" w:fill="FFFFFF"/>
        </w:rPr>
        <w:t>Настоящая рабочая программа по образовательной области «Художественно-эстетическое развитие» Вид образовательной деятельности «Рисование. Аппликация. Конструирование. Лепка.</w:t>
      </w:r>
      <w:r w:rsidR="00F3475B">
        <w:rPr>
          <w:rFonts w:ascii="Times New Roman" w:hAnsi="Times New Roman" w:cs="Times New Roman"/>
          <w:sz w:val="24"/>
          <w:shd w:val="clear" w:color="auto" w:fill="FFFFFF"/>
        </w:rPr>
        <w:t xml:space="preserve"> Ручной труд</w:t>
      </w:r>
      <w:r w:rsidRPr="00320F44">
        <w:rPr>
          <w:rFonts w:ascii="Times New Roman" w:hAnsi="Times New Roman" w:cs="Times New Roman"/>
          <w:sz w:val="24"/>
          <w:shd w:val="clear" w:color="auto" w:fill="FFFFFF"/>
        </w:rPr>
        <w:t xml:space="preserve">» </w:t>
      </w:r>
      <w:r w:rsidR="00D84139" w:rsidRPr="00320F44">
        <w:rPr>
          <w:rFonts w:ascii="Times New Roman" w:hAnsi="Times New Roman" w:cs="Times New Roman"/>
          <w:sz w:val="24"/>
          <w:shd w:val="clear" w:color="auto" w:fill="FFFFFF"/>
        </w:rPr>
        <w:t>для детей</w:t>
      </w:r>
      <w:r w:rsidRPr="00320F44">
        <w:rPr>
          <w:rFonts w:ascii="Times New Roman" w:hAnsi="Times New Roman" w:cs="Times New Roman"/>
          <w:sz w:val="24"/>
          <w:shd w:val="clear" w:color="auto" w:fill="FFFFFF"/>
        </w:rPr>
        <w:t xml:space="preserve"> дошкольного возраста 5-</w:t>
      </w:r>
      <w:r w:rsidR="00F3475B" w:rsidRPr="00320F44">
        <w:rPr>
          <w:rFonts w:ascii="Times New Roman" w:hAnsi="Times New Roman" w:cs="Times New Roman"/>
          <w:sz w:val="24"/>
          <w:shd w:val="clear" w:color="auto" w:fill="FFFFFF"/>
        </w:rPr>
        <w:t>6 лет</w:t>
      </w:r>
      <w:r w:rsidRPr="00320F44">
        <w:rPr>
          <w:rFonts w:ascii="Times New Roman" w:hAnsi="Times New Roman" w:cs="Times New Roman"/>
          <w:sz w:val="24"/>
          <w:shd w:val="clear" w:color="auto" w:fill="FFFFFF"/>
        </w:rPr>
        <w:t xml:space="preserve"> разработана на основе:</w:t>
      </w:r>
    </w:p>
    <w:p w:rsidR="00320F44" w:rsidRPr="00320F44" w:rsidRDefault="00320F44" w:rsidP="00320F44">
      <w:pPr>
        <w:pStyle w:val="a3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320F44">
        <w:rPr>
          <w:rFonts w:ascii="Times New Roman" w:hAnsi="Times New Roman" w:cs="Times New Roman"/>
          <w:sz w:val="24"/>
        </w:rPr>
        <w:t>Федерального закона от 29.12.2012 № 273-ФЗ «Об образовании в Российской Федерации</w:t>
      </w:r>
    </w:p>
    <w:p w:rsidR="00320F44" w:rsidRPr="00320F44" w:rsidRDefault="00320F44" w:rsidP="00320F44">
      <w:pPr>
        <w:pStyle w:val="a3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320F44">
        <w:rPr>
          <w:rFonts w:ascii="Times New Roman" w:hAnsi="Times New Roman" w:cs="Times New Roman"/>
          <w:sz w:val="24"/>
          <w:shd w:val="clear" w:color="auto" w:fill="FFFFFF"/>
        </w:rPr>
        <w:t>Примерной основной «</w:t>
      </w:r>
      <w:r w:rsidRPr="00320F44">
        <w:rPr>
          <w:rFonts w:ascii="Times New Roman" w:hAnsi="Times New Roman" w:cs="Times New Roman"/>
          <w:sz w:val="24"/>
          <w:szCs w:val="28"/>
          <w:lang w:eastAsia="ru-RU"/>
        </w:rPr>
        <w:t xml:space="preserve">Программа воспитания и обучения в детском саду» под редакцией М.А. Васильевой, В.В. Гербовой, Т.С. </w:t>
      </w:r>
      <w:r w:rsidR="00CE3231" w:rsidRPr="00320F44">
        <w:rPr>
          <w:rFonts w:ascii="Times New Roman" w:hAnsi="Times New Roman" w:cs="Times New Roman"/>
          <w:sz w:val="24"/>
          <w:szCs w:val="28"/>
          <w:lang w:eastAsia="ru-RU"/>
        </w:rPr>
        <w:t>Комаровой.</w:t>
      </w:r>
    </w:p>
    <w:p w:rsidR="00320F44" w:rsidRPr="00320F44" w:rsidRDefault="00320F44" w:rsidP="00320F44">
      <w:pPr>
        <w:pStyle w:val="a3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320F44">
        <w:rPr>
          <w:rFonts w:ascii="Times New Roman" w:hAnsi="Times New Roman" w:cs="Times New Roman"/>
          <w:sz w:val="24"/>
          <w:shd w:val="clear" w:color="auto" w:fill="FFFFFF"/>
        </w:rPr>
        <w:t>Учебно-методического комплекта к программе</w:t>
      </w:r>
      <w:r w:rsidRPr="00320F44">
        <w:rPr>
          <w:rFonts w:ascii="Times New Roman" w:hAnsi="Times New Roman" w:cs="Times New Roman"/>
          <w:sz w:val="24"/>
          <w:szCs w:val="28"/>
          <w:lang w:eastAsia="ru-RU"/>
        </w:rPr>
        <w:t xml:space="preserve"> «Программа воспитания и обучения в детском саду» под редакцией М.А. Васильевой, В.В. Гербовой, Т.С. Комаровой.</w:t>
      </w:r>
    </w:p>
    <w:p w:rsidR="00320F44" w:rsidRPr="00320F44" w:rsidRDefault="00320F44" w:rsidP="00320F44">
      <w:pPr>
        <w:pStyle w:val="a3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320F44">
        <w:rPr>
          <w:rFonts w:ascii="Times New Roman" w:hAnsi="Times New Roman" w:cs="Times New Roman"/>
          <w:sz w:val="24"/>
          <w:shd w:val="clear" w:color="auto" w:fill="FFFFFF"/>
        </w:rPr>
        <w:t xml:space="preserve">Авторской программы Т.С. Комаровой «Занятия по изобразительной деятельности в </w:t>
      </w:r>
      <w:r w:rsidR="00CE3231" w:rsidRPr="00320F44">
        <w:rPr>
          <w:rFonts w:ascii="Times New Roman" w:hAnsi="Times New Roman" w:cs="Times New Roman"/>
          <w:sz w:val="24"/>
          <w:shd w:val="clear" w:color="auto" w:fill="FFFFFF"/>
        </w:rPr>
        <w:t>старшей группе</w:t>
      </w:r>
      <w:r w:rsidRPr="00320F44">
        <w:rPr>
          <w:rFonts w:ascii="Times New Roman" w:hAnsi="Times New Roman" w:cs="Times New Roman"/>
          <w:sz w:val="24"/>
          <w:shd w:val="clear" w:color="auto" w:fill="FFFFFF"/>
        </w:rPr>
        <w:t xml:space="preserve"> детского сада»</w:t>
      </w:r>
    </w:p>
    <w:p w:rsidR="00320F44" w:rsidRPr="00320F44" w:rsidRDefault="00320F44" w:rsidP="00320F44">
      <w:pPr>
        <w:pStyle w:val="a3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320F44">
        <w:rPr>
          <w:rFonts w:ascii="Times New Roman" w:hAnsi="Times New Roman" w:cs="Times New Roman"/>
          <w:sz w:val="24"/>
          <w:shd w:val="clear" w:color="auto" w:fill="FFFFFF"/>
        </w:rPr>
        <w:t xml:space="preserve">Образовательной программы ОУ </w:t>
      </w:r>
    </w:p>
    <w:p w:rsidR="00320F44" w:rsidRPr="00320F44" w:rsidRDefault="00320F44" w:rsidP="00320F44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320F44">
        <w:rPr>
          <w:rFonts w:ascii="Times New Roman" w:hAnsi="Times New Roman" w:cs="Times New Roman"/>
          <w:sz w:val="24"/>
          <w:shd w:val="clear" w:color="auto" w:fill="FFFFFF"/>
        </w:rPr>
        <w:t>В соответствии с Федеральными государственными образовательными стандартами</w:t>
      </w:r>
    </w:p>
    <w:p w:rsidR="00AF29D5" w:rsidRPr="00320F44" w:rsidRDefault="00AF29D5" w:rsidP="00320F44">
      <w:pPr>
        <w:pStyle w:val="a3"/>
        <w:jc w:val="both"/>
        <w:rPr>
          <w:rFonts w:ascii="Times New Roman" w:hAnsi="Times New Roman" w:cs="Times New Roman"/>
          <w:sz w:val="24"/>
        </w:rPr>
      </w:pPr>
      <w:r w:rsidRPr="00320F44">
        <w:rPr>
          <w:rFonts w:ascii="Times New Roman" w:hAnsi="Times New Roman" w:cs="Times New Roman"/>
          <w:sz w:val="24"/>
        </w:rPr>
        <w:t xml:space="preserve">Художественно-эстетическое воспитание по программе осуществляется через изобразительную деятельность: рисование, лепку, аппликацию, а </w:t>
      </w:r>
      <w:r w:rsidR="00CE3231" w:rsidRPr="00320F44">
        <w:rPr>
          <w:rFonts w:ascii="Times New Roman" w:hAnsi="Times New Roman" w:cs="Times New Roman"/>
          <w:sz w:val="24"/>
        </w:rPr>
        <w:t>также через</w:t>
      </w:r>
      <w:r w:rsidRPr="00320F44">
        <w:rPr>
          <w:rFonts w:ascii="Times New Roman" w:hAnsi="Times New Roman" w:cs="Times New Roman"/>
          <w:sz w:val="24"/>
        </w:rPr>
        <w:t xml:space="preserve"> занятия по конструированию и ручному труду. </w:t>
      </w:r>
    </w:p>
    <w:p w:rsidR="00AF29D5" w:rsidRPr="00320F44" w:rsidRDefault="00AF29D5" w:rsidP="00320F44">
      <w:pPr>
        <w:pStyle w:val="a3"/>
        <w:jc w:val="both"/>
        <w:rPr>
          <w:rFonts w:ascii="Times New Roman" w:hAnsi="Times New Roman" w:cs="Times New Roman"/>
          <w:sz w:val="24"/>
        </w:rPr>
      </w:pPr>
      <w:r w:rsidRPr="00320F44">
        <w:rPr>
          <w:rFonts w:ascii="Times New Roman" w:hAnsi="Times New Roman" w:cs="Times New Roman"/>
          <w:spacing w:val="-5"/>
          <w:sz w:val="24"/>
        </w:rPr>
        <w:t xml:space="preserve">Для успешного овладения детьми изобразительной деятельностью и развития их творчества </w:t>
      </w:r>
      <w:r w:rsidRPr="00320F44">
        <w:rPr>
          <w:rFonts w:ascii="Times New Roman" w:hAnsi="Times New Roman" w:cs="Times New Roman"/>
          <w:sz w:val="24"/>
        </w:rPr>
        <w:t xml:space="preserve">необходимо помнить </w:t>
      </w:r>
      <w:r w:rsidR="00CE3231" w:rsidRPr="00320F44">
        <w:rPr>
          <w:rFonts w:ascii="Times New Roman" w:hAnsi="Times New Roman" w:cs="Times New Roman"/>
          <w:sz w:val="24"/>
        </w:rPr>
        <w:t>об общие для всех возрастные группы</w:t>
      </w:r>
      <w:r w:rsidRPr="00320F44">
        <w:rPr>
          <w:rFonts w:ascii="Times New Roman" w:hAnsi="Times New Roman" w:cs="Times New Roman"/>
          <w:sz w:val="24"/>
        </w:rPr>
        <w:t xml:space="preserve"> условиях.</w:t>
      </w:r>
    </w:p>
    <w:p w:rsidR="00AF29D5" w:rsidRPr="00320F44" w:rsidRDefault="00AF29D5" w:rsidP="00320F44">
      <w:pPr>
        <w:pStyle w:val="a3"/>
        <w:jc w:val="both"/>
        <w:rPr>
          <w:rFonts w:ascii="Times New Roman" w:hAnsi="Times New Roman" w:cs="Times New Roman"/>
          <w:spacing w:val="-28"/>
          <w:sz w:val="24"/>
        </w:rPr>
      </w:pPr>
      <w:r w:rsidRPr="00320F44">
        <w:rPr>
          <w:rFonts w:ascii="Times New Roman" w:hAnsi="Times New Roman" w:cs="Times New Roman"/>
          <w:spacing w:val="-5"/>
          <w:sz w:val="24"/>
        </w:rPr>
        <w:t>Формирование сенсорных процессов, обогащение сенсорного опыта, уточнение и расши</w:t>
      </w:r>
      <w:r w:rsidRPr="00320F44">
        <w:rPr>
          <w:rFonts w:ascii="Times New Roman" w:hAnsi="Times New Roman" w:cs="Times New Roman"/>
          <w:spacing w:val="-5"/>
          <w:sz w:val="24"/>
        </w:rPr>
        <w:softHyphen/>
        <w:t>рение представлений о тех предметах, объектах и явлениях, которые им предстоит изображать.</w:t>
      </w:r>
    </w:p>
    <w:p w:rsidR="00AF29D5" w:rsidRPr="00320F44" w:rsidRDefault="00AF29D5" w:rsidP="00320F44">
      <w:pPr>
        <w:pStyle w:val="a3"/>
        <w:jc w:val="both"/>
        <w:rPr>
          <w:rFonts w:ascii="Times New Roman" w:hAnsi="Times New Roman" w:cs="Times New Roman"/>
          <w:spacing w:val="-17"/>
          <w:sz w:val="24"/>
        </w:rPr>
      </w:pPr>
      <w:r w:rsidRPr="00320F44">
        <w:rPr>
          <w:rFonts w:ascii="Times New Roman" w:hAnsi="Times New Roman" w:cs="Times New Roman"/>
          <w:spacing w:val="-4"/>
          <w:sz w:val="24"/>
        </w:rPr>
        <w:t>Учет индивидуальных особенностей детей, их желаний и интересов.</w:t>
      </w:r>
    </w:p>
    <w:p w:rsidR="00AF29D5" w:rsidRPr="00320F44" w:rsidRDefault="00AF29D5" w:rsidP="00320F44">
      <w:pPr>
        <w:pStyle w:val="a3"/>
        <w:jc w:val="both"/>
        <w:rPr>
          <w:rFonts w:ascii="Times New Roman" w:hAnsi="Times New Roman" w:cs="Times New Roman"/>
          <w:spacing w:val="-18"/>
          <w:sz w:val="24"/>
        </w:rPr>
      </w:pPr>
      <w:r w:rsidRPr="00320F44">
        <w:rPr>
          <w:rFonts w:ascii="Times New Roman" w:hAnsi="Times New Roman" w:cs="Times New Roman"/>
          <w:spacing w:val="-5"/>
          <w:sz w:val="24"/>
        </w:rPr>
        <w:t>Использование детских работ в оформлении помещений детского сада, организации раз</w:t>
      </w:r>
      <w:r w:rsidRPr="00320F44">
        <w:rPr>
          <w:rFonts w:ascii="Times New Roman" w:hAnsi="Times New Roman" w:cs="Times New Roman"/>
          <w:spacing w:val="-5"/>
          <w:sz w:val="24"/>
        </w:rPr>
        <w:softHyphen/>
        <w:t>нообразных выставок, а также для подарков детям и взрослым. Дошкольники должны чувство</w:t>
      </w:r>
      <w:r w:rsidRPr="00320F44">
        <w:rPr>
          <w:rFonts w:ascii="Times New Roman" w:hAnsi="Times New Roman" w:cs="Times New Roman"/>
          <w:spacing w:val="-5"/>
          <w:sz w:val="24"/>
        </w:rPr>
        <w:softHyphen/>
        <w:t xml:space="preserve">вать: их рисунки, лепка, аппликация вызывают интерес взрослых, нужны им, могут украсить </w:t>
      </w:r>
      <w:r w:rsidRPr="00320F44">
        <w:rPr>
          <w:rFonts w:ascii="Times New Roman" w:hAnsi="Times New Roman" w:cs="Times New Roman"/>
          <w:sz w:val="24"/>
        </w:rPr>
        <w:t>детский сад, квартиру, дом, где они живут.</w:t>
      </w:r>
    </w:p>
    <w:p w:rsidR="00AF29D5" w:rsidRPr="00320F44" w:rsidRDefault="00AF29D5" w:rsidP="00320F44">
      <w:pPr>
        <w:pStyle w:val="a3"/>
        <w:jc w:val="both"/>
        <w:rPr>
          <w:rFonts w:ascii="Times New Roman" w:hAnsi="Times New Roman" w:cs="Times New Roman"/>
          <w:spacing w:val="-18"/>
          <w:sz w:val="24"/>
        </w:rPr>
      </w:pPr>
      <w:r w:rsidRPr="00320F44">
        <w:rPr>
          <w:rFonts w:ascii="Times New Roman" w:hAnsi="Times New Roman" w:cs="Times New Roman"/>
          <w:spacing w:val="-4"/>
          <w:sz w:val="24"/>
        </w:rPr>
        <w:t>Разнообразие тематики детских работ, форм организации занятий (создание индивиду</w:t>
      </w:r>
      <w:r w:rsidRPr="00320F44">
        <w:rPr>
          <w:rFonts w:ascii="Times New Roman" w:hAnsi="Times New Roman" w:cs="Times New Roman"/>
          <w:spacing w:val="-4"/>
          <w:sz w:val="24"/>
        </w:rPr>
        <w:softHyphen/>
      </w:r>
      <w:r w:rsidRPr="00320F44">
        <w:rPr>
          <w:rFonts w:ascii="Times New Roman" w:hAnsi="Times New Roman" w:cs="Times New Roman"/>
          <w:sz w:val="24"/>
        </w:rPr>
        <w:t>альных и коллективных композиций), художественных материалов.</w:t>
      </w:r>
    </w:p>
    <w:p w:rsidR="00AF29D5" w:rsidRPr="00320F44" w:rsidRDefault="00AF29D5" w:rsidP="00320F44">
      <w:pPr>
        <w:pStyle w:val="a3"/>
        <w:jc w:val="both"/>
        <w:rPr>
          <w:rFonts w:ascii="Times New Roman" w:hAnsi="Times New Roman" w:cs="Times New Roman"/>
          <w:spacing w:val="-23"/>
          <w:sz w:val="24"/>
        </w:rPr>
      </w:pPr>
      <w:r w:rsidRPr="00320F44">
        <w:rPr>
          <w:rFonts w:ascii="Times New Roman" w:hAnsi="Times New Roman" w:cs="Times New Roman"/>
          <w:spacing w:val="-8"/>
          <w:sz w:val="24"/>
        </w:rPr>
        <w:t>Создание творческой, доброжелательной обстановки в группе на занятиях по изобразитель</w:t>
      </w:r>
      <w:r w:rsidRPr="00320F44">
        <w:rPr>
          <w:rFonts w:ascii="Times New Roman" w:hAnsi="Times New Roman" w:cs="Times New Roman"/>
          <w:spacing w:val="-8"/>
          <w:sz w:val="24"/>
        </w:rPr>
        <w:softHyphen/>
      </w:r>
      <w:r w:rsidRPr="00320F44">
        <w:rPr>
          <w:rFonts w:ascii="Times New Roman" w:hAnsi="Times New Roman" w:cs="Times New Roman"/>
          <w:spacing w:val="-7"/>
          <w:sz w:val="24"/>
        </w:rPr>
        <w:t>ной деятельности и в свободной художественной деятельности. Уважение к творчеству детей.</w:t>
      </w:r>
    </w:p>
    <w:p w:rsidR="00AF29D5" w:rsidRPr="00320F44" w:rsidRDefault="00AF29D5" w:rsidP="00320F44">
      <w:pPr>
        <w:pStyle w:val="a3"/>
        <w:jc w:val="both"/>
        <w:rPr>
          <w:rFonts w:ascii="Times New Roman" w:hAnsi="Times New Roman" w:cs="Times New Roman"/>
          <w:spacing w:val="-18"/>
          <w:sz w:val="24"/>
        </w:rPr>
      </w:pPr>
      <w:r w:rsidRPr="00320F44">
        <w:rPr>
          <w:rFonts w:ascii="Times New Roman" w:hAnsi="Times New Roman" w:cs="Times New Roman"/>
          <w:spacing w:val="-5"/>
          <w:sz w:val="24"/>
        </w:rPr>
        <w:t xml:space="preserve">Учет национальных и региональных особенностей при отборе содержания для занятий </w:t>
      </w:r>
      <w:r w:rsidRPr="00320F44">
        <w:rPr>
          <w:rFonts w:ascii="Times New Roman" w:hAnsi="Times New Roman" w:cs="Times New Roman"/>
          <w:sz w:val="24"/>
        </w:rPr>
        <w:t>рисованием, лепкой, аппликацией.</w:t>
      </w:r>
    </w:p>
    <w:p w:rsidR="00D26B25" w:rsidRPr="00320F44" w:rsidRDefault="00AF29D5" w:rsidP="00320F44">
      <w:pPr>
        <w:pStyle w:val="a3"/>
        <w:jc w:val="both"/>
        <w:rPr>
          <w:rStyle w:val="a4"/>
          <w:rFonts w:ascii="Times New Roman" w:hAnsi="Times New Roman" w:cs="Times New Roman"/>
          <w:b/>
          <w:bCs/>
          <w:color w:val="000000"/>
          <w:sz w:val="24"/>
        </w:rPr>
      </w:pPr>
      <w:r w:rsidRPr="00320F44">
        <w:rPr>
          <w:rFonts w:ascii="Times New Roman" w:hAnsi="Times New Roman" w:cs="Times New Roman"/>
          <w:spacing w:val="-4"/>
          <w:sz w:val="24"/>
        </w:rPr>
        <w:t xml:space="preserve">Одна из важных задач художественно-творческой деятельности - научить детей оценивать </w:t>
      </w:r>
      <w:r w:rsidRPr="00320F44">
        <w:rPr>
          <w:rFonts w:ascii="Times New Roman" w:hAnsi="Times New Roman" w:cs="Times New Roman"/>
          <w:spacing w:val="-3"/>
          <w:sz w:val="24"/>
        </w:rPr>
        <w:t xml:space="preserve">свои работы и работы сверстников, выделять наиболее интересные изобразительные решения </w:t>
      </w:r>
      <w:r w:rsidRPr="00320F44">
        <w:rPr>
          <w:rFonts w:ascii="Times New Roman" w:hAnsi="Times New Roman" w:cs="Times New Roman"/>
          <w:spacing w:val="-6"/>
          <w:sz w:val="24"/>
        </w:rPr>
        <w:t xml:space="preserve">в работах других, высказывать эстетические оценки и суждения, стремиться к содержательному </w:t>
      </w:r>
      <w:r w:rsidRPr="00320F44">
        <w:rPr>
          <w:rFonts w:ascii="Times New Roman" w:hAnsi="Times New Roman" w:cs="Times New Roman"/>
          <w:sz w:val="24"/>
        </w:rPr>
        <w:t>общению, связанному с изобразительной деятельностью.</w:t>
      </w:r>
    </w:p>
    <w:p w:rsidR="00AF29D5" w:rsidRPr="0083294D" w:rsidRDefault="00AF29D5" w:rsidP="00AF29D5">
      <w:pPr>
        <w:pStyle w:val="a5"/>
        <w:spacing w:before="0" w:after="0"/>
        <w:jc w:val="both"/>
        <w:rPr>
          <w:sz w:val="26"/>
          <w:szCs w:val="26"/>
        </w:rPr>
      </w:pPr>
    </w:p>
    <w:p w:rsidR="00AF29D5" w:rsidRDefault="00D26B25" w:rsidP="00D26B25">
      <w:pPr>
        <w:pStyle w:val="a5"/>
        <w:spacing w:before="0" w:after="0"/>
        <w:jc w:val="center"/>
        <w:rPr>
          <w:b/>
        </w:rPr>
      </w:pPr>
      <w:r w:rsidRPr="005C2F48">
        <w:rPr>
          <w:b/>
        </w:rPr>
        <w:t>2.</w:t>
      </w:r>
      <w:r w:rsidR="00AF29D5" w:rsidRPr="005C2F48">
        <w:rPr>
          <w:b/>
        </w:rPr>
        <w:t xml:space="preserve">Цель и задачи </w:t>
      </w:r>
    </w:p>
    <w:p w:rsidR="00CE3231" w:rsidRPr="005C2F48" w:rsidRDefault="00CE3231" w:rsidP="00D26B25">
      <w:pPr>
        <w:pStyle w:val="a5"/>
        <w:spacing w:before="0" w:after="0"/>
        <w:jc w:val="center"/>
        <w:rPr>
          <w:b/>
        </w:rPr>
      </w:pPr>
    </w:p>
    <w:p w:rsidR="00AF29D5" w:rsidRPr="005C2F48" w:rsidRDefault="00AF29D5" w:rsidP="0096714F">
      <w:pPr>
        <w:pStyle w:val="a3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C2F48">
        <w:rPr>
          <w:rFonts w:ascii="Times New Roman" w:hAnsi="Times New Roman" w:cs="Times New Roman"/>
          <w:b/>
          <w:sz w:val="24"/>
          <w:szCs w:val="24"/>
        </w:rPr>
        <w:t>Цель</w:t>
      </w:r>
      <w:r w:rsidRPr="005C2F48">
        <w:rPr>
          <w:rFonts w:ascii="Times New Roman" w:hAnsi="Times New Roman" w:cs="Times New Roman"/>
          <w:sz w:val="24"/>
          <w:szCs w:val="24"/>
        </w:rPr>
        <w:t>:</w:t>
      </w:r>
      <w:r w:rsidRPr="005C2F48">
        <w:rPr>
          <w:rStyle w:val="FontStyle253"/>
          <w:rFonts w:ascii="Times New Roman" w:hAnsi="Times New Roman" w:cs="Times New Roman"/>
          <w:sz w:val="24"/>
          <w:szCs w:val="24"/>
        </w:rPr>
        <w:t xml:space="preserve">формирования интереса к эстетической стороне окружающей действительности, удовлетворение потребности детей </w:t>
      </w:r>
      <w:r w:rsidRPr="005C2F48">
        <w:rPr>
          <w:rStyle w:val="FontStyle227"/>
          <w:rFonts w:ascii="Times New Roman" w:hAnsi="Times New Roman" w:cs="Times New Roman"/>
          <w:sz w:val="24"/>
          <w:szCs w:val="24"/>
        </w:rPr>
        <w:t xml:space="preserve">в </w:t>
      </w:r>
      <w:r w:rsidRPr="005C2F48">
        <w:rPr>
          <w:rStyle w:val="FontStyle253"/>
          <w:rFonts w:ascii="Times New Roman" w:hAnsi="Times New Roman" w:cs="Times New Roman"/>
          <w:sz w:val="24"/>
          <w:szCs w:val="24"/>
        </w:rPr>
        <w:t xml:space="preserve">самовыражении через решение следующих </w:t>
      </w:r>
      <w:r w:rsidRPr="005C2F48">
        <w:rPr>
          <w:rStyle w:val="FontStyle207"/>
          <w:rFonts w:ascii="Times New Roman" w:hAnsi="Times New Roman" w:cs="Times New Roman"/>
          <w:sz w:val="24"/>
          <w:szCs w:val="24"/>
        </w:rPr>
        <w:t>задач:</w:t>
      </w:r>
    </w:p>
    <w:p w:rsidR="00AF29D5" w:rsidRPr="005C2F48" w:rsidRDefault="00AF29D5" w:rsidP="009671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9D5" w:rsidRPr="005C2F48" w:rsidRDefault="00AF29D5" w:rsidP="0096714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F4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F29D5" w:rsidRPr="005C2F48" w:rsidRDefault="00AF29D5" w:rsidP="006B6C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F48">
        <w:rPr>
          <w:rFonts w:ascii="Times New Roman" w:hAnsi="Times New Roman" w:cs="Times New Roman"/>
          <w:sz w:val="24"/>
          <w:szCs w:val="24"/>
        </w:rPr>
        <w:t>Развивать интерес детей к изобразительной деятельности, обогащать сенсорный</w:t>
      </w:r>
    </w:p>
    <w:p w:rsidR="00AF29D5" w:rsidRPr="005C2F48" w:rsidRDefault="00AF29D5" w:rsidP="006B6C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F48">
        <w:rPr>
          <w:rFonts w:ascii="Times New Roman" w:hAnsi="Times New Roman" w:cs="Times New Roman"/>
          <w:sz w:val="24"/>
          <w:szCs w:val="24"/>
        </w:rPr>
        <w:t>опыт, развивая органы восприятия; закреплять знания об основных формах</w:t>
      </w:r>
    </w:p>
    <w:p w:rsidR="00AF29D5" w:rsidRPr="005C2F48" w:rsidRDefault="00AF29D5" w:rsidP="006B6C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F48">
        <w:rPr>
          <w:rFonts w:ascii="Times New Roman" w:hAnsi="Times New Roman" w:cs="Times New Roman"/>
          <w:sz w:val="24"/>
          <w:szCs w:val="24"/>
        </w:rPr>
        <w:t>предметов и объектов природы.</w:t>
      </w:r>
    </w:p>
    <w:p w:rsidR="00AF29D5" w:rsidRPr="005C2F48" w:rsidRDefault="00AF29D5" w:rsidP="006B6C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F48">
        <w:rPr>
          <w:rFonts w:ascii="Times New Roman" w:hAnsi="Times New Roman" w:cs="Times New Roman"/>
          <w:sz w:val="24"/>
          <w:szCs w:val="24"/>
        </w:rPr>
        <w:lastRenderedPageBreak/>
        <w:t>Развивать эстетическое восприятие, учить созерцать красоту окружающего мира.</w:t>
      </w:r>
    </w:p>
    <w:p w:rsidR="00AF29D5" w:rsidRPr="005C2F48" w:rsidRDefault="00AF29D5" w:rsidP="006B6C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F48">
        <w:rPr>
          <w:rFonts w:ascii="Times New Roman" w:hAnsi="Times New Roman" w:cs="Times New Roman"/>
          <w:sz w:val="24"/>
          <w:szCs w:val="24"/>
        </w:rPr>
        <w:t>Развивать мыслительные операции в процессе восприятия предметов и явлений</w:t>
      </w:r>
    </w:p>
    <w:p w:rsidR="00AF29D5" w:rsidRPr="005C2F48" w:rsidRDefault="00AF29D5" w:rsidP="006B6C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F48">
        <w:rPr>
          <w:rFonts w:ascii="Times New Roman" w:hAnsi="Times New Roman" w:cs="Times New Roman"/>
          <w:sz w:val="24"/>
          <w:szCs w:val="24"/>
        </w:rPr>
        <w:t>Учить передавать в изображении не только основные свойства предметов</w:t>
      </w:r>
    </w:p>
    <w:p w:rsidR="00AF29D5" w:rsidRPr="005C2F48" w:rsidRDefault="00AF29D5" w:rsidP="006B6C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F48">
        <w:rPr>
          <w:rFonts w:ascii="Times New Roman" w:hAnsi="Times New Roman" w:cs="Times New Roman"/>
          <w:sz w:val="24"/>
          <w:szCs w:val="24"/>
        </w:rPr>
        <w:t>(форма, величина, цвет), но и характерные детали, соотношение предметов и их</w:t>
      </w:r>
    </w:p>
    <w:p w:rsidR="00AF29D5" w:rsidRPr="005C2F48" w:rsidRDefault="00AF29D5" w:rsidP="006B6C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F48">
        <w:rPr>
          <w:rFonts w:ascii="Times New Roman" w:hAnsi="Times New Roman" w:cs="Times New Roman"/>
          <w:sz w:val="24"/>
          <w:szCs w:val="24"/>
        </w:rPr>
        <w:t>частей по величине, высоте, расположению относительно друг друга.</w:t>
      </w:r>
    </w:p>
    <w:p w:rsidR="00AF29D5" w:rsidRPr="005C2F48" w:rsidRDefault="00AF29D5" w:rsidP="006B6C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F48">
        <w:rPr>
          <w:rFonts w:ascii="Times New Roman" w:hAnsi="Times New Roman" w:cs="Times New Roman"/>
          <w:sz w:val="24"/>
          <w:szCs w:val="24"/>
        </w:rPr>
        <w:t>Развивать способность наблюдать, всматриваться (вслушиваться) в явления и</w:t>
      </w:r>
    </w:p>
    <w:p w:rsidR="00AF29D5" w:rsidRPr="005C2F48" w:rsidRDefault="00AF29D5" w:rsidP="006B6C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F48">
        <w:rPr>
          <w:rFonts w:ascii="Times New Roman" w:hAnsi="Times New Roman" w:cs="Times New Roman"/>
          <w:sz w:val="24"/>
          <w:szCs w:val="24"/>
        </w:rPr>
        <w:t>объекты природы, замечать их изменения.</w:t>
      </w:r>
    </w:p>
    <w:p w:rsidR="00AF29D5" w:rsidRPr="005C2F48" w:rsidRDefault="00AF29D5" w:rsidP="006B6C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F48">
        <w:rPr>
          <w:rFonts w:ascii="Times New Roman" w:hAnsi="Times New Roman" w:cs="Times New Roman"/>
          <w:sz w:val="24"/>
          <w:szCs w:val="24"/>
        </w:rPr>
        <w:t>Совершенствовать изобразительные навыки и умения, формировать обобщённые</w:t>
      </w:r>
    </w:p>
    <w:p w:rsidR="00AF29D5" w:rsidRPr="005C2F48" w:rsidRDefault="00AF29D5" w:rsidP="006B6C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F48">
        <w:rPr>
          <w:rFonts w:ascii="Times New Roman" w:hAnsi="Times New Roman" w:cs="Times New Roman"/>
          <w:sz w:val="24"/>
          <w:szCs w:val="24"/>
        </w:rPr>
        <w:t>способы изображения, художественно-творческие способности.</w:t>
      </w:r>
    </w:p>
    <w:p w:rsidR="00AF29D5" w:rsidRPr="005C2F48" w:rsidRDefault="00AF29D5" w:rsidP="006B6C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F48">
        <w:rPr>
          <w:rFonts w:ascii="Times New Roman" w:hAnsi="Times New Roman" w:cs="Times New Roman"/>
          <w:sz w:val="24"/>
          <w:szCs w:val="24"/>
        </w:rPr>
        <w:t>Развивать чувство формы, цвета, пропорций; художественный вкус.</w:t>
      </w:r>
    </w:p>
    <w:p w:rsidR="00AF29D5" w:rsidRPr="005C2F48" w:rsidRDefault="00AF29D5" w:rsidP="006B6C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F48">
        <w:rPr>
          <w:rFonts w:ascii="Times New Roman" w:hAnsi="Times New Roman" w:cs="Times New Roman"/>
          <w:sz w:val="24"/>
          <w:szCs w:val="24"/>
        </w:rPr>
        <w:t>Продолжать знакомить с народным декоративно-прикладным искусством</w:t>
      </w:r>
    </w:p>
    <w:p w:rsidR="00AF29D5" w:rsidRPr="005C2F48" w:rsidRDefault="00AF29D5" w:rsidP="006B6C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F48">
        <w:rPr>
          <w:rFonts w:ascii="Times New Roman" w:hAnsi="Times New Roman" w:cs="Times New Roman"/>
          <w:sz w:val="24"/>
          <w:szCs w:val="24"/>
        </w:rPr>
        <w:t>(Городец, Полхов-Майдан, Гжель), расширять представления о народных</w:t>
      </w:r>
    </w:p>
    <w:p w:rsidR="00AF29D5" w:rsidRPr="005C2F48" w:rsidRDefault="00AF29D5" w:rsidP="006B6C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F48">
        <w:rPr>
          <w:rFonts w:ascii="Times New Roman" w:hAnsi="Times New Roman" w:cs="Times New Roman"/>
          <w:sz w:val="24"/>
          <w:szCs w:val="24"/>
        </w:rPr>
        <w:t>игрушках. Знакомить детей с национальным декоративно-прикладным</w:t>
      </w:r>
    </w:p>
    <w:p w:rsidR="00AF29D5" w:rsidRPr="005C2F48" w:rsidRDefault="00AF29D5" w:rsidP="006B6C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F48">
        <w:rPr>
          <w:rFonts w:ascii="Times New Roman" w:hAnsi="Times New Roman" w:cs="Times New Roman"/>
          <w:sz w:val="24"/>
          <w:szCs w:val="24"/>
        </w:rPr>
        <w:t>искусством (на основе региональных особенностей); с другими видами</w:t>
      </w:r>
    </w:p>
    <w:p w:rsidR="00AF29D5" w:rsidRPr="005C2F48" w:rsidRDefault="00AF29D5" w:rsidP="006B6C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F48">
        <w:rPr>
          <w:rFonts w:ascii="Times New Roman" w:hAnsi="Times New Roman" w:cs="Times New Roman"/>
          <w:sz w:val="24"/>
          <w:szCs w:val="24"/>
        </w:rPr>
        <w:t>декоративно-</w:t>
      </w:r>
      <w:r w:rsidR="00CE3231" w:rsidRPr="005C2F48">
        <w:rPr>
          <w:rFonts w:ascii="Times New Roman" w:hAnsi="Times New Roman" w:cs="Times New Roman"/>
          <w:sz w:val="24"/>
          <w:szCs w:val="24"/>
        </w:rPr>
        <w:t>прикладного искусства</w:t>
      </w:r>
      <w:r w:rsidRPr="005C2F48">
        <w:rPr>
          <w:rFonts w:ascii="Times New Roman" w:hAnsi="Times New Roman" w:cs="Times New Roman"/>
          <w:sz w:val="24"/>
          <w:szCs w:val="24"/>
        </w:rPr>
        <w:t xml:space="preserve"> (фарфоровые и керамические изделия,</w:t>
      </w:r>
    </w:p>
    <w:p w:rsidR="00AF29D5" w:rsidRPr="005C2F48" w:rsidRDefault="00AF29D5" w:rsidP="006B6C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F48">
        <w:rPr>
          <w:rFonts w:ascii="Times New Roman" w:hAnsi="Times New Roman" w:cs="Times New Roman"/>
          <w:sz w:val="24"/>
          <w:szCs w:val="24"/>
        </w:rPr>
        <w:t>скульптура малых форм). Развивать декоративное творчество детей (в том числе</w:t>
      </w:r>
    </w:p>
    <w:p w:rsidR="00AF29D5" w:rsidRPr="005C2F48" w:rsidRDefault="00AF29D5" w:rsidP="006B6C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F48">
        <w:rPr>
          <w:rFonts w:ascii="Times New Roman" w:hAnsi="Times New Roman" w:cs="Times New Roman"/>
          <w:sz w:val="24"/>
          <w:szCs w:val="24"/>
        </w:rPr>
        <w:t>коллективное).</w:t>
      </w:r>
    </w:p>
    <w:p w:rsidR="00AF29D5" w:rsidRPr="005C2F48" w:rsidRDefault="00AF29D5" w:rsidP="006B6C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F48">
        <w:rPr>
          <w:rFonts w:ascii="Times New Roman" w:hAnsi="Times New Roman" w:cs="Times New Roman"/>
          <w:sz w:val="24"/>
          <w:szCs w:val="24"/>
        </w:rPr>
        <w:t>Формировать умение организовывать своё рабочее место, готовить все</w:t>
      </w:r>
    </w:p>
    <w:p w:rsidR="00AF29D5" w:rsidRPr="005C2F48" w:rsidRDefault="00AF29D5" w:rsidP="006B6C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F48">
        <w:rPr>
          <w:rFonts w:ascii="Times New Roman" w:hAnsi="Times New Roman" w:cs="Times New Roman"/>
          <w:sz w:val="24"/>
          <w:szCs w:val="24"/>
        </w:rPr>
        <w:t>необходимые для занятия материалы; работать аккуратно, экономно расходовать</w:t>
      </w:r>
    </w:p>
    <w:p w:rsidR="00AF29D5" w:rsidRPr="005C2F48" w:rsidRDefault="00AF29D5" w:rsidP="006B6C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F48">
        <w:rPr>
          <w:rFonts w:ascii="Times New Roman" w:hAnsi="Times New Roman" w:cs="Times New Roman"/>
          <w:sz w:val="24"/>
          <w:szCs w:val="24"/>
        </w:rPr>
        <w:t>материалы, сохранять рабочее место в чистоте, по окончании работы приводить</w:t>
      </w:r>
    </w:p>
    <w:p w:rsidR="00AF29D5" w:rsidRPr="005C2F48" w:rsidRDefault="00AF29D5" w:rsidP="006B6C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F48">
        <w:rPr>
          <w:rFonts w:ascii="Times New Roman" w:hAnsi="Times New Roman" w:cs="Times New Roman"/>
          <w:sz w:val="24"/>
          <w:szCs w:val="24"/>
        </w:rPr>
        <w:t>его в порядок.</w:t>
      </w:r>
    </w:p>
    <w:p w:rsidR="00AF29D5" w:rsidRDefault="00AF29D5" w:rsidP="006B6C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F48">
        <w:rPr>
          <w:rFonts w:ascii="Times New Roman" w:hAnsi="Times New Roman" w:cs="Times New Roman"/>
          <w:sz w:val="24"/>
          <w:szCs w:val="24"/>
        </w:rPr>
        <w:t>Научить детей оценивать свои работы и работы сверстников, выделять наиболее интересные изобразительные решения в работах других, высказывать эстетические оценки и суждения, стремиться к содержательному общению, связанному с изобразительной деятельностью.</w:t>
      </w:r>
    </w:p>
    <w:p w:rsidR="00987A1D" w:rsidRPr="00987A1D" w:rsidRDefault="00987A1D" w:rsidP="00987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7A1D">
        <w:rPr>
          <w:rFonts w:ascii="Times New Roman" w:hAnsi="Times New Roman" w:cs="Times New Roman"/>
          <w:b/>
        </w:rPr>
        <w:t>Основной принцип работы</w:t>
      </w:r>
      <w:r w:rsidRPr="00987A1D">
        <w:rPr>
          <w:rFonts w:ascii="Times New Roman" w:hAnsi="Times New Roman" w:cs="Times New Roman"/>
          <w:sz w:val="24"/>
          <w:szCs w:val="24"/>
        </w:rPr>
        <w:t>.</w:t>
      </w:r>
    </w:p>
    <w:p w:rsidR="00987A1D" w:rsidRPr="00987A1D" w:rsidRDefault="00987A1D" w:rsidP="006B6CC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 w:rsidRPr="00987A1D">
        <w:rPr>
          <w:rFonts w:ascii="Times New Roman" w:hAnsi="Times New Roman" w:cs="Times New Roman"/>
          <w:sz w:val="24"/>
        </w:rPr>
        <w:t>принцип развивающего характера художественного образования;</w:t>
      </w:r>
    </w:p>
    <w:p w:rsidR="00987A1D" w:rsidRPr="00987A1D" w:rsidRDefault="00987A1D" w:rsidP="006B6CC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 w:rsidRPr="00987A1D">
        <w:rPr>
          <w:rFonts w:ascii="Times New Roman" w:hAnsi="Times New Roman" w:cs="Times New Roman"/>
          <w:sz w:val="24"/>
        </w:rPr>
        <w:t>принцип природосообразности: постановка задач художественно-творческого развития детей с учётом возрастных особенностей и индивидуальных способностей детей;</w:t>
      </w:r>
    </w:p>
    <w:p w:rsidR="00987A1D" w:rsidRPr="00987A1D" w:rsidRDefault="00987A1D" w:rsidP="006B6CC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 w:rsidRPr="00987A1D">
        <w:rPr>
          <w:rFonts w:ascii="Times New Roman" w:hAnsi="Times New Roman" w:cs="Times New Roman"/>
          <w:sz w:val="24"/>
        </w:rPr>
        <w:t>принцип интереса: построение и корректировка программы с опорой на интересы отдельных детей и детского сообщества (группы детей) в целом;</w:t>
      </w:r>
    </w:p>
    <w:p w:rsidR="00987A1D" w:rsidRPr="00987A1D" w:rsidRDefault="00987A1D" w:rsidP="006B6CC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 w:rsidRPr="00987A1D">
        <w:rPr>
          <w:rFonts w:ascii="Times New Roman" w:hAnsi="Times New Roman" w:cs="Times New Roman"/>
          <w:sz w:val="24"/>
        </w:rPr>
        <w:t xml:space="preserve">принцип эстетизации предметно-развивающей среды и быта в целом; </w:t>
      </w:r>
    </w:p>
    <w:p w:rsidR="00987A1D" w:rsidRPr="00987A1D" w:rsidRDefault="00987A1D" w:rsidP="006B6CC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 w:rsidRPr="00987A1D">
        <w:rPr>
          <w:rFonts w:ascii="Times New Roman" w:hAnsi="Times New Roman" w:cs="Times New Roman"/>
          <w:sz w:val="24"/>
        </w:rPr>
        <w:t>принцип культурного обогащения содержания изобразительной деятельности, в соответствии с особенностями познавательного развития детей разных возрастов;</w:t>
      </w:r>
    </w:p>
    <w:p w:rsidR="00987A1D" w:rsidRPr="00987A1D" w:rsidRDefault="00987A1D" w:rsidP="006B6CC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 w:rsidRPr="00987A1D">
        <w:rPr>
          <w:rFonts w:ascii="Times New Roman" w:hAnsi="Times New Roman" w:cs="Times New Roman"/>
          <w:sz w:val="24"/>
        </w:rPr>
        <w:t>принцип взаимосвязи продуктивной деятельности с другими видами детской активности; принцип интеграции различных видов изобразительного искусства и художественной деятельности;</w:t>
      </w:r>
    </w:p>
    <w:p w:rsidR="00987A1D" w:rsidRPr="00987A1D" w:rsidRDefault="00987A1D" w:rsidP="006B6CC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 w:rsidRPr="00987A1D">
        <w:rPr>
          <w:rFonts w:ascii="Times New Roman" w:hAnsi="Times New Roman" w:cs="Times New Roman"/>
          <w:sz w:val="24"/>
        </w:rPr>
        <w:t>принцип эстетического ориентира на общечеловеческие ценности (воспитание человека думающего, чувствующего, созидающего);</w:t>
      </w:r>
      <w:r w:rsidRPr="00987A1D">
        <w:rPr>
          <w:rFonts w:ascii="Times New Roman" w:hAnsi="Times New Roman" w:cs="Times New Roman"/>
          <w:sz w:val="24"/>
        </w:rPr>
        <w:tab/>
      </w:r>
      <w:r w:rsidRPr="00987A1D">
        <w:rPr>
          <w:rFonts w:ascii="Times New Roman" w:hAnsi="Times New Roman" w:cs="Times New Roman"/>
          <w:sz w:val="24"/>
        </w:rPr>
        <w:tab/>
      </w:r>
      <w:r w:rsidRPr="00987A1D">
        <w:rPr>
          <w:rFonts w:ascii="Times New Roman" w:hAnsi="Times New Roman" w:cs="Times New Roman"/>
          <w:sz w:val="24"/>
        </w:rPr>
        <w:tab/>
      </w:r>
    </w:p>
    <w:p w:rsidR="00987A1D" w:rsidRPr="00987A1D" w:rsidRDefault="00987A1D" w:rsidP="006B6CC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 w:rsidRPr="00987A1D">
        <w:rPr>
          <w:rFonts w:ascii="Times New Roman" w:hAnsi="Times New Roman" w:cs="Times New Roman"/>
          <w:sz w:val="24"/>
        </w:rPr>
        <w:t xml:space="preserve">принцип обогащения сенсорно-чувственного опыта; </w:t>
      </w:r>
    </w:p>
    <w:p w:rsidR="00987A1D" w:rsidRPr="00987A1D" w:rsidRDefault="00987A1D" w:rsidP="006B6CC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 w:rsidRPr="00987A1D">
        <w:rPr>
          <w:rFonts w:ascii="Times New Roman" w:hAnsi="Times New Roman" w:cs="Times New Roman"/>
          <w:sz w:val="24"/>
        </w:rPr>
        <w:t xml:space="preserve">принцип организации тематического пространства (информационного поля) </w:t>
      </w:r>
    </w:p>
    <w:p w:rsidR="00987A1D" w:rsidRPr="00987A1D" w:rsidRDefault="00987A1D" w:rsidP="006B6CC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 w:rsidRPr="00987A1D">
        <w:rPr>
          <w:rFonts w:ascii="Times New Roman" w:hAnsi="Times New Roman" w:cs="Times New Roman"/>
          <w:sz w:val="24"/>
        </w:rPr>
        <w:t>основы для развития образных представлений;</w:t>
      </w:r>
      <w:r w:rsidRPr="00987A1D">
        <w:rPr>
          <w:rFonts w:ascii="Times New Roman" w:hAnsi="Times New Roman" w:cs="Times New Roman"/>
          <w:sz w:val="24"/>
        </w:rPr>
        <w:tab/>
      </w:r>
      <w:r w:rsidRPr="00987A1D">
        <w:rPr>
          <w:rFonts w:ascii="Times New Roman" w:hAnsi="Times New Roman" w:cs="Times New Roman"/>
          <w:sz w:val="24"/>
        </w:rPr>
        <w:tab/>
      </w:r>
      <w:r w:rsidRPr="00987A1D">
        <w:rPr>
          <w:rFonts w:ascii="Times New Roman" w:hAnsi="Times New Roman" w:cs="Times New Roman"/>
          <w:sz w:val="24"/>
        </w:rPr>
        <w:tab/>
      </w:r>
      <w:r w:rsidRPr="00987A1D">
        <w:rPr>
          <w:rFonts w:ascii="Times New Roman" w:hAnsi="Times New Roman" w:cs="Times New Roman"/>
          <w:sz w:val="24"/>
        </w:rPr>
        <w:tab/>
      </w:r>
      <w:r w:rsidRPr="00987A1D">
        <w:rPr>
          <w:rFonts w:ascii="Times New Roman" w:hAnsi="Times New Roman" w:cs="Times New Roman"/>
          <w:sz w:val="24"/>
        </w:rPr>
        <w:tab/>
      </w:r>
    </w:p>
    <w:p w:rsidR="00987A1D" w:rsidRPr="00987A1D" w:rsidRDefault="00987A1D" w:rsidP="006B6CC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 w:rsidRPr="00987A1D">
        <w:rPr>
          <w:rFonts w:ascii="Times New Roman" w:hAnsi="Times New Roman" w:cs="Times New Roman"/>
          <w:sz w:val="24"/>
        </w:rPr>
        <w:t xml:space="preserve">принцип взаимосвязи обобщённых представлений и обобщённых способов действий, направленных на создание выразительного художественного образа; </w:t>
      </w:r>
      <w:r w:rsidRPr="00987A1D">
        <w:rPr>
          <w:rFonts w:ascii="Times New Roman" w:hAnsi="Times New Roman" w:cs="Times New Roman"/>
          <w:sz w:val="24"/>
        </w:rPr>
        <w:tab/>
      </w:r>
    </w:p>
    <w:p w:rsidR="00CE3231" w:rsidRPr="00987A1D" w:rsidRDefault="00987A1D" w:rsidP="006B6CC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987A1D">
        <w:rPr>
          <w:rFonts w:ascii="Times New Roman" w:hAnsi="Times New Roman" w:cs="Times New Roman"/>
          <w:sz w:val="24"/>
        </w:rPr>
        <w:t>принцип естественной радости (радости эстетического восприятия, чувствования и деяния</w:t>
      </w:r>
      <w:r w:rsidRPr="00987A1D">
        <w:rPr>
          <w:rFonts w:ascii="Times New Roman" w:hAnsi="Times New Roman" w:cs="Times New Roman"/>
        </w:rPr>
        <w:t xml:space="preserve">, сохранение непосредственности эстетических реакций, эмоциональной открытости).  </w:t>
      </w:r>
    </w:p>
    <w:p w:rsidR="005C72E6" w:rsidRDefault="005C72E6" w:rsidP="0096714F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5C72E6" w:rsidRDefault="005C72E6" w:rsidP="0096714F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5C72E6" w:rsidRDefault="005C72E6" w:rsidP="0096714F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5C72E6" w:rsidRDefault="005C72E6" w:rsidP="0096714F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5C72E6" w:rsidRDefault="005C72E6" w:rsidP="0096714F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5C72E6" w:rsidRDefault="005C72E6" w:rsidP="0096714F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5C72E6" w:rsidRDefault="005C72E6" w:rsidP="0096714F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F29D5" w:rsidRDefault="005C2F48" w:rsidP="0096714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96714F">
        <w:rPr>
          <w:rFonts w:ascii="Times New Roman" w:hAnsi="Times New Roman" w:cs="Times New Roman"/>
          <w:b/>
          <w:sz w:val="24"/>
        </w:rPr>
        <w:t>3.Планируемые результаты</w:t>
      </w:r>
    </w:p>
    <w:p w:rsidR="00CE3231" w:rsidRPr="0096714F" w:rsidRDefault="00CE3231" w:rsidP="0096714F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5C2F48" w:rsidRPr="0096714F" w:rsidRDefault="005C2F48" w:rsidP="0096714F">
      <w:pPr>
        <w:pStyle w:val="a3"/>
        <w:jc w:val="both"/>
        <w:rPr>
          <w:rFonts w:ascii="Times New Roman" w:hAnsi="Times New Roman" w:cs="Times New Roman"/>
          <w:sz w:val="24"/>
        </w:rPr>
      </w:pPr>
      <w:r w:rsidRPr="0096714F">
        <w:rPr>
          <w:rFonts w:ascii="Times New Roman" w:hAnsi="Times New Roman" w:cs="Times New Roman"/>
          <w:sz w:val="24"/>
        </w:rPr>
        <w:t>Проявлять интерес к произведениям изобразительного искусства (живопись, книжная графика, народное декоративное искусство). Выделять выразительные средства в разных видах искусства (форма, цвет, колорит, композиция). Знать особенности изобразительных материалов.</w:t>
      </w:r>
    </w:p>
    <w:p w:rsidR="005C2F48" w:rsidRPr="0096714F" w:rsidRDefault="005C2F48" w:rsidP="0096714F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96714F">
        <w:rPr>
          <w:rFonts w:ascii="Times New Roman" w:hAnsi="Times New Roman" w:cs="Times New Roman"/>
          <w:b/>
          <w:sz w:val="24"/>
        </w:rPr>
        <w:t xml:space="preserve">Рисование </w:t>
      </w:r>
    </w:p>
    <w:p w:rsidR="005C2F48" w:rsidRPr="0096714F" w:rsidRDefault="005C2F48" w:rsidP="0096714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96714F">
        <w:rPr>
          <w:rFonts w:ascii="Times New Roman" w:hAnsi="Times New Roman" w:cs="Times New Roman"/>
          <w:sz w:val="24"/>
        </w:rPr>
        <w:t>Создавать изображения предметов (по представлению, с натуры); сюжетные изображения (на темы окружающей жизни, явлений природы, литературных произведений); использовать разнообразные композиционные решения, изобразительные материалы.</w:t>
      </w:r>
    </w:p>
    <w:p w:rsidR="005C2F48" w:rsidRPr="0096714F" w:rsidRDefault="005C2F48" w:rsidP="0096714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96714F">
        <w:rPr>
          <w:rFonts w:ascii="Times New Roman" w:hAnsi="Times New Roman" w:cs="Times New Roman"/>
          <w:sz w:val="24"/>
        </w:rPr>
        <w:t>Использовать различные цвета и оттенки для создания выразительных образов.</w:t>
      </w:r>
    </w:p>
    <w:p w:rsidR="005C2F48" w:rsidRPr="0096714F" w:rsidRDefault="005C2F48" w:rsidP="0096714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96714F">
        <w:rPr>
          <w:rFonts w:ascii="Times New Roman" w:hAnsi="Times New Roman" w:cs="Times New Roman"/>
          <w:sz w:val="24"/>
        </w:rPr>
        <w:t>Выполнять узоры по мотивам народного декоративно-прикладного искусства; использовать разнообразные приёмы и элементы для создания узора, подбирать цвета в соответствии с тем или иным видом декоративного искусства.</w:t>
      </w:r>
    </w:p>
    <w:p w:rsidR="005C2F48" w:rsidRPr="0096714F" w:rsidRDefault="005C2F48" w:rsidP="0096714F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96714F">
        <w:rPr>
          <w:rFonts w:ascii="Times New Roman" w:hAnsi="Times New Roman" w:cs="Times New Roman"/>
          <w:b/>
          <w:sz w:val="24"/>
        </w:rPr>
        <w:t>Лепка</w:t>
      </w:r>
    </w:p>
    <w:p w:rsidR="005C2F48" w:rsidRPr="0096714F" w:rsidRDefault="005C2F48" w:rsidP="0096714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96714F">
        <w:rPr>
          <w:rFonts w:ascii="Times New Roman" w:hAnsi="Times New Roman" w:cs="Times New Roman"/>
          <w:sz w:val="24"/>
        </w:rPr>
        <w:t>Лепить предметы разной формы, используя усвоенные ранее приёмы и способы.</w:t>
      </w:r>
    </w:p>
    <w:p w:rsidR="005C2F48" w:rsidRPr="0096714F" w:rsidRDefault="005C2F48" w:rsidP="0096714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96714F">
        <w:rPr>
          <w:rFonts w:ascii="Times New Roman" w:hAnsi="Times New Roman" w:cs="Times New Roman"/>
          <w:sz w:val="24"/>
        </w:rPr>
        <w:t>Создавать небольшие сюжетные композиции, передавая пропорции, позы и движения фигур.</w:t>
      </w:r>
    </w:p>
    <w:p w:rsidR="005C2F48" w:rsidRPr="0096714F" w:rsidRDefault="005C2F48" w:rsidP="0096714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96714F">
        <w:rPr>
          <w:rFonts w:ascii="Times New Roman" w:hAnsi="Times New Roman" w:cs="Times New Roman"/>
          <w:sz w:val="24"/>
        </w:rPr>
        <w:t>Создавать изображения по мотивам народных игрушек</w:t>
      </w:r>
    </w:p>
    <w:p w:rsidR="005C2F48" w:rsidRPr="0096714F" w:rsidRDefault="005C2F48" w:rsidP="0096714F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96714F">
        <w:rPr>
          <w:rFonts w:ascii="Times New Roman" w:hAnsi="Times New Roman" w:cs="Times New Roman"/>
          <w:b/>
          <w:sz w:val="24"/>
        </w:rPr>
        <w:t>Аппликация</w:t>
      </w:r>
    </w:p>
    <w:p w:rsidR="005C2F48" w:rsidRPr="0096714F" w:rsidRDefault="005C2F48" w:rsidP="0096714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96714F">
        <w:rPr>
          <w:rFonts w:ascii="Times New Roman" w:hAnsi="Times New Roman" w:cs="Times New Roman"/>
          <w:sz w:val="24"/>
        </w:rPr>
        <w:t>Изображать предметы и создавать несложные сюжетные композиции, используя разнообразные приёмы вырезания, а также обрывания бумаги.</w:t>
      </w:r>
    </w:p>
    <w:p w:rsidR="005C2F48" w:rsidRPr="0096714F" w:rsidRDefault="005C2F48" w:rsidP="0096714F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96714F">
        <w:rPr>
          <w:rFonts w:ascii="Times New Roman" w:hAnsi="Times New Roman" w:cs="Times New Roman"/>
          <w:b/>
          <w:sz w:val="24"/>
        </w:rPr>
        <w:t xml:space="preserve">Конструирование </w:t>
      </w:r>
    </w:p>
    <w:p w:rsidR="005C2F48" w:rsidRPr="0096714F" w:rsidRDefault="005C2F48" w:rsidP="0096714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96714F">
        <w:rPr>
          <w:rFonts w:ascii="Times New Roman" w:hAnsi="Times New Roman" w:cs="Times New Roman"/>
          <w:sz w:val="24"/>
        </w:rPr>
        <w:t>Анализировать образец постройки.</w:t>
      </w:r>
    </w:p>
    <w:p w:rsidR="005C2F48" w:rsidRPr="0096714F" w:rsidRDefault="005C2F48" w:rsidP="0096714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96714F">
        <w:rPr>
          <w:rFonts w:ascii="Times New Roman" w:hAnsi="Times New Roman" w:cs="Times New Roman"/>
          <w:sz w:val="24"/>
        </w:rPr>
        <w:t>Планировать этапы создания собственной постройки, находить конструктивные решения.</w:t>
      </w:r>
    </w:p>
    <w:p w:rsidR="005C2F48" w:rsidRPr="0096714F" w:rsidRDefault="005C2F48" w:rsidP="0096714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96714F">
        <w:rPr>
          <w:rFonts w:ascii="Times New Roman" w:hAnsi="Times New Roman" w:cs="Times New Roman"/>
          <w:sz w:val="24"/>
        </w:rPr>
        <w:t>Создавать постройки по рисунку.</w:t>
      </w:r>
    </w:p>
    <w:p w:rsidR="00CE3231" w:rsidRDefault="005C2F48" w:rsidP="00CE3231">
      <w:pPr>
        <w:pStyle w:val="a3"/>
        <w:numPr>
          <w:ilvl w:val="0"/>
          <w:numId w:val="14"/>
        </w:numPr>
        <w:jc w:val="both"/>
      </w:pPr>
      <w:r w:rsidRPr="0096714F">
        <w:rPr>
          <w:rFonts w:ascii="Times New Roman" w:hAnsi="Times New Roman" w:cs="Times New Roman"/>
          <w:sz w:val="24"/>
        </w:rPr>
        <w:t>Работать коллективно</w:t>
      </w:r>
      <w:r w:rsidRPr="005C2F48">
        <w:t>.</w:t>
      </w:r>
    </w:p>
    <w:p w:rsidR="006B6CC4" w:rsidRPr="00D84139" w:rsidRDefault="006B6CC4" w:rsidP="006B6CC4">
      <w:pPr>
        <w:pStyle w:val="a3"/>
        <w:ind w:left="720"/>
        <w:jc w:val="both"/>
      </w:pPr>
    </w:p>
    <w:p w:rsidR="005C2F48" w:rsidRDefault="005C2F48" w:rsidP="00CE323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C2F48">
        <w:rPr>
          <w:rFonts w:ascii="Times New Roman" w:hAnsi="Times New Roman" w:cs="Times New Roman"/>
          <w:b/>
          <w:bCs/>
          <w:sz w:val="24"/>
          <w:szCs w:val="24"/>
        </w:rPr>
        <w:t>4. Содержание программы</w:t>
      </w:r>
    </w:p>
    <w:p w:rsidR="0096714F" w:rsidRPr="00CE3231" w:rsidRDefault="0096714F" w:rsidP="00CE323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5103"/>
        <w:gridCol w:w="2659"/>
      </w:tblGrid>
      <w:tr w:rsidR="00CE3231" w:rsidRPr="00CE3231" w:rsidTr="00CE3231">
        <w:tc>
          <w:tcPr>
            <w:tcW w:w="1809" w:type="dxa"/>
          </w:tcPr>
          <w:p w:rsidR="00CE3231" w:rsidRPr="00CE3231" w:rsidRDefault="00CE3231" w:rsidP="00CE32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</w:rPr>
              <w:t>Раздел</w:t>
            </w:r>
          </w:p>
        </w:tc>
        <w:tc>
          <w:tcPr>
            <w:tcW w:w="5103" w:type="dxa"/>
          </w:tcPr>
          <w:p w:rsidR="00CE3231" w:rsidRPr="00CE3231" w:rsidRDefault="00CE3231" w:rsidP="00CE32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</w:rPr>
              <w:t>Содержание программы</w:t>
            </w:r>
          </w:p>
        </w:tc>
        <w:tc>
          <w:tcPr>
            <w:tcW w:w="2659" w:type="dxa"/>
          </w:tcPr>
          <w:p w:rsidR="00CE3231" w:rsidRPr="00CE3231" w:rsidRDefault="00CE3231" w:rsidP="00CE32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</w:rPr>
              <w:t>Формы работы</w:t>
            </w:r>
          </w:p>
        </w:tc>
      </w:tr>
      <w:tr w:rsidR="00320F44" w:rsidTr="00CE3231">
        <w:tc>
          <w:tcPr>
            <w:tcW w:w="1809" w:type="dxa"/>
          </w:tcPr>
          <w:p w:rsidR="00320F44" w:rsidRDefault="00320F44" w:rsidP="00320F44">
            <w:pPr>
              <w:pStyle w:val="a3"/>
            </w:pPr>
            <w:r w:rsidRPr="005C2F48">
              <w:rPr>
                <w:rStyle w:val="FontStyle292"/>
                <w:rFonts w:ascii="Times New Roman" w:hAnsi="Times New Roman" w:cs="Times New Roman"/>
                <w:sz w:val="24"/>
                <w:szCs w:val="24"/>
              </w:rPr>
              <w:t>Предметное рисование.</w:t>
            </w:r>
          </w:p>
        </w:tc>
        <w:tc>
          <w:tcPr>
            <w:tcW w:w="5103" w:type="dxa"/>
          </w:tcPr>
          <w:p w:rsidR="00320F44" w:rsidRPr="00320F44" w:rsidRDefault="00320F44" w:rsidP="00320F44">
            <w:pPr>
              <w:pStyle w:val="a3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</w:pP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t>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</w:t>
            </w:r>
          </w:p>
          <w:p w:rsidR="00320F44" w:rsidRPr="00320F44" w:rsidRDefault="00320F44" w:rsidP="00320F44">
            <w:pPr>
              <w:pStyle w:val="a3"/>
              <w:jc w:val="both"/>
              <w:rPr>
                <w:rStyle w:val="FontStyle282"/>
                <w:rFonts w:ascii="Times New Roman" w:hAnsi="Times New Roman" w:cs="Times New Roman"/>
                <w:b w:val="0"/>
                <w:bCs w:val="0"/>
                <w:sz w:val="24"/>
                <w:szCs w:val="22"/>
              </w:rPr>
            </w:pP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t>Закреплять умение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д.); передавать движения фигур.</w:t>
            </w:r>
          </w:p>
          <w:p w:rsidR="00320F44" w:rsidRPr="00320F44" w:rsidRDefault="00320F44" w:rsidP="00320F44">
            <w:pPr>
              <w:pStyle w:val="a3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</w:pP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t xml:space="preserve">Способствовать овладению композиционными умениями: учить располагать изображение на листе с учетом его пропорций (если предмет вытянут в высоту, располагать его на листе по вертикали; если он вытянут в ширину, </w:t>
            </w: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lastRenderedPageBreak/>
              <w:t xml:space="preserve">например, не очень высокий, но длинный дом, располагать его </w:t>
            </w:r>
            <w:r w:rsidRPr="00320F44">
              <w:rPr>
                <w:rStyle w:val="FontStyle267"/>
                <w:rFonts w:ascii="Times New Roman" w:hAnsi="Times New Roman" w:cs="Times New Roman"/>
                <w:sz w:val="24"/>
                <w:szCs w:val="22"/>
              </w:rPr>
              <w:t xml:space="preserve">по </w:t>
            </w: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t xml:space="preserve">горизонтали). Закреплять способы </w:t>
            </w:r>
            <w:r w:rsidRPr="00320F44">
              <w:rPr>
                <w:rStyle w:val="FontStyle292"/>
                <w:rFonts w:ascii="Times New Roman" w:hAnsi="Times New Roman" w:cs="Times New Roman"/>
                <w:b w:val="0"/>
                <w:bCs w:val="0"/>
                <w:sz w:val="24"/>
                <w:szCs w:val="22"/>
              </w:rPr>
              <w:t xml:space="preserve">и </w:t>
            </w: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t>приемы рисования различными</w:t>
            </w: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br/>
              <w:t xml:space="preserve">изобразительными материалами (цветные карандаши, гуашь, акварель, цветные мелки, пастель, сангина, угольный карандаш, фломастеры, разнообразные кисти и </w:t>
            </w:r>
            <w:r w:rsidRPr="00320F44">
              <w:rPr>
                <w:rStyle w:val="FontStyle292"/>
                <w:rFonts w:ascii="Times New Roman" w:hAnsi="Times New Roman" w:cs="Times New Roman"/>
                <w:b w:val="0"/>
                <w:bCs w:val="0"/>
                <w:sz w:val="24"/>
                <w:szCs w:val="22"/>
              </w:rPr>
              <w:t xml:space="preserve">т. </w:t>
            </w: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t>п).</w:t>
            </w:r>
          </w:p>
          <w:p w:rsidR="00320F44" w:rsidRPr="00320F44" w:rsidRDefault="00320F44" w:rsidP="00320F44">
            <w:pPr>
              <w:pStyle w:val="a3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</w:pP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t>Вырабатывать навык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      </w:r>
          </w:p>
          <w:p w:rsidR="00320F44" w:rsidRPr="00320F44" w:rsidRDefault="00320F44" w:rsidP="00320F44">
            <w:pPr>
              <w:pStyle w:val="a3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</w:pP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t>Закреплять умение рисовать акварелью в соответствии с ее спецификой (прозрачностью и легкостью цвета, плавностью перехода одного цвета в другой).</w:t>
            </w:r>
          </w:p>
          <w:p w:rsidR="00320F44" w:rsidRPr="00320F44" w:rsidRDefault="00320F44" w:rsidP="00320F44">
            <w:pPr>
              <w:pStyle w:val="a3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</w:pP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t>Совершенствовать умение детей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</w:t>
            </w:r>
          </w:p>
          <w:p w:rsidR="00320F44" w:rsidRPr="00320F44" w:rsidRDefault="00320F44" w:rsidP="00320F44">
            <w:pPr>
              <w:pStyle w:val="a3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</w:pP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t xml:space="preserve">Знакомить с новыми цветами (фиолетовый) и оттенками (голубой, poзовый, темно-зеленый, сиреневый), развивать чувство цвета. Учить смешивать краски для получения новых цветов и оттенков (при рисовании гуашью) </w:t>
            </w:r>
            <w:r w:rsidRPr="00320F44">
              <w:rPr>
                <w:rStyle w:val="FontStyle292"/>
                <w:rFonts w:ascii="Times New Roman" w:hAnsi="Times New Roman" w:cs="Times New Roman"/>
                <w:b w:val="0"/>
                <w:bCs w:val="0"/>
                <w:sz w:val="24"/>
                <w:szCs w:val="22"/>
              </w:rPr>
              <w:t xml:space="preserve">и </w:t>
            </w: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t>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      </w:r>
          </w:p>
          <w:p w:rsidR="00320F44" w:rsidRPr="00320F44" w:rsidRDefault="00320F44" w:rsidP="00320F4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9" w:type="dxa"/>
          </w:tcPr>
          <w:p w:rsidR="00320F44" w:rsidRPr="00320F44" w:rsidRDefault="00320F44" w:rsidP="00320F44">
            <w:pPr>
              <w:pStyle w:val="a3"/>
              <w:rPr>
                <w:rFonts w:ascii="Times New Roman" w:hAnsi="Times New Roman" w:cs="Times New Roman"/>
              </w:rPr>
            </w:pPr>
            <w:r w:rsidRPr="00320F44">
              <w:rPr>
                <w:rFonts w:ascii="Times New Roman" w:hAnsi="Times New Roman" w:cs="Times New Roman"/>
              </w:rPr>
              <w:lastRenderedPageBreak/>
              <w:t>Занятия (рисование, аппликация,  худож. конструирование, лепка)</w:t>
            </w:r>
          </w:p>
          <w:p w:rsidR="00320F44" w:rsidRPr="00320F44" w:rsidRDefault="00320F44" w:rsidP="00320F44">
            <w:pPr>
              <w:pStyle w:val="a3"/>
              <w:rPr>
                <w:rFonts w:ascii="Times New Roman" w:hAnsi="Times New Roman" w:cs="Times New Roman"/>
              </w:rPr>
            </w:pPr>
            <w:r w:rsidRPr="00320F44">
              <w:rPr>
                <w:rFonts w:ascii="Times New Roman" w:hAnsi="Times New Roman" w:cs="Times New Roman"/>
              </w:rPr>
              <w:t xml:space="preserve">Изготовление украшений, декораций, подарков, предметов для игр </w:t>
            </w:r>
          </w:p>
          <w:p w:rsidR="00320F44" w:rsidRPr="00320F44" w:rsidRDefault="00320F44" w:rsidP="00320F44">
            <w:pPr>
              <w:pStyle w:val="a3"/>
              <w:rPr>
                <w:rFonts w:ascii="Times New Roman" w:hAnsi="Times New Roman" w:cs="Times New Roman"/>
              </w:rPr>
            </w:pPr>
            <w:r w:rsidRPr="00320F44">
              <w:rPr>
                <w:rFonts w:ascii="Times New Roman" w:hAnsi="Times New Roman" w:cs="Times New Roman"/>
              </w:rPr>
              <w:t>Экспериментирование</w:t>
            </w:r>
          </w:p>
          <w:p w:rsidR="00320F44" w:rsidRPr="00320F44" w:rsidRDefault="00320F44" w:rsidP="00320F44">
            <w:pPr>
              <w:pStyle w:val="a3"/>
              <w:rPr>
                <w:rFonts w:ascii="Times New Roman" w:hAnsi="Times New Roman" w:cs="Times New Roman"/>
              </w:rPr>
            </w:pPr>
            <w:r w:rsidRPr="00320F44">
              <w:rPr>
                <w:rFonts w:ascii="Times New Roman" w:hAnsi="Times New Roman" w:cs="Times New Roman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320F44" w:rsidRPr="00320F44" w:rsidRDefault="00320F44" w:rsidP="00320F44">
            <w:pPr>
              <w:pStyle w:val="a3"/>
              <w:rPr>
                <w:rFonts w:ascii="Times New Roman" w:hAnsi="Times New Roman" w:cs="Times New Roman"/>
              </w:rPr>
            </w:pPr>
            <w:r w:rsidRPr="00320F44">
              <w:rPr>
                <w:rFonts w:ascii="Times New Roman" w:hAnsi="Times New Roman" w:cs="Times New Roman"/>
              </w:rPr>
              <w:t>Игры (дидактические, строительные, сюжетно-ролевые)</w:t>
            </w:r>
          </w:p>
          <w:p w:rsidR="00320F44" w:rsidRPr="00320F44" w:rsidRDefault="00320F44" w:rsidP="00320F44">
            <w:pPr>
              <w:pStyle w:val="a3"/>
              <w:rPr>
                <w:rFonts w:ascii="Times New Roman" w:hAnsi="Times New Roman" w:cs="Times New Roman"/>
              </w:rPr>
            </w:pPr>
            <w:r w:rsidRPr="00320F44">
              <w:rPr>
                <w:rFonts w:ascii="Times New Roman" w:hAnsi="Times New Roman" w:cs="Times New Roman"/>
              </w:rPr>
              <w:t>Тематические досуги</w:t>
            </w:r>
          </w:p>
          <w:p w:rsidR="00320F44" w:rsidRPr="00320F44" w:rsidRDefault="00320F44" w:rsidP="00320F44">
            <w:pPr>
              <w:pStyle w:val="a3"/>
              <w:rPr>
                <w:rFonts w:ascii="Times New Roman" w:hAnsi="Times New Roman" w:cs="Times New Roman"/>
              </w:rPr>
            </w:pPr>
            <w:r w:rsidRPr="00320F44">
              <w:rPr>
                <w:rFonts w:ascii="Times New Roman" w:hAnsi="Times New Roman" w:cs="Times New Roman"/>
              </w:rPr>
              <w:t>Выставки работ декоративно-прикладного искусства, репродукций произведений живописи</w:t>
            </w:r>
          </w:p>
          <w:p w:rsidR="00320F44" w:rsidRPr="00320F44" w:rsidRDefault="00320F44" w:rsidP="00320F44">
            <w:pPr>
              <w:pStyle w:val="a3"/>
              <w:rPr>
                <w:rFonts w:ascii="Times New Roman" w:hAnsi="Times New Roman" w:cs="Times New Roman"/>
              </w:rPr>
            </w:pPr>
            <w:r w:rsidRPr="00320F44">
              <w:rPr>
                <w:rFonts w:ascii="Times New Roman" w:hAnsi="Times New Roman" w:cs="Times New Roman"/>
              </w:rPr>
              <w:lastRenderedPageBreak/>
              <w:t xml:space="preserve">Проектная деятельность </w:t>
            </w:r>
          </w:p>
          <w:p w:rsidR="00320F44" w:rsidRDefault="00320F44" w:rsidP="00320F44">
            <w:pPr>
              <w:pStyle w:val="a3"/>
            </w:pPr>
            <w:r w:rsidRPr="00320F44">
              <w:rPr>
                <w:rFonts w:ascii="Times New Roman" w:hAnsi="Times New Roman" w:cs="Times New Roman"/>
              </w:rPr>
              <w:t>Создание коллекций</w:t>
            </w:r>
          </w:p>
        </w:tc>
      </w:tr>
      <w:tr w:rsidR="00320F44" w:rsidTr="00CE3231">
        <w:tc>
          <w:tcPr>
            <w:tcW w:w="1809" w:type="dxa"/>
          </w:tcPr>
          <w:p w:rsidR="00320F44" w:rsidRDefault="00320F44" w:rsidP="00320F44">
            <w:pPr>
              <w:pStyle w:val="a3"/>
            </w:pPr>
            <w:r w:rsidRPr="005C2F48">
              <w:rPr>
                <w:rStyle w:val="FontStyle292"/>
                <w:rFonts w:ascii="Times New Roman" w:hAnsi="Times New Roman" w:cs="Times New Roman"/>
                <w:sz w:val="24"/>
                <w:szCs w:val="24"/>
              </w:rPr>
              <w:lastRenderedPageBreak/>
              <w:t>Сюжетное рисование.</w:t>
            </w:r>
          </w:p>
        </w:tc>
        <w:tc>
          <w:tcPr>
            <w:tcW w:w="5103" w:type="dxa"/>
          </w:tcPr>
          <w:p w:rsidR="00320F44" w:rsidRPr="00320F44" w:rsidRDefault="00320F44" w:rsidP="00320F44">
            <w:pPr>
              <w:pStyle w:val="a3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</w:pP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t>Подводить детей к созданию сюжетных компа</w:t>
            </w: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softHyphen/>
              <w:t>ртий на темы окружающей жизни и на темы литературных произведений  Кого встретил Колобок», «Два жадных медвежонка!», «Где обедал воробей</w:t>
            </w:r>
            <w:r w:rsidRPr="00320F44">
              <w:rPr>
                <w:rStyle w:val="FontStyle292"/>
                <w:rFonts w:ascii="Times New Roman" w:hAnsi="Times New Roman" w:cs="Times New Roman"/>
                <w:b w:val="0"/>
                <w:bCs w:val="0"/>
                <w:sz w:val="24"/>
                <w:szCs w:val="22"/>
              </w:rPr>
              <w:t xml:space="preserve">!?» и </w:t>
            </w: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t>др.).</w:t>
            </w:r>
          </w:p>
          <w:p w:rsidR="00320F44" w:rsidRPr="00320F44" w:rsidRDefault="00320F44" w:rsidP="00320F44">
            <w:pPr>
              <w:pStyle w:val="a3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</w:pP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t xml:space="preserve">Развивать композиционные умения, </w:t>
            </w:r>
            <w:r w:rsidRPr="00320F44">
              <w:rPr>
                <w:rStyle w:val="FontStyle292"/>
                <w:rFonts w:ascii="Times New Roman" w:hAnsi="Times New Roman" w:cs="Times New Roman"/>
                <w:b w:val="0"/>
                <w:bCs w:val="0"/>
                <w:sz w:val="24"/>
                <w:szCs w:val="22"/>
              </w:rPr>
              <w:t xml:space="preserve">учить </w:t>
            </w: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t>располагать изображения на полосе внизу листа, по всему листу.</w:t>
            </w:r>
          </w:p>
          <w:p w:rsidR="00320F44" w:rsidRPr="00320F44" w:rsidRDefault="00320F44" w:rsidP="00320F44">
            <w:pPr>
              <w:pStyle w:val="a3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</w:pP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t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Развивать умение располагать на рисунке предметы так, чтобы они загораживали друг друга (растущие перед домом деревья частично его загораживают и т. п.).</w:t>
            </w:r>
          </w:p>
          <w:p w:rsidR="00320F44" w:rsidRPr="00320F44" w:rsidRDefault="00320F44" w:rsidP="00320F4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9" w:type="dxa"/>
          </w:tcPr>
          <w:p w:rsidR="00320F44" w:rsidRDefault="00320F44" w:rsidP="00320F44">
            <w:pPr>
              <w:pStyle w:val="a3"/>
            </w:pPr>
          </w:p>
        </w:tc>
      </w:tr>
      <w:tr w:rsidR="00320F44" w:rsidTr="00CE3231">
        <w:tc>
          <w:tcPr>
            <w:tcW w:w="1809" w:type="dxa"/>
          </w:tcPr>
          <w:p w:rsidR="00320F44" w:rsidRPr="005C2F48" w:rsidRDefault="00320F44" w:rsidP="00320F44">
            <w:pPr>
              <w:pStyle w:val="a3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320F44" w:rsidRDefault="00320F44" w:rsidP="00320F44">
            <w:pPr>
              <w:pStyle w:val="a3"/>
            </w:pPr>
            <w:r w:rsidRPr="005C2F48">
              <w:rPr>
                <w:rStyle w:val="FontStyle292"/>
                <w:rFonts w:ascii="Times New Roman" w:hAnsi="Times New Roman" w:cs="Times New Roman"/>
                <w:sz w:val="24"/>
                <w:szCs w:val="24"/>
              </w:rPr>
              <w:t>Декоративное рисование.</w:t>
            </w:r>
          </w:p>
        </w:tc>
        <w:tc>
          <w:tcPr>
            <w:tcW w:w="5103" w:type="dxa"/>
          </w:tcPr>
          <w:p w:rsidR="00320F44" w:rsidRPr="00320F44" w:rsidRDefault="00320F44" w:rsidP="00320F44">
            <w:pPr>
              <w:pStyle w:val="a3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</w:pP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t>Продолжать знакомить детей с изделиями народных промыслов, закреплять и углублять знания о дымковской и филимоновской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цветовым ре</w:t>
            </w: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softHyphen/>
              <w:t>шением, спецификой создания декоративных цветов (как правило, не чистых тонов, а оттенков), учить использовать для украшения оживки.</w:t>
            </w:r>
          </w:p>
          <w:p w:rsidR="00320F44" w:rsidRPr="00320F44" w:rsidRDefault="00320F44" w:rsidP="00320F44">
            <w:pPr>
              <w:pStyle w:val="a3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</w:pP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t xml:space="preserve">Познакомить с росписью Полхов-Майдана. Включать городецкую и полхов-майданскую роспись </w:t>
            </w:r>
            <w:r w:rsidRPr="00320F44">
              <w:rPr>
                <w:rStyle w:val="FontStyle226"/>
                <w:rFonts w:ascii="Times New Roman" w:hAnsi="Times New Roman" w:cs="Times New Roman"/>
                <w:sz w:val="24"/>
                <w:szCs w:val="22"/>
              </w:rPr>
              <w:t xml:space="preserve">в </w:t>
            </w: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t>творческую работу детей, помогать осваивать специфику этих видов росписи. Знакомить с региональным (местным) декоративным искусством.</w:t>
            </w:r>
          </w:p>
          <w:p w:rsidR="00320F44" w:rsidRPr="00320F44" w:rsidRDefault="00320F44" w:rsidP="00320F44">
            <w:pPr>
              <w:pStyle w:val="a3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</w:pP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t>Предлагать детям составлять узоры по мотивам городецкой, полхов-майданской, гжельской росписи: знакомить с характерными элементами (бутоны, цветы, листья, травка, усики, завитки, оживки).</w:t>
            </w:r>
          </w:p>
          <w:p w:rsidR="00320F44" w:rsidRPr="00320F44" w:rsidRDefault="00320F44" w:rsidP="00320F44">
            <w:pPr>
              <w:pStyle w:val="a3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</w:pP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t>Вызывать желание создавать узоры на листах в форме народного изделия (поднос, солонка, чашка, розетка и др.).</w:t>
            </w:r>
          </w:p>
          <w:p w:rsidR="00320F44" w:rsidRPr="00320F44" w:rsidRDefault="00320F44" w:rsidP="00320F44">
            <w:pPr>
              <w:pStyle w:val="a3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</w:pP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t>Для развития творчества в декоративной деятельности учить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</w:t>
            </w:r>
          </w:p>
          <w:p w:rsidR="00320F44" w:rsidRPr="00320F44" w:rsidRDefault="00320F44" w:rsidP="00320F44">
            <w:pPr>
              <w:pStyle w:val="a3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</w:pP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t>Закреплять умение ритмично располагать узор. Предлагать расписывать бумажные силуэты и объемные фигуры.</w:t>
            </w:r>
          </w:p>
          <w:p w:rsidR="00320F44" w:rsidRPr="00320F44" w:rsidRDefault="00320F44" w:rsidP="00320F4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9" w:type="dxa"/>
          </w:tcPr>
          <w:p w:rsidR="00320F44" w:rsidRDefault="00320F44" w:rsidP="00320F44">
            <w:pPr>
              <w:pStyle w:val="a3"/>
            </w:pPr>
          </w:p>
        </w:tc>
      </w:tr>
      <w:tr w:rsidR="00320F44" w:rsidTr="00CE3231">
        <w:tc>
          <w:tcPr>
            <w:tcW w:w="1809" w:type="dxa"/>
          </w:tcPr>
          <w:p w:rsidR="00320F44" w:rsidRPr="005C2F48" w:rsidRDefault="00320F44" w:rsidP="00320F44">
            <w:pPr>
              <w:pStyle w:val="a3"/>
              <w:rPr>
                <w:rStyle w:val="FontStyle22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2F48">
              <w:rPr>
                <w:rStyle w:val="FontStyle227"/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320F44" w:rsidRDefault="00320F44" w:rsidP="00320F44">
            <w:pPr>
              <w:pStyle w:val="a3"/>
            </w:pPr>
          </w:p>
        </w:tc>
        <w:tc>
          <w:tcPr>
            <w:tcW w:w="5103" w:type="dxa"/>
          </w:tcPr>
          <w:p w:rsidR="00320F44" w:rsidRPr="00320F44" w:rsidRDefault="00320F44" w:rsidP="00320F44">
            <w:pPr>
              <w:pStyle w:val="a3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</w:pP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t>Продолжать знакомить детей с особенностями лепки из глины, пластилина и пластической массы.</w:t>
            </w:r>
          </w:p>
          <w:p w:rsidR="00320F44" w:rsidRPr="00320F44" w:rsidRDefault="00320F44" w:rsidP="00320F44">
            <w:pPr>
              <w:pStyle w:val="a3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</w:pP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t>Развивать умение лепить с натуры и по представлению знакомые предметы (овощи, фрукты, грибы, посуда, игрушки); передавать их характерные особенности. Совершенствовать умение лепить посуду из целого куска глины и пластилина ленточным способом.</w:t>
            </w:r>
          </w:p>
          <w:p w:rsidR="00320F44" w:rsidRPr="00320F44" w:rsidRDefault="00320F44" w:rsidP="00320F44">
            <w:pPr>
              <w:pStyle w:val="a3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</w:pP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t>Закреплять умение лепить предметы пластическим, конструктивным и комбинированным способами. Формировать умение сглаживать поверх</w:t>
            </w: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softHyphen/>
              <w:t xml:space="preserve">ность формы, делать </w:t>
            </w: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lastRenderedPageBreak/>
              <w:t>предметы устойчивыми.</w:t>
            </w:r>
          </w:p>
          <w:p w:rsidR="00320F44" w:rsidRPr="00320F44" w:rsidRDefault="00320F44" w:rsidP="00320F44">
            <w:pPr>
              <w:pStyle w:val="a3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</w:pP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t xml:space="preserve">Закреплять умение передавать </w:t>
            </w:r>
            <w:r w:rsidRPr="00320F44">
              <w:rPr>
                <w:rStyle w:val="FontStyle226"/>
                <w:rFonts w:ascii="Times New Roman" w:hAnsi="Times New Roman" w:cs="Times New Roman"/>
                <w:sz w:val="24"/>
                <w:szCs w:val="22"/>
              </w:rPr>
              <w:t xml:space="preserve">в </w:t>
            </w: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t xml:space="preserve">лепке выразительность образа, лепить фигуры человека и животных </w:t>
            </w:r>
            <w:r w:rsidRPr="00320F44">
              <w:rPr>
                <w:rStyle w:val="FontStyle226"/>
                <w:rFonts w:ascii="Times New Roman" w:hAnsi="Times New Roman" w:cs="Times New Roman"/>
                <w:sz w:val="24"/>
                <w:szCs w:val="22"/>
              </w:rPr>
              <w:t xml:space="preserve">в </w:t>
            </w: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t xml:space="preserve">движении, объединять небольшие группы предметов </w:t>
            </w:r>
            <w:r w:rsidRPr="00320F44">
              <w:rPr>
                <w:rStyle w:val="FontStyle292"/>
                <w:rFonts w:ascii="Times New Roman" w:hAnsi="Times New Roman" w:cs="Times New Roman"/>
                <w:b w:val="0"/>
                <w:bCs w:val="0"/>
                <w:sz w:val="24"/>
                <w:szCs w:val="22"/>
              </w:rPr>
              <w:t xml:space="preserve">в </w:t>
            </w: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t>несложные сюжеты (в коллективных композициях): «Курица с цыплятами», «Два жадных медвежонка нашли сыр», «Дети на прогулке» и др.</w:t>
            </w:r>
          </w:p>
          <w:p w:rsidR="00320F44" w:rsidRPr="00320F44" w:rsidRDefault="00320F44" w:rsidP="00320F44">
            <w:pPr>
              <w:pStyle w:val="a3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</w:pP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t xml:space="preserve">Формировать умение лепить по представлению героев литературных произведений (Медведь и Колобок, Лиса </w:t>
            </w:r>
            <w:r w:rsidRPr="00320F44">
              <w:rPr>
                <w:rStyle w:val="FontStyle247"/>
                <w:rFonts w:ascii="Times New Roman" w:hAnsi="Times New Roman" w:cs="Times New Roman"/>
                <w:spacing w:val="0"/>
                <w:sz w:val="24"/>
                <w:szCs w:val="22"/>
              </w:rPr>
              <w:t xml:space="preserve">и </w:t>
            </w: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t>Зайчик, Машенька и Медведь и т. п.). Развивать творчество, инициативу.</w:t>
            </w:r>
          </w:p>
          <w:p w:rsidR="00320F44" w:rsidRPr="00320F44" w:rsidRDefault="00320F44" w:rsidP="00320F44">
            <w:pPr>
              <w:pStyle w:val="a3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</w:pP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t>Продолжать формировать умение лепить мелкие детали; пользуясь стекой, наносить рисунок чешуек у рыбки, обозначать глаза, шерсть животно</w:t>
            </w: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softHyphen/>
              <w:t>го, перышки птицы, узор, складки на одежде людей и т.п.</w:t>
            </w:r>
          </w:p>
          <w:p w:rsidR="00320F44" w:rsidRPr="00320F44" w:rsidRDefault="00320F44" w:rsidP="00320F44">
            <w:pPr>
              <w:pStyle w:val="a3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</w:pP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т.д.).</w:t>
            </w:r>
          </w:p>
          <w:p w:rsidR="00320F44" w:rsidRPr="00320F44" w:rsidRDefault="00320F44" w:rsidP="00320F44">
            <w:pPr>
              <w:pStyle w:val="a3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</w:pP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t>Закреплять навыки аккуратной лепки.</w:t>
            </w:r>
          </w:p>
          <w:p w:rsidR="00320F44" w:rsidRPr="00320F44" w:rsidRDefault="00320F44" w:rsidP="00320F44">
            <w:pPr>
              <w:pStyle w:val="a3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</w:pP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t>Закреплять привычку тщательно мыть руки по окончании лепки.</w:t>
            </w:r>
          </w:p>
          <w:p w:rsidR="00320F44" w:rsidRPr="00320F44" w:rsidRDefault="00320F44" w:rsidP="00320F4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9" w:type="dxa"/>
          </w:tcPr>
          <w:p w:rsidR="00320F44" w:rsidRDefault="00320F44" w:rsidP="00320F44">
            <w:pPr>
              <w:pStyle w:val="a3"/>
            </w:pPr>
          </w:p>
        </w:tc>
      </w:tr>
      <w:tr w:rsidR="00320F44" w:rsidTr="00CE3231">
        <w:tc>
          <w:tcPr>
            <w:tcW w:w="1809" w:type="dxa"/>
          </w:tcPr>
          <w:p w:rsidR="00320F44" w:rsidRDefault="00320F44" w:rsidP="00320F44">
            <w:pPr>
              <w:pStyle w:val="a3"/>
            </w:pPr>
            <w:r w:rsidRPr="005C2F48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Декоративная лепка.</w:t>
            </w:r>
          </w:p>
        </w:tc>
        <w:tc>
          <w:tcPr>
            <w:tcW w:w="5103" w:type="dxa"/>
          </w:tcPr>
          <w:p w:rsidR="00320F44" w:rsidRPr="00320F44" w:rsidRDefault="00320F44" w:rsidP="00320F44">
            <w:pPr>
              <w:pStyle w:val="a3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</w:pP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t>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      </w:r>
          </w:p>
          <w:p w:rsidR="00320F44" w:rsidRPr="00320F44" w:rsidRDefault="00320F44" w:rsidP="00320F44">
            <w:pPr>
              <w:pStyle w:val="a3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</w:pP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t xml:space="preserve">Закреплять умение лепить птиц, животных, людей по типу народных игрушек, передавая их характерные особенности (дымковской, филимо-новской, каргопольской </w:t>
            </w:r>
            <w:r w:rsidRPr="00320F44">
              <w:rPr>
                <w:rStyle w:val="FontStyle247"/>
                <w:rFonts w:ascii="Times New Roman" w:hAnsi="Times New Roman" w:cs="Times New Roman"/>
                <w:spacing w:val="0"/>
                <w:sz w:val="24"/>
                <w:szCs w:val="22"/>
              </w:rPr>
              <w:t xml:space="preserve">и </w:t>
            </w: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t>др.).</w:t>
            </w:r>
          </w:p>
          <w:p w:rsidR="00320F44" w:rsidRPr="00320F44" w:rsidRDefault="00320F44" w:rsidP="00320F44">
            <w:pPr>
              <w:pStyle w:val="a3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</w:pP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t>Формировать умение украшать узорами предметы декоративного искусства. Учить расписывать изделия гуашью, украшать их налетами и углубленным рельефом, использовать стеку.</w:t>
            </w:r>
          </w:p>
          <w:p w:rsidR="00320F44" w:rsidRPr="00320F44" w:rsidRDefault="00320F44" w:rsidP="00320F44">
            <w:pPr>
              <w:pStyle w:val="a3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</w:pP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t>Учить сглаживать неровности вылепленного изображения, обмакивая пальцы в воду, когда это необходимо для передачи образа.</w:t>
            </w:r>
          </w:p>
          <w:p w:rsidR="00320F44" w:rsidRPr="00320F44" w:rsidRDefault="00320F44" w:rsidP="00320F4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9" w:type="dxa"/>
          </w:tcPr>
          <w:p w:rsidR="00320F44" w:rsidRDefault="00320F44" w:rsidP="00320F44">
            <w:pPr>
              <w:pStyle w:val="a3"/>
            </w:pPr>
          </w:p>
        </w:tc>
      </w:tr>
      <w:tr w:rsidR="00320F44" w:rsidTr="00CE3231">
        <w:tc>
          <w:tcPr>
            <w:tcW w:w="1809" w:type="dxa"/>
          </w:tcPr>
          <w:p w:rsidR="00320F44" w:rsidRPr="005C2F48" w:rsidRDefault="00320F44" w:rsidP="00320F44">
            <w:pPr>
              <w:pStyle w:val="a3"/>
              <w:rPr>
                <w:rStyle w:val="FontStyle22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2F48">
              <w:rPr>
                <w:rStyle w:val="FontStyle227"/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320F44" w:rsidRDefault="00320F44" w:rsidP="00320F44">
            <w:pPr>
              <w:pStyle w:val="a3"/>
            </w:pPr>
          </w:p>
        </w:tc>
        <w:tc>
          <w:tcPr>
            <w:tcW w:w="5103" w:type="dxa"/>
          </w:tcPr>
          <w:p w:rsidR="00320F44" w:rsidRPr="00320F44" w:rsidRDefault="00320F44" w:rsidP="00320F44">
            <w:pPr>
              <w:pStyle w:val="a3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</w:pP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t>Закреплять умение 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 (квадрат — в два-четыре треугольника, прямоугольник — в полоски, квадраты или маленькие прямоугольни</w:t>
            </w: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softHyphen/>
              <w:t xml:space="preserve">ки), </w:t>
            </w: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lastRenderedPageBreak/>
              <w:t>создавать из этих фигур изображения разных предметов или декора</w:t>
            </w: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softHyphen/>
              <w:t>тивные композиции.</w:t>
            </w:r>
          </w:p>
          <w:p w:rsidR="00320F44" w:rsidRPr="00320F44" w:rsidRDefault="00320F44" w:rsidP="00320F44">
            <w:pPr>
              <w:pStyle w:val="a3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</w:pP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t>Формировать умение вырезать одинаковые фигуры или их детали из бумаги, сложенной гармошкой, а симметричные изображения — из бумаги, меженной пополам (стакан, ваза, цветок и др.). С целью создания выразительных образов познакомить с приемом обрывания.</w:t>
            </w:r>
          </w:p>
          <w:p w:rsidR="00320F44" w:rsidRPr="00320F44" w:rsidRDefault="00320F44" w:rsidP="00320F44">
            <w:pPr>
              <w:pStyle w:val="a3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</w:pP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t>Побуждать создавать предметные и сюжетные композиции, дополнять их деталями, обогащающими изображения.</w:t>
            </w:r>
          </w:p>
          <w:p w:rsidR="00320F44" w:rsidRPr="00320F44" w:rsidRDefault="00320F44" w:rsidP="00320F44">
            <w:pPr>
              <w:pStyle w:val="a3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</w:pPr>
            <w:r w:rsidRPr="00320F44">
              <w:rPr>
                <w:rStyle w:val="FontStyle207"/>
                <w:rFonts w:ascii="Times New Roman" w:hAnsi="Times New Roman" w:cs="Times New Roman"/>
                <w:sz w:val="24"/>
                <w:szCs w:val="22"/>
              </w:rPr>
              <w:t>Формировать аккуратное и бережное отношение к материалам.</w:t>
            </w:r>
          </w:p>
          <w:p w:rsidR="00320F44" w:rsidRPr="00320F44" w:rsidRDefault="00320F44" w:rsidP="00320F4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9" w:type="dxa"/>
          </w:tcPr>
          <w:p w:rsidR="00320F44" w:rsidRDefault="00320F44" w:rsidP="00320F44">
            <w:pPr>
              <w:pStyle w:val="a3"/>
            </w:pPr>
          </w:p>
        </w:tc>
      </w:tr>
    </w:tbl>
    <w:p w:rsidR="00320F44" w:rsidRDefault="00320F44" w:rsidP="005C2F4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2F48" w:rsidRPr="005C2F48" w:rsidRDefault="005C2F48" w:rsidP="005C2F4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FE4EB6" w:rsidRPr="005C2F48" w:rsidRDefault="00FE4EB6" w:rsidP="005C2F4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E4EB6" w:rsidRPr="005C2F48" w:rsidRDefault="00FE4EB6" w:rsidP="005C2F4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E4EB6" w:rsidRPr="005C2F48" w:rsidRDefault="00FE4EB6" w:rsidP="005C2F4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E4EB6" w:rsidRPr="005C2F48" w:rsidRDefault="00FE4EB6" w:rsidP="005C2F4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E4EB6" w:rsidRDefault="00FE4EB6" w:rsidP="009050EF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AF29D5" w:rsidRDefault="00AF29D5" w:rsidP="00FE4EB6">
      <w:pPr>
        <w:rPr>
          <w:rFonts w:ascii="Times New Roman" w:hAnsi="Times New Roman" w:cs="Times New Roman"/>
          <w:b/>
          <w:sz w:val="28"/>
          <w:szCs w:val="28"/>
        </w:rPr>
        <w:sectPr w:rsidR="00AF29D5" w:rsidSect="00F01961">
          <w:footerReference w:type="default" r:id="rId8"/>
          <w:pgSz w:w="11906" w:h="16838"/>
          <w:pgMar w:top="1134" w:right="424" w:bottom="1134" w:left="1134" w:header="708" w:footer="708" w:gutter="0"/>
          <w:cols w:space="708"/>
          <w:titlePg/>
          <w:docGrid w:linePitch="360"/>
        </w:sectPr>
      </w:pPr>
    </w:p>
    <w:p w:rsidR="006B6CC4" w:rsidRPr="00F3475B" w:rsidRDefault="00CE3231" w:rsidP="00CE3231">
      <w:pPr>
        <w:pStyle w:val="a3"/>
        <w:spacing w:line="48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Тематическое планирование</w:t>
      </w:r>
      <w:r w:rsidR="00F3475B">
        <w:rPr>
          <w:rFonts w:ascii="Times New Roman" w:hAnsi="Times New Roman" w:cs="Times New Roman"/>
          <w:b/>
          <w:sz w:val="24"/>
          <w:szCs w:val="24"/>
        </w:rPr>
        <w:t xml:space="preserve"> к рабочей программе </w:t>
      </w:r>
      <w:r w:rsidR="00F3475B" w:rsidRPr="00F3475B">
        <w:rPr>
          <w:rFonts w:ascii="Times New Roman" w:hAnsi="Times New Roman" w:cs="Times New Roman"/>
          <w:b/>
          <w:noProof/>
          <w:sz w:val="24"/>
          <w:szCs w:val="28"/>
        </w:rPr>
        <w:t>«Художественно-эстетическое развитие»</w:t>
      </w:r>
    </w:p>
    <w:p w:rsidR="00AF29D5" w:rsidRPr="00CE3231" w:rsidRDefault="00CE3231" w:rsidP="00CE3231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«Рисование»</w:t>
      </w:r>
    </w:p>
    <w:tbl>
      <w:tblPr>
        <w:tblStyle w:val="a6"/>
        <w:tblpPr w:leftFromText="180" w:rightFromText="180" w:vertAnchor="text" w:horzAnchor="margin" w:tblpY="103"/>
        <w:tblW w:w="15276" w:type="dxa"/>
        <w:tblLayout w:type="fixed"/>
        <w:tblLook w:val="04A0" w:firstRow="1" w:lastRow="0" w:firstColumn="1" w:lastColumn="0" w:noHBand="0" w:noVBand="1"/>
      </w:tblPr>
      <w:tblGrid>
        <w:gridCol w:w="851"/>
        <w:gridCol w:w="2943"/>
        <w:gridCol w:w="8221"/>
        <w:gridCol w:w="3261"/>
      </w:tblGrid>
      <w:tr w:rsidR="00A30DB5" w:rsidRPr="00CE3231" w:rsidTr="006B6CC4">
        <w:tc>
          <w:tcPr>
            <w:tcW w:w="851" w:type="dxa"/>
          </w:tcPr>
          <w:p w:rsidR="00A30DB5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943" w:type="dxa"/>
          </w:tcPr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BB53C1"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</w:t>
            </w:r>
          </w:p>
        </w:tc>
        <w:tc>
          <w:tcPr>
            <w:tcW w:w="8221" w:type="dxa"/>
          </w:tcPr>
          <w:p w:rsidR="00A30DB5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</w:t>
            </w:r>
            <w:r w:rsidR="00A30DB5"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261" w:type="dxa"/>
          </w:tcPr>
          <w:p w:rsidR="00A30DB5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BB53C1" w:rsidRPr="000C6A06" w:rsidTr="006B6CC4">
        <w:trPr>
          <w:trHeight w:val="1245"/>
        </w:trPr>
        <w:tc>
          <w:tcPr>
            <w:tcW w:w="851" w:type="dxa"/>
          </w:tcPr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43" w:type="dxa"/>
          </w:tcPr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Картинка про лето»</w:t>
            </w:r>
          </w:p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BB53C1" w:rsidRPr="000C6A06" w:rsidRDefault="00BB53C1" w:rsidP="00320F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 xml:space="preserve">Учить отражать в рисунке </w:t>
            </w:r>
            <w:r w:rsidR="00CE3231" w:rsidRPr="000C6A06">
              <w:rPr>
                <w:rFonts w:ascii="Times New Roman" w:hAnsi="Times New Roman" w:cs="Times New Roman"/>
                <w:sz w:val="24"/>
                <w:szCs w:val="24"/>
              </w:rPr>
              <w:t>впечатления,</w:t>
            </w: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летом; рисовать различные деревья, кусты, цветы; закреплять умение располагать изображения на полосе внизу листа и по всему листу; развивать творческую активность.</w:t>
            </w:r>
          </w:p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- Занятия по изобразительной деятельности (стр. 35)</w:t>
            </w:r>
          </w:p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C1" w:rsidRPr="000C6A06" w:rsidTr="006B6CC4">
        <w:trPr>
          <w:trHeight w:val="1293"/>
        </w:trPr>
        <w:tc>
          <w:tcPr>
            <w:tcW w:w="851" w:type="dxa"/>
          </w:tcPr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43" w:type="dxa"/>
          </w:tcPr>
          <w:p w:rsidR="00BB53C1" w:rsidRPr="00CE3231" w:rsidRDefault="00320F44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BB53C1"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блоня с золотыми яблоками в волшебном саду»</w:t>
            </w:r>
          </w:p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BB53C1" w:rsidRPr="000C6A06" w:rsidRDefault="00BB53C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восприятие, чувство композиции; учить создавать сказочный образ, рисовать развесистые деревья; изображать много «золотых» яблок; закреплять умение рисовать красками.</w:t>
            </w:r>
          </w:p>
        </w:tc>
        <w:tc>
          <w:tcPr>
            <w:tcW w:w="3261" w:type="dxa"/>
          </w:tcPr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- Занятия по изобразительной деятельности (стр. 39)</w:t>
            </w:r>
          </w:p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DB5" w:rsidRPr="000C6A06" w:rsidTr="006B6CC4">
        <w:trPr>
          <w:trHeight w:val="855"/>
        </w:trPr>
        <w:tc>
          <w:tcPr>
            <w:tcW w:w="851" w:type="dxa"/>
          </w:tcPr>
          <w:p w:rsidR="00A30DB5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43" w:type="dxa"/>
          </w:tcPr>
          <w:p w:rsidR="00A30DB5" w:rsidRPr="00CE3231" w:rsidRDefault="00CE323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30DB5"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акварелью»</w:t>
            </w:r>
          </w:p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A30DB5" w:rsidRPr="000C6A06" w:rsidRDefault="00BB53C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30DB5" w:rsidRPr="000C6A06">
              <w:rPr>
                <w:rFonts w:ascii="Times New Roman" w:hAnsi="Times New Roman" w:cs="Times New Roman"/>
                <w:sz w:val="24"/>
                <w:szCs w:val="24"/>
              </w:rPr>
              <w:t>ознакомить детей с акварельными красками, и их особенностями: краски разводят водой, цвет пробуется на палитре; учить способам работы акварелью; закреплять умение аккуратно закрашивать изображение.</w:t>
            </w:r>
          </w:p>
        </w:tc>
        <w:tc>
          <w:tcPr>
            <w:tcW w:w="3261" w:type="dxa"/>
          </w:tcPr>
          <w:p w:rsidR="00A30DB5" w:rsidRPr="000C6A06" w:rsidRDefault="00A30DB5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- Занятия по изобразительной деятельности (стр. 36)</w:t>
            </w:r>
          </w:p>
        </w:tc>
      </w:tr>
      <w:tr w:rsidR="00BB53C1" w:rsidRPr="000C6A06" w:rsidTr="006B6CC4">
        <w:trPr>
          <w:trHeight w:val="1290"/>
        </w:trPr>
        <w:tc>
          <w:tcPr>
            <w:tcW w:w="851" w:type="dxa"/>
          </w:tcPr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Чебурашка»</w:t>
            </w:r>
          </w:p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BB53C1" w:rsidRPr="000C6A06" w:rsidRDefault="00BB53C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в рисунке образ любимого сказочного героя: предавать форму тела, головы и другие характерные особенности; рисовать контур простым карандашом; закреплять умение аккуратно закрашивать изображение</w:t>
            </w:r>
          </w:p>
        </w:tc>
        <w:tc>
          <w:tcPr>
            <w:tcW w:w="3261" w:type="dxa"/>
          </w:tcPr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- Занятия по изобразительной деятельности (стр. 39)</w:t>
            </w:r>
          </w:p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DB5" w:rsidRPr="000C6A06" w:rsidTr="006B6CC4">
        <w:trPr>
          <w:trHeight w:val="1290"/>
        </w:trPr>
        <w:tc>
          <w:tcPr>
            <w:tcW w:w="851" w:type="dxa"/>
          </w:tcPr>
          <w:p w:rsidR="00A30DB5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«Космея»</w:t>
            </w:r>
          </w:p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A30DB5" w:rsidRPr="000C6A06" w:rsidRDefault="00A30DB5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восприятие, чувство цвета; учить передавать характерные особенности цветов космеи: форму лепестков и листьев их цвет; продолжать знакомить с акварельными красками, упражнять в способах работы с ними.</w:t>
            </w:r>
          </w:p>
          <w:p w:rsidR="00A30DB5" w:rsidRPr="000C6A06" w:rsidRDefault="00A30DB5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30DB5" w:rsidRPr="000C6A06" w:rsidRDefault="00A30DB5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- Занятия по изобразительной деятельности (стр. 37)</w:t>
            </w:r>
          </w:p>
          <w:p w:rsidR="00A30DB5" w:rsidRPr="000C6A06" w:rsidRDefault="00A30DB5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DB5" w:rsidRPr="000C6A06" w:rsidRDefault="00A30DB5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C1" w:rsidRPr="000C6A06" w:rsidTr="006B6CC4">
        <w:trPr>
          <w:trHeight w:val="1269"/>
        </w:trPr>
        <w:tc>
          <w:tcPr>
            <w:tcW w:w="851" w:type="dxa"/>
          </w:tcPr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943" w:type="dxa"/>
          </w:tcPr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«Что ты больше всего любишь рисовать»</w:t>
            </w:r>
          </w:p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BB53C1" w:rsidRPr="000C6A06" w:rsidRDefault="00BB53C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Развивать изобразительное творчество; учить детей задумывать содержание своего рисунка, анализировать и оценивать свои рисунки и рисунки своих товарищей.</w:t>
            </w:r>
          </w:p>
        </w:tc>
        <w:tc>
          <w:tcPr>
            <w:tcW w:w="3261" w:type="dxa"/>
          </w:tcPr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- Занятия по изобразительной деятельности (стр. 41)</w:t>
            </w:r>
          </w:p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DB5" w:rsidRPr="000C6A06" w:rsidTr="006B6CC4">
        <w:trPr>
          <w:trHeight w:val="1125"/>
        </w:trPr>
        <w:tc>
          <w:tcPr>
            <w:tcW w:w="851" w:type="dxa"/>
          </w:tcPr>
          <w:p w:rsidR="00A30DB5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943" w:type="dxa"/>
          </w:tcPr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Укрась платочек ромашками»</w:t>
            </w:r>
          </w:p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A30DB5" w:rsidRPr="000C6A06" w:rsidRDefault="00CE323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="00A30DB5" w:rsidRPr="000C6A0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узор на квадрате, заполняя углы и середину; использовать приемы примакивания, рисования концом кисти; развивать эстетическое восприятие, чувство симметрии, чувство композиции; продолжать учить рисовать красками.</w:t>
            </w:r>
          </w:p>
        </w:tc>
        <w:tc>
          <w:tcPr>
            <w:tcW w:w="3261" w:type="dxa"/>
          </w:tcPr>
          <w:p w:rsidR="00A30DB5" w:rsidRPr="000C6A06" w:rsidRDefault="00A30DB5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- Занятия по изобразительной деятельности (стр. 38)</w:t>
            </w:r>
          </w:p>
          <w:p w:rsidR="00A30DB5" w:rsidRPr="000C6A06" w:rsidRDefault="00A30DB5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C1" w:rsidRPr="000C6A06" w:rsidTr="006B6CC4">
        <w:trPr>
          <w:trHeight w:val="1338"/>
        </w:trPr>
        <w:tc>
          <w:tcPr>
            <w:tcW w:w="851" w:type="dxa"/>
          </w:tcPr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943" w:type="dxa"/>
          </w:tcPr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Осенний лес»</w:t>
            </w:r>
          </w:p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BB53C1" w:rsidRPr="000C6A06" w:rsidRDefault="00BB53C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Учить детей отражать в рисунке осенние впечатления, рисовать разнообразные деревья; учить по-разному изображать деревья, траву и листья; закреплять приемы работы кистью и красками; формировать умение радоваться красивым рисункам.</w:t>
            </w:r>
          </w:p>
          <w:p w:rsidR="00BB53C1" w:rsidRPr="000C6A06" w:rsidRDefault="00BB53C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- Занятия по изобразительной деятельности (стр. 42)</w:t>
            </w:r>
          </w:p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DB5" w:rsidRPr="000C6A06" w:rsidTr="006B6CC4">
        <w:trPr>
          <w:trHeight w:val="1185"/>
        </w:trPr>
        <w:tc>
          <w:tcPr>
            <w:tcW w:w="851" w:type="dxa"/>
          </w:tcPr>
          <w:p w:rsidR="00A30DB5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943" w:type="dxa"/>
          </w:tcPr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«Идет дождь»</w:t>
            </w:r>
          </w:p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A30DB5" w:rsidRPr="000C6A06" w:rsidRDefault="00BB53C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30DB5" w:rsidRPr="000C6A06">
              <w:rPr>
                <w:rFonts w:ascii="Times New Roman" w:hAnsi="Times New Roman" w:cs="Times New Roman"/>
                <w:sz w:val="24"/>
                <w:szCs w:val="24"/>
              </w:rPr>
              <w:t xml:space="preserve">чить отражать в рисунке впечатления от окружающей </w:t>
            </w:r>
            <w:r w:rsidR="00CE3231" w:rsidRPr="000C6A06">
              <w:rPr>
                <w:rFonts w:ascii="Times New Roman" w:hAnsi="Times New Roman" w:cs="Times New Roman"/>
                <w:sz w:val="24"/>
                <w:szCs w:val="24"/>
              </w:rPr>
              <w:t>жизни; закреплять</w:t>
            </w:r>
            <w:r w:rsidR="00A30DB5" w:rsidRPr="000C6A06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строить композицию рисунка; учит пользоваться приобретенными приемами для передачи явления в рисунке; упражнять в рисовании простым и цветными карандашами.</w:t>
            </w:r>
          </w:p>
        </w:tc>
        <w:tc>
          <w:tcPr>
            <w:tcW w:w="3261" w:type="dxa"/>
          </w:tcPr>
          <w:p w:rsidR="00A30DB5" w:rsidRPr="000C6A06" w:rsidRDefault="00A30DB5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- Занятия по изобразительной деятельности (стр. 43)</w:t>
            </w:r>
          </w:p>
          <w:p w:rsidR="00A30DB5" w:rsidRPr="000C6A06" w:rsidRDefault="00A30DB5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C1" w:rsidRPr="000C6A06" w:rsidTr="006B6CC4">
        <w:trPr>
          <w:trHeight w:val="1470"/>
        </w:trPr>
        <w:tc>
          <w:tcPr>
            <w:tcW w:w="851" w:type="dxa"/>
          </w:tcPr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43" w:type="dxa"/>
          </w:tcPr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«Знакомство с городецкой росписью»</w:t>
            </w:r>
          </w:p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BB53C1" w:rsidRPr="000C6A06" w:rsidRDefault="00BB53C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эстетическое восприятие, чувство цвета, </w:t>
            </w:r>
            <w:r w:rsidR="00CE3231" w:rsidRPr="000C6A06">
              <w:rPr>
                <w:rFonts w:ascii="Times New Roman" w:hAnsi="Times New Roman" w:cs="Times New Roman"/>
                <w:sz w:val="24"/>
                <w:szCs w:val="24"/>
              </w:rPr>
              <w:t>ритма, композиции</w:t>
            </w: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; продолжать знакомить с городецкой росписью; учить рисовать элементы росписи; упражнять в составлении оттенков цвета.</w:t>
            </w:r>
          </w:p>
          <w:p w:rsidR="00BB53C1" w:rsidRPr="000C6A06" w:rsidRDefault="00BB53C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- Занятия по изобразительной деятельности (стр. 39)</w:t>
            </w:r>
          </w:p>
        </w:tc>
      </w:tr>
      <w:tr w:rsidR="00BB53C1" w:rsidRPr="000C6A06" w:rsidTr="006B6CC4">
        <w:trPr>
          <w:trHeight w:val="675"/>
        </w:trPr>
        <w:tc>
          <w:tcPr>
            <w:tcW w:w="851" w:type="dxa"/>
          </w:tcPr>
          <w:p w:rsidR="00BB53C1" w:rsidRPr="00CE3231" w:rsidRDefault="00753C7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43" w:type="dxa"/>
          </w:tcPr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«Веселые игрушки»</w:t>
            </w:r>
          </w:p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BB53C1" w:rsidRPr="000C6A06" w:rsidRDefault="00753C7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B53C1" w:rsidRPr="000C6A06">
              <w:rPr>
                <w:rFonts w:ascii="Times New Roman" w:hAnsi="Times New Roman" w:cs="Times New Roman"/>
                <w:sz w:val="24"/>
                <w:szCs w:val="24"/>
              </w:rPr>
              <w:t>азвивать эстетическое восприятие, образные представления и воображение детей; познакомить с деревянной резной богородской игрушкой; воспитывать интерес к народному творчеству.</w:t>
            </w:r>
          </w:p>
        </w:tc>
        <w:tc>
          <w:tcPr>
            <w:tcW w:w="3261" w:type="dxa"/>
          </w:tcPr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- Занятия по изобразительной деятельности (стр. 44)</w:t>
            </w:r>
          </w:p>
        </w:tc>
      </w:tr>
      <w:tr w:rsidR="00BB53C1" w:rsidRPr="000C6A06" w:rsidTr="006B6CC4">
        <w:trPr>
          <w:trHeight w:val="1156"/>
        </w:trPr>
        <w:tc>
          <w:tcPr>
            <w:tcW w:w="851" w:type="dxa"/>
          </w:tcPr>
          <w:p w:rsidR="00BB53C1" w:rsidRPr="00CE3231" w:rsidRDefault="00753C7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943" w:type="dxa"/>
          </w:tcPr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«Городецкая роспись»</w:t>
            </w:r>
          </w:p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BB53C1" w:rsidRPr="000C6A06" w:rsidRDefault="00753C7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B53C1" w:rsidRPr="000C6A06">
              <w:rPr>
                <w:rFonts w:ascii="Times New Roman" w:hAnsi="Times New Roman" w:cs="Times New Roman"/>
                <w:sz w:val="24"/>
                <w:szCs w:val="24"/>
              </w:rPr>
              <w:t>азвивать эстетическое восприятие, чувство цвета, композиции; продолжать знакомить с городецкой росписью; учить рисовать элементы росписи.</w:t>
            </w:r>
          </w:p>
        </w:tc>
        <w:tc>
          <w:tcPr>
            <w:tcW w:w="3261" w:type="dxa"/>
          </w:tcPr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– Занятия по изобразительной деятельности (стр. 49)</w:t>
            </w:r>
          </w:p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DB5" w:rsidRPr="000C6A06" w:rsidTr="006B6CC4">
        <w:trPr>
          <w:trHeight w:val="1875"/>
        </w:trPr>
        <w:tc>
          <w:tcPr>
            <w:tcW w:w="851" w:type="dxa"/>
          </w:tcPr>
          <w:p w:rsidR="00A30DB5" w:rsidRPr="00CE3231" w:rsidRDefault="00753C7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43" w:type="dxa"/>
          </w:tcPr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«Дымковская слобода (деревня)» (коллективная композиция)</w:t>
            </w:r>
          </w:p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A30DB5" w:rsidRPr="000C6A06" w:rsidRDefault="00753C7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30DB5" w:rsidRPr="000C6A06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эстетическое восприятие, образные </w:t>
            </w:r>
            <w:r w:rsidR="00CE3231" w:rsidRPr="000C6A06">
              <w:rPr>
                <w:rFonts w:ascii="Times New Roman" w:hAnsi="Times New Roman" w:cs="Times New Roman"/>
                <w:sz w:val="24"/>
                <w:szCs w:val="24"/>
              </w:rPr>
              <w:t>представления, чувство</w:t>
            </w:r>
            <w:r w:rsidR="00A30DB5" w:rsidRPr="000C6A06">
              <w:rPr>
                <w:rFonts w:ascii="Times New Roman" w:hAnsi="Times New Roman" w:cs="Times New Roman"/>
                <w:sz w:val="24"/>
                <w:szCs w:val="24"/>
              </w:rPr>
              <w:t xml:space="preserve"> цвета и композиции; </w:t>
            </w:r>
          </w:p>
          <w:p w:rsidR="00A30DB5" w:rsidRPr="000C6A06" w:rsidRDefault="00A30DB5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дымковских игрушках, о дымковской росписи; закреплять эмоционально положительное отношение к народному декоративному искусству; продолжать развив</w:t>
            </w:r>
            <w:r w:rsidR="00753C71" w:rsidRPr="000C6A06">
              <w:rPr>
                <w:rFonts w:ascii="Times New Roman" w:hAnsi="Times New Roman" w:cs="Times New Roman"/>
                <w:sz w:val="24"/>
                <w:szCs w:val="24"/>
              </w:rPr>
              <w:t>ать навыки коллективной работы.</w:t>
            </w:r>
          </w:p>
        </w:tc>
        <w:tc>
          <w:tcPr>
            <w:tcW w:w="3261" w:type="dxa"/>
          </w:tcPr>
          <w:p w:rsidR="00A30DB5" w:rsidRPr="000C6A06" w:rsidRDefault="00A30DB5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– Занятия по изобразительной деятельности (стр. 47)</w:t>
            </w:r>
          </w:p>
          <w:p w:rsidR="00A30DB5" w:rsidRPr="000C6A06" w:rsidRDefault="00A30DB5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DB5" w:rsidRPr="000C6A06" w:rsidRDefault="00A30DB5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DB5" w:rsidRPr="000C6A06" w:rsidRDefault="00A30DB5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DB5" w:rsidRPr="000C6A06" w:rsidRDefault="00A30DB5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C1" w:rsidRPr="000C6A06" w:rsidTr="006B6CC4">
        <w:trPr>
          <w:trHeight w:val="1157"/>
        </w:trPr>
        <w:tc>
          <w:tcPr>
            <w:tcW w:w="851" w:type="dxa"/>
          </w:tcPr>
          <w:p w:rsidR="00BB53C1" w:rsidRPr="00CE3231" w:rsidRDefault="00753C7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943" w:type="dxa"/>
          </w:tcPr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«Как мы играли в подвижную игру «Медведь и пчелы»»</w:t>
            </w:r>
          </w:p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BB53C1" w:rsidRPr="000C6A06" w:rsidRDefault="00753C7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53C1" w:rsidRPr="000C6A06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формировать у детей образные представления, воображение; развивать умение создавать сюжетные композиции, определенные содержанием игры; упражнять в разнообразных приемах </w:t>
            </w:r>
            <w:r w:rsidR="00CE3231" w:rsidRPr="000C6A06">
              <w:rPr>
                <w:rFonts w:ascii="Times New Roman" w:hAnsi="Times New Roman" w:cs="Times New Roman"/>
                <w:sz w:val="24"/>
                <w:szCs w:val="24"/>
              </w:rPr>
              <w:t>рисования.</w:t>
            </w:r>
          </w:p>
        </w:tc>
        <w:tc>
          <w:tcPr>
            <w:tcW w:w="3261" w:type="dxa"/>
          </w:tcPr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– Занятия по изобразительной деятельности (стр. 50)</w:t>
            </w:r>
          </w:p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DB5" w:rsidRPr="000C6A06" w:rsidTr="006B6CC4">
        <w:trPr>
          <w:trHeight w:val="1050"/>
        </w:trPr>
        <w:tc>
          <w:tcPr>
            <w:tcW w:w="851" w:type="dxa"/>
          </w:tcPr>
          <w:p w:rsidR="00A30DB5" w:rsidRPr="00CE3231" w:rsidRDefault="00753C7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943" w:type="dxa"/>
          </w:tcPr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«Девочка в нарядном платье»</w:t>
            </w:r>
          </w:p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A30DB5" w:rsidRPr="000C6A06" w:rsidRDefault="00753C7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30DB5" w:rsidRPr="000C6A06">
              <w:rPr>
                <w:rFonts w:ascii="Times New Roman" w:hAnsi="Times New Roman" w:cs="Times New Roman"/>
                <w:sz w:val="24"/>
                <w:szCs w:val="24"/>
              </w:rPr>
              <w:t>чить детей рисовать фигуру человека; передавать форму платья, форму и расположение частей, продолжать учить рисовать крупно во весь лист, закреплять приемы рисования и закрашивания рисунков карандашами; развивать умение оценивать свои рисунки и рисунки других детей.</w:t>
            </w:r>
          </w:p>
        </w:tc>
        <w:tc>
          <w:tcPr>
            <w:tcW w:w="3261" w:type="dxa"/>
          </w:tcPr>
          <w:p w:rsidR="00A30DB5" w:rsidRPr="000C6A06" w:rsidRDefault="00A30DB5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– Занятия по изобразительной деятельности (стр. 48)</w:t>
            </w:r>
          </w:p>
          <w:p w:rsidR="00A30DB5" w:rsidRPr="000C6A06" w:rsidRDefault="00A30DB5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C1" w:rsidRPr="000C6A06" w:rsidTr="006B6CC4">
        <w:trPr>
          <w:trHeight w:val="70"/>
        </w:trPr>
        <w:tc>
          <w:tcPr>
            <w:tcW w:w="851" w:type="dxa"/>
          </w:tcPr>
          <w:p w:rsidR="00BB53C1" w:rsidRPr="00CE3231" w:rsidRDefault="00753C7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943" w:type="dxa"/>
          </w:tcPr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«Здравствуй, это-я!»</w:t>
            </w:r>
          </w:p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BB53C1" w:rsidRPr="000C6A06" w:rsidRDefault="00753C7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B53C1" w:rsidRPr="000C6A06">
              <w:rPr>
                <w:rFonts w:ascii="Times New Roman" w:hAnsi="Times New Roman" w:cs="Times New Roman"/>
                <w:sz w:val="24"/>
                <w:szCs w:val="24"/>
              </w:rPr>
              <w:t>акреплять умение детей рисовать фигуру человека; передавать форму и расположение частей, продолжать учить рисовать крупно во весь лист, закреплять приемы рисования и закрашивания рисунков карандашами; развивать умение оценивать свои рисунки и рисунки других детей.</w:t>
            </w:r>
          </w:p>
        </w:tc>
        <w:tc>
          <w:tcPr>
            <w:tcW w:w="3261" w:type="dxa"/>
          </w:tcPr>
          <w:p w:rsidR="00BB53C1" w:rsidRPr="000C6A06" w:rsidRDefault="00753C7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– Занятия по изобразительной деятельности (стр. 48)</w:t>
            </w:r>
          </w:p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A06" w:rsidRPr="000C6A06" w:rsidRDefault="000C6A06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DB5" w:rsidRPr="000C6A06" w:rsidTr="006B6CC4">
        <w:trPr>
          <w:trHeight w:val="1320"/>
        </w:trPr>
        <w:tc>
          <w:tcPr>
            <w:tcW w:w="851" w:type="dxa"/>
          </w:tcPr>
          <w:p w:rsidR="00A30DB5" w:rsidRPr="00CE3231" w:rsidRDefault="00753C7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943" w:type="dxa"/>
          </w:tcPr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Создание дидактической игры «Что нам осень принесла».</w:t>
            </w:r>
          </w:p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A30DB5" w:rsidRPr="000C6A06" w:rsidRDefault="00753C7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30DB5" w:rsidRPr="000C6A06">
              <w:rPr>
                <w:rFonts w:ascii="Times New Roman" w:hAnsi="Times New Roman" w:cs="Times New Roman"/>
                <w:sz w:val="24"/>
                <w:szCs w:val="24"/>
              </w:rPr>
              <w:t>акреплять образные представления о дарах осени, продолжать формировать умение рисовать грибы, овощи и фрукты, передавая их форму, цвет, характерные особенности; учить детей создавать дидактическую игру, развивать стремление создавать предметы для игры.</w:t>
            </w:r>
          </w:p>
          <w:p w:rsidR="00A30DB5" w:rsidRPr="000C6A06" w:rsidRDefault="00A30DB5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30DB5" w:rsidRPr="000C6A06" w:rsidRDefault="00A30DB5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– Занятия по изобразительной деятельности (стр. 51)</w:t>
            </w:r>
          </w:p>
          <w:p w:rsidR="00A30DB5" w:rsidRPr="000C6A06" w:rsidRDefault="00A30DB5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DB5" w:rsidRPr="000C6A06" w:rsidRDefault="00A30DB5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C1" w:rsidRPr="000C6A06" w:rsidTr="006B6CC4">
        <w:trPr>
          <w:trHeight w:val="1021"/>
        </w:trPr>
        <w:tc>
          <w:tcPr>
            <w:tcW w:w="851" w:type="dxa"/>
          </w:tcPr>
          <w:p w:rsidR="00BB53C1" w:rsidRPr="00CE3231" w:rsidRDefault="00753C7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943" w:type="dxa"/>
          </w:tcPr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Моя любимая сказка»</w:t>
            </w:r>
          </w:p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BB53C1" w:rsidRPr="000C6A06" w:rsidRDefault="00753C7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B53C1" w:rsidRPr="000C6A06">
              <w:rPr>
                <w:rFonts w:ascii="Times New Roman" w:hAnsi="Times New Roman" w:cs="Times New Roman"/>
                <w:sz w:val="24"/>
                <w:szCs w:val="24"/>
              </w:rPr>
              <w:t>чить детей передавать в рисунке эпизоды из любимой сказки, развивать воображение, творчество.</w:t>
            </w:r>
          </w:p>
          <w:p w:rsidR="00BB53C1" w:rsidRPr="000C6A06" w:rsidRDefault="00BB53C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- Занятия по изобразительной деятельности (стр. 57)</w:t>
            </w:r>
          </w:p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DB5" w:rsidRPr="000C6A06" w:rsidTr="006B6CC4">
        <w:trPr>
          <w:trHeight w:val="1350"/>
        </w:trPr>
        <w:tc>
          <w:tcPr>
            <w:tcW w:w="851" w:type="dxa"/>
          </w:tcPr>
          <w:p w:rsidR="00A30DB5" w:rsidRPr="00CE3231" w:rsidRDefault="00753C7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943" w:type="dxa"/>
          </w:tcPr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«Автобус украшенный флажками, едет по улице».</w:t>
            </w:r>
          </w:p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A30DB5" w:rsidRPr="000C6A06" w:rsidRDefault="00753C7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30DB5" w:rsidRPr="000C6A06">
              <w:rPr>
                <w:rFonts w:ascii="Times New Roman" w:hAnsi="Times New Roman" w:cs="Times New Roman"/>
                <w:sz w:val="24"/>
                <w:szCs w:val="24"/>
              </w:rPr>
              <w:t>чить детей изображать отдельные виды транспорта; передавать форму основных частей, деталей, их величину и расположение; учить красиво размещать изображение на листе, рисовать крупно, закреплять умение рисовать карандашами.</w:t>
            </w:r>
          </w:p>
          <w:p w:rsidR="00A30DB5" w:rsidRPr="000C6A06" w:rsidRDefault="00A30DB5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30DB5" w:rsidRPr="000C6A06" w:rsidRDefault="00A30DB5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– Занятия по изобразительной деятельности (стр. 52)</w:t>
            </w:r>
          </w:p>
          <w:p w:rsidR="00A30DB5" w:rsidRPr="000C6A06" w:rsidRDefault="00A30DB5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DB5" w:rsidRPr="000C6A06" w:rsidRDefault="00A30DB5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C1" w:rsidRPr="000C6A06" w:rsidTr="006B6CC4">
        <w:trPr>
          <w:trHeight w:val="1680"/>
        </w:trPr>
        <w:tc>
          <w:tcPr>
            <w:tcW w:w="851" w:type="dxa"/>
          </w:tcPr>
          <w:p w:rsidR="00BB53C1" w:rsidRPr="00CE3231" w:rsidRDefault="00753C7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943" w:type="dxa"/>
          </w:tcPr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Грузовая машина»</w:t>
            </w:r>
          </w:p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BB53C1" w:rsidRPr="000C6A06" w:rsidRDefault="00753C7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B53C1" w:rsidRPr="000C6A06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изображать предметы, состоящие из нескольких частей прямоугольной и квадратной формы; учить правильно передавать форму каждой части, правильно располагать их при изображении; закреплять навык рисования вертикальных и горизонтальных линий, правильного закрашивания </w:t>
            </w:r>
            <w:r w:rsidR="00CE3231" w:rsidRPr="000C6A06">
              <w:rPr>
                <w:rFonts w:ascii="Times New Roman" w:hAnsi="Times New Roman" w:cs="Times New Roman"/>
                <w:sz w:val="24"/>
                <w:szCs w:val="24"/>
              </w:rPr>
              <w:t>предметов.</w:t>
            </w:r>
          </w:p>
          <w:p w:rsidR="00BB53C1" w:rsidRPr="000C6A06" w:rsidRDefault="00BB53C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- Занятия по изобразительной деятельности (стр. 59)</w:t>
            </w:r>
          </w:p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C1" w:rsidRPr="000C6A06" w:rsidTr="006B6CC4">
        <w:trPr>
          <w:trHeight w:val="1230"/>
        </w:trPr>
        <w:tc>
          <w:tcPr>
            <w:tcW w:w="851" w:type="dxa"/>
          </w:tcPr>
          <w:p w:rsidR="00BB53C1" w:rsidRPr="00CE3231" w:rsidRDefault="00753C7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21.</w:t>
            </w:r>
          </w:p>
        </w:tc>
        <w:tc>
          <w:tcPr>
            <w:tcW w:w="2943" w:type="dxa"/>
          </w:tcPr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«Сказочные домики».</w:t>
            </w:r>
          </w:p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BB53C1" w:rsidRPr="000C6A06" w:rsidRDefault="00753C7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B53C1" w:rsidRPr="000C6A06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создавать образ сказочного дома, передавать в рисунке его форму, строение, части; закреплять умение рисовать цветными карандашами. </w:t>
            </w:r>
          </w:p>
          <w:p w:rsidR="00BB53C1" w:rsidRPr="000C6A06" w:rsidRDefault="00BB53C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C1" w:rsidRPr="000C6A06" w:rsidRDefault="00BB53C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– Занятия по изобразительной деятельности (стр. 54)</w:t>
            </w:r>
          </w:p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C1" w:rsidRPr="000C6A06" w:rsidTr="006B6CC4">
        <w:trPr>
          <w:trHeight w:val="1409"/>
        </w:trPr>
        <w:tc>
          <w:tcPr>
            <w:tcW w:w="851" w:type="dxa"/>
          </w:tcPr>
          <w:p w:rsidR="00BB53C1" w:rsidRPr="00CE3231" w:rsidRDefault="009050EF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943" w:type="dxa"/>
          </w:tcPr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«Роспись олешка»</w:t>
            </w:r>
          </w:p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BB53C1" w:rsidRPr="000C6A06" w:rsidRDefault="00753C7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B53C1" w:rsidRPr="000C6A06">
              <w:rPr>
                <w:rFonts w:ascii="Times New Roman" w:hAnsi="Times New Roman" w:cs="Times New Roman"/>
                <w:sz w:val="24"/>
                <w:szCs w:val="24"/>
              </w:rPr>
              <w:t>чить детей расписывать объемные изделия по мотивам народных декоративных узоров, учить выделять основные элементы узора; закреплять приемы рисования красками; развивать эстетическое восприятие.</w:t>
            </w:r>
          </w:p>
          <w:p w:rsidR="00BB53C1" w:rsidRPr="000C6A06" w:rsidRDefault="00BB53C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– Занятия по изобразительной деятельности (стр. 60)</w:t>
            </w:r>
          </w:p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DB5" w:rsidRPr="000C6A06" w:rsidTr="006B6CC4">
        <w:trPr>
          <w:trHeight w:val="1095"/>
        </w:trPr>
        <w:tc>
          <w:tcPr>
            <w:tcW w:w="851" w:type="dxa"/>
          </w:tcPr>
          <w:p w:rsidR="00A30DB5" w:rsidRPr="00CE3231" w:rsidRDefault="009050EF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943" w:type="dxa"/>
          </w:tcPr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«Закладка для книги».</w:t>
            </w:r>
          </w:p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A30DB5" w:rsidRPr="000C6A06" w:rsidRDefault="00753C7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30DB5" w:rsidRPr="000C6A06">
              <w:rPr>
                <w:rFonts w:ascii="Times New Roman" w:hAnsi="Times New Roman" w:cs="Times New Roman"/>
                <w:sz w:val="24"/>
                <w:szCs w:val="24"/>
              </w:rPr>
              <w:t>родолжать обогащать представления детей о народном искусстве; расширять знания о городецкой росписи; обратить внимание детей на яркость, нарядность росписи, составные элементы; учить располагать узор на полосе.</w:t>
            </w:r>
          </w:p>
        </w:tc>
        <w:tc>
          <w:tcPr>
            <w:tcW w:w="3261" w:type="dxa"/>
          </w:tcPr>
          <w:p w:rsidR="00A30DB5" w:rsidRPr="000C6A06" w:rsidRDefault="00A30DB5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– Занятия по изобразительной деятельности (стр. 56)</w:t>
            </w:r>
          </w:p>
          <w:p w:rsidR="00A30DB5" w:rsidRPr="000C6A06" w:rsidRDefault="00A30DB5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C1" w:rsidRPr="000C6A06" w:rsidTr="006B6CC4">
        <w:trPr>
          <w:trHeight w:val="1156"/>
        </w:trPr>
        <w:tc>
          <w:tcPr>
            <w:tcW w:w="851" w:type="dxa"/>
          </w:tcPr>
          <w:p w:rsidR="00BB53C1" w:rsidRPr="00CE3231" w:rsidRDefault="009050EF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2943" w:type="dxa"/>
          </w:tcPr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по замыслу.</w:t>
            </w:r>
          </w:p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BB53C1" w:rsidRPr="000C6A06" w:rsidRDefault="00BB53C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задумывать содержание своего рисунка и доводить замысел до конца; продолжать учить рисовать акварелью, развивать творчество образные представления.</w:t>
            </w:r>
          </w:p>
        </w:tc>
        <w:tc>
          <w:tcPr>
            <w:tcW w:w="3261" w:type="dxa"/>
          </w:tcPr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- Занятия по изобразительной деятельности (стр. 61)</w:t>
            </w:r>
          </w:p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C1" w:rsidRPr="000C6A06" w:rsidTr="006B6CC4">
        <w:trPr>
          <w:trHeight w:val="765"/>
        </w:trPr>
        <w:tc>
          <w:tcPr>
            <w:tcW w:w="851" w:type="dxa"/>
          </w:tcPr>
          <w:p w:rsidR="00BB53C1" w:rsidRPr="00CE3231" w:rsidRDefault="009050EF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2943" w:type="dxa"/>
          </w:tcPr>
          <w:p w:rsidR="00BB53C1" w:rsidRPr="00CE3231" w:rsidRDefault="00753C7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B53C1"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Зима».</w:t>
            </w:r>
          </w:p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BB53C1" w:rsidRPr="000C6A06" w:rsidRDefault="00753C7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B53C1" w:rsidRPr="000C6A06">
              <w:rPr>
                <w:rFonts w:ascii="Times New Roman" w:hAnsi="Times New Roman" w:cs="Times New Roman"/>
                <w:sz w:val="24"/>
                <w:szCs w:val="24"/>
              </w:rPr>
              <w:t>чить детей предавать в рисунке картину зимы в поле, в лесу, в поселке; закреплять умение рисовать разные дома и деревья; развивать образное восприятие, творчество.</w:t>
            </w:r>
          </w:p>
        </w:tc>
        <w:tc>
          <w:tcPr>
            <w:tcW w:w="3261" w:type="dxa"/>
          </w:tcPr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– Занятия по изобразительной деятельности (стр. 61)</w:t>
            </w:r>
          </w:p>
        </w:tc>
      </w:tr>
      <w:tr w:rsidR="00BB53C1" w:rsidRPr="000C6A06" w:rsidTr="006B6CC4">
        <w:trPr>
          <w:trHeight w:val="1440"/>
        </w:trPr>
        <w:tc>
          <w:tcPr>
            <w:tcW w:w="851" w:type="dxa"/>
          </w:tcPr>
          <w:p w:rsidR="00BB53C1" w:rsidRPr="00CE3231" w:rsidRDefault="009050EF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2943" w:type="dxa"/>
          </w:tcPr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по замыслу.</w:t>
            </w:r>
          </w:p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BB53C1" w:rsidRPr="000C6A06" w:rsidRDefault="00753C7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B53C1" w:rsidRPr="000C6A06">
              <w:rPr>
                <w:rFonts w:ascii="Times New Roman" w:hAnsi="Times New Roman" w:cs="Times New Roman"/>
                <w:sz w:val="24"/>
                <w:szCs w:val="24"/>
              </w:rPr>
              <w:t>чить самостоятельно намечать содержание своего рисунка, выбирать размер бумаги, краски, карандаши; развивать умение выделять интересные рисунки.</w:t>
            </w:r>
          </w:p>
          <w:p w:rsidR="00BB53C1" w:rsidRPr="000C6A06" w:rsidRDefault="00BB53C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- Занятия по изобразительной деятельности (стр. 66)</w:t>
            </w:r>
          </w:p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DB5" w:rsidRPr="000C6A06" w:rsidTr="006B6CC4">
        <w:trPr>
          <w:trHeight w:val="1155"/>
        </w:trPr>
        <w:tc>
          <w:tcPr>
            <w:tcW w:w="851" w:type="dxa"/>
          </w:tcPr>
          <w:p w:rsidR="00A30DB5" w:rsidRPr="00CE3231" w:rsidRDefault="009050EF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2943" w:type="dxa"/>
          </w:tcPr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«Большие и маленькие ели».</w:t>
            </w:r>
          </w:p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A30DB5" w:rsidRPr="000C6A06" w:rsidRDefault="00753C7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30DB5" w:rsidRPr="000C6A06">
              <w:rPr>
                <w:rFonts w:ascii="Times New Roman" w:hAnsi="Times New Roman" w:cs="Times New Roman"/>
                <w:sz w:val="24"/>
                <w:szCs w:val="24"/>
              </w:rPr>
              <w:t>чить располагать изображения на широкой полосе, передавать различия по высоте старых и молодых деревьев, их окраску и характерное строение; развивать эстетические чувства.</w:t>
            </w:r>
          </w:p>
          <w:p w:rsidR="00A30DB5" w:rsidRPr="000C6A06" w:rsidRDefault="00A30DB5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30DB5" w:rsidRPr="000C6A06" w:rsidRDefault="00A30DB5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– Занятия по изобразительной деятельности (стр. 63)</w:t>
            </w:r>
          </w:p>
          <w:p w:rsidR="00A30DB5" w:rsidRPr="000C6A06" w:rsidRDefault="00A30DB5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C1" w:rsidRPr="000C6A06" w:rsidTr="006B6CC4">
        <w:trPr>
          <w:trHeight w:val="1860"/>
        </w:trPr>
        <w:tc>
          <w:tcPr>
            <w:tcW w:w="851" w:type="dxa"/>
          </w:tcPr>
          <w:p w:rsidR="00BB53C1" w:rsidRPr="00CE3231" w:rsidRDefault="009050EF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28.</w:t>
            </w:r>
          </w:p>
        </w:tc>
        <w:tc>
          <w:tcPr>
            <w:tcW w:w="2943" w:type="dxa"/>
          </w:tcPr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«Снежинка».</w:t>
            </w:r>
          </w:p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BB53C1" w:rsidRPr="000C6A06" w:rsidRDefault="00753C7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B53C1" w:rsidRPr="000C6A06">
              <w:rPr>
                <w:rFonts w:ascii="Times New Roman" w:hAnsi="Times New Roman" w:cs="Times New Roman"/>
                <w:sz w:val="24"/>
                <w:szCs w:val="24"/>
              </w:rPr>
              <w:t>чить рисовать узор на бумаге в форме розеты; располагать узор в соответствии с данной формой, придумывать детали узора по своему желанию, закреплять умение рисовать концом кисти; развивать творчество образные представления.</w:t>
            </w:r>
          </w:p>
          <w:p w:rsidR="00BB53C1" w:rsidRPr="000C6A06" w:rsidRDefault="00BB53C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- Занятия по изобразительной деятельности (стр. 67)</w:t>
            </w:r>
          </w:p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DB5" w:rsidRPr="000C6A06" w:rsidTr="006B6CC4">
        <w:trPr>
          <w:trHeight w:val="1020"/>
        </w:trPr>
        <w:tc>
          <w:tcPr>
            <w:tcW w:w="851" w:type="dxa"/>
          </w:tcPr>
          <w:p w:rsidR="00A30DB5" w:rsidRPr="00CE3231" w:rsidRDefault="009050EF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2943" w:type="dxa"/>
          </w:tcPr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«Птицы синие и красные».</w:t>
            </w:r>
          </w:p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A30DB5" w:rsidRPr="000C6A06" w:rsidRDefault="00753C7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30DB5" w:rsidRPr="000C6A06">
              <w:rPr>
                <w:rFonts w:ascii="Times New Roman" w:hAnsi="Times New Roman" w:cs="Times New Roman"/>
                <w:sz w:val="24"/>
                <w:szCs w:val="24"/>
              </w:rPr>
              <w:t>чить детей предавать в рисунке поэтический образ, красиво располагать птиц на листе бумаги; закреплять умение рисовать красками; развивать образное восприятие, творчество.</w:t>
            </w:r>
          </w:p>
          <w:p w:rsidR="00A30DB5" w:rsidRPr="000C6A06" w:rsidRDefault="00A30DB5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30DB5" w:rsidRPr="000C6A06" w:rsidRDefault="00A30DB5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– Занятия по изобразительной деятельности (стр. 64)</w:t>
            </w:r>
          </w:p>
          <w:p w:rsidR="00A30DB5" w:rsidRPr="000C6A06" w:rsidRDefault="00A30DB5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C1" w:rsidRPr="000C6A06" w:rsidTr="006B6CC4">
        <w:trPr>
          <w:trHeight w:val="1063"/>
        </w:trPr>
        <w:tc>
          <w:tcPr>
            <w:tcW w:w="851" w:type="dxa"/>
          </w:tcPr>
          <w:p w:rsidR="00BB53C1" w:rsidRPr="00CE3231" w:rsidRDefault="009050EF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2943" w:type="dxa"/>
          </w:tcPr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«Наша нарядная елка».</w:t>
            </w:r>
          </w:p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BB53C1" w:rsidRPr="000C6A06" w:rsidRDefault="000C6A06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B53C1" w:rsidRPr="000C6A06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передавать в рисунке впечатления от новогоднего праздника, создавать образ нарядной елки; развивать образные восприятия, эстетические чувства. </w:t>
            </w:r>
          </w:p>
          <w:p w:rsidR="00BB53C1" w:rsidRPr="000C6A06" w:rsidRDefault="00BB53C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- Занятия по изобразительной деятельности (стр. 69)</w:t>
            </w:r>
          </w:p>
        </w:tc>
      </w:tr>
      <w:tr w:rsidR="00BB53C1" w:rsidRPr="000C6A06" w:rsidTr="006B6CC4">
        <w:trPr>
          <w:trHeight w:val="600"/>
        </w:trPr>
        <w:tc>
          <w:tcPr>
            <w:tcW w:w="851" w:type="dxa"/>
          </w:tcPr>
          <w:p w:rsidR="00BB53C1" w:rsidRPr="00CE3231" w:rsidRDefault="009050EF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2943" w:type="dxa"/>
          </w:tcPr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«Городецкая роспись деревянной доски».</w:t>
            </w:r>
          </w:p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BB53C1" w:rsidRPr="000C6A06" w:rsidRDefault="000C6A06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B53C1" w:rsidRPr="000C6A06">
              <w:rPr>
                <w:rFonts w:ascii="Times New Roman" w:hAnsi="Times New Roman" w:cs="Times New Roman"/>
                <w:sz w:val="24"/>
                <w:szCs w:val="24"/>
              </w:rPr>
              <w:t>чить детей расписывать шаблон по мотивам городецкой росписи; учить выделять декоративные элементы росписи, их композиционное расположение, развивать чувство ритма, цвета, композиции.</w:t>
            </w:r>
          </w:p>
          <w:p w:rsidR="00BB53C1" w:rsidRPr="000C6A06" w:rsidRDefault="00BB53C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– Занятия по изобразительной деятельности (стр. 65)</w:t>
            </w:r>
          </w:p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C1" w:rsidRPr="000C6A06" w:rsidTr="006B6CC4">
        <w:trPr>
          <w:trHeight w:val="1264"/>
        </w:trPr>
        <w:tc>
          <w:tcPr>
            <w:tcW w:w="851" w:type="dxa"/>
          </w:tcPr>
          <w:p w:rsidR="00BB53C1" w:rsidRPr="00CE3231" w:rsidRDefault="009050EF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2943" w:type="dxa"/>
          </w:tcPr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«Усатый-полосатый».</w:t>
            </w:r>
          </w:p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BB53C1" w:rsidRPr="000C6A06" w:rsidRDefault="000C6A06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B53C1" w:rsidRPr="000C6A06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передавать в рисунке образ котенка; закреплять умение изображать </w:t>
            </w:r>
            <w:r w:rsidR="00CE3231" w:rsidRPr="000C6A06">
              <w:rPr>
                <w:rFonts w:ascii="Times New Roman" w:hAnsi="Times New Roman" w:cs="Times New Roman"/>
                <w:sz w:val="24"/>
                <w:szCs w:val="24"/>
              </w:rPr>
              <w:t>животных, используя</w:t>
            </w:r>
            <w:r w:rsidR="00BB53C1" w:rsidRPr="000C6A06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рисования кистью и красками; развивать обр</w:t>
            </w: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азное восприятие и воображение.</w:t>
            </w:r>
          </w:p>
        </w:tc>
        <w:tc>
          <w:tcPr>
            <w:tcW w:w="3261" w:type="dxa"/>
          </w:tcPr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- Занятия по изобразительной деятельности (стр. 70)</w:t>
            </w:r>
          </w:p>
        </w:tc>
      </w:tr>
      <w:tr w:rsidR="00A30DB5" w:rsidRPr="000C6A06" w:rsidTr="006B6CC4">
        <w:trPr>
          <w:trHeight w:val="1335"/>
        </w:trPr>
        <w:tc>
          <w:tcPr>
            <w:tcW w:w="851" w:type="dxa"/>
          </w:tcPr>
          <w:p w:rsidR="00A30DB5" w:rsidRPr="00CE3231" w:rsidRDefault="009050EF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2943" w:type="dxa"/>
          </w:tcPr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Что мне больше всего понравилось на новогоднем празднике.</w:t>
            </w:r>
          </w:p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A30DB5" w:rsidRPr="000C6A06" w:rsidRDefault="00A30DB5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учить детей отражать впечатления от новогоднего праздника; рисовать один, два и более предметов, объединенных общим содержанием; предавать в рисунке форму, строение, пропорции предметов; развивать воображение, творчество.</w:t>
            </w:r>
          </w:p>
          <w:p w:rsidR="00A30DB5" w:rsidRPr="000C6A06" w:rsidRDefault="00A30DB5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30DB5" w:rsidRPr="000C6A06" w:rsidRDefault="00A30DB5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– Занятия по изобразительной деятельности (стр. 71)</w:t>
            </w:r>
          </w:p>
          <w:p w:rsidR="00A30DB5" w:rsidRPr="000C6A06" w:rsidRDefault="00A30DB5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DB5" w:rsidRPr="000C6A06" w:rsidRDefault="00A30DB5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C1" w:rsidRPr="000C6A06" w:rsidTr="006B6CC4">
        <w:trPr>
          <w:trHeight w:val="1718"/>
        </w:trPr>
        <w:tc>
          <w:tcPr>
            <w:tcW w:w="851" w:type="dxa"/>
          </w:tcPr>
          <w:p w:rsidR="00BB53C1" w:rsidRPr="00CE3231" w:rsidRDefault="009050EF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2943" w:type="dxa"/>
          </w:tcPr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Как мы играли в подвижную игру «Охотники и зайцы».</w:t>
            </w:r>
          </w:p>
        </w:tc>
        <w:tc>
          <w:tcPr>
            <w:tcW w:w="8221" w:type="dxa"/>
          </w:tcPr>
          <w:p w:rsidR="00BB53C1" w:rsidRPr="000C6A06" w:rsidRDefault="00BB53C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развивать образные представления детей; закреплять умение создавать в рисунке выразительные образы игры; развивать художественное творчество.</w:t>
            </w:r>
          </w:p>
          <w:p w:rsidR="00BB53C1" w:rsidRPr="000C6A06" w:rsidRDefault="00BB53C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- Занятия по изобразительной деятельности (стр. 76)</w:t>
            </w:r>
          </w:p>
          <w:p w:rsidR="000C6A06" w:rsidRPr="000C6A06" w:rsidRDefault="000C6A06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DB5" w:rsidRPr="000C6A06" w:rsidTr="006B6CC4">
        <w:trPr>
          <w:trHeight w:val="1215"/>
        </w:trPr>
        <w:tc>
          <w:tcPr>
            <w:tcW w:w="851" w:type="dxa"/>
          </w:tcPr>
          <w:p w:rsidR="00A30DB5" w:rsidRPr="00CE3231" w:rsidRDefault="009050EF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35.</w:t>
            </w:r>
          </w:p>
        </w:tc>
        <w:tc>
          <w:tcPr>
            <w:tcW w:w="2943" w:type="dxa"/>
          </w:tcPr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«Дети гуляют зимой на участке».</w:t>
            </w:r>
          </w:p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A30DB5" w:rsidRPr="000C6A06" w:rsidRDefault="009050EF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30DB5" w:rsidRPr="000C6A06">
              <w:rPr>
                <w:rFonts w:ascii="Times New Roman" w:hAnsi="Times New Roman" w:cs="Times New Roman"/>
                <w:sz w:val="24"/>
                <w:szCs w:val="24"/>
              </w:rPr>
              <w:t>чить детей передавать в рисунке несложный сюжет; закреплять умение рисовать фигуру человека, передавая форму, пропорции расположение частей, простые движения рук и ног; упражнять в рисовании и закрашивании карандашами.</w:t>
            </w:r>
          </w:p>
          <w:p w:rsidR="00A30DB5" w:rsidRPr="000C6A06" w:rsidRDefault="00A30DB5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30DB5" w:rsidRPr="000C6A06" w:rsidRDefault="00A30DB5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– Занятия по изобразительной деятельности (стр. 73)</w:t>
            </w:r>
          </w:p>
          <w:p w:rsidR="00A30DB5" w:rsidRPr="000C6A06" w:rsidRDefault="00A30DB5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DB5" w:rsidRPr="000C6A06" w:rsidRDefault="00A30DB5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C1" w:rsidRPr="000C6A06" w:rsidTr="006B6CC4">
        <w:trPr>
          <w:trHeight w:val="1005"/>
        </w:trPr>
        <w:tc>
          <w:tcPr>
            <w:tcW w:w="851" w:type="dxa"/>
          </w:tcPr>
          <w:p w:rsidR="00BB53C1" w:rsidRPr="00CE3231" w:rsidRDefault="009050EF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2943" w:type="dxa"/>
          </w:tcPr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«Городецкая роспись».</w:t>
            </w:r>
          </w:p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BB53C1" w:rsidRPr="000C6A06" w:rsidRDefault="009050EF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53C1" w:rsidRPr="000C6A06">
              <w:rPr>
                <w:rFonts w:ascii="Times New Roman" w:hAnsi="Times New Roman" w:cs="Times New Roman"/>
                <w:sz w:val="24"/>
                <w:szCs w:val="24"/>
              </w:rPr>
              <w:t>родолжать знакомить детей с городецкой росписью; развивать художественный вкус, учить приемам городецкой росписи, закреплять умение рисовать кистью и красками.</w:t>
            </w:r>
          </w:p>
          <w:p w:rsidR="00BB53C1" w:rsidRPr="000C6A06" w:rsidRDefault="00BB53C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- Занятия по изобразительной деятельности (стр. 74)</w:t>
            </w:r>
          </w:p>
        </w:tc>
      </w:tr>
      <w:tr w:rsidR="00A30DB5" w:rsidRPr="000C6A06" w:rsidTr="006B6CC4">
        <w:trPr>
          <w:trHeight w:val="885"/>
        </w:trPr>
        <w:tc>
          <w:tcPr>
            <w:tcW w:w="851" w:type="dxa"/>
          </w:tcPr>
          <w:p w:rsidR="00A30DB5" w:rsidRPr="00CE3231" w:rsidRDefault="009050EF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943" w:type="dxa"/>
          </w:tcPr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«Нарисуй свое любимое животное».</w:t>
            </w:r>
          </w:p>
        </w:tc>
        <w:tc>
          <w:tcPr>
            <w:tcW w:w="8221" w:type="dxa"/>
          </w:tcPr>
          <w:p w:rsidR="00A30DB5" w:rsidRPr="000C6A06" w:rsidRDefault="00CE323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30DB5" w:rsidRPr="000C6A06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предавать в </w:t>
            </w: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рисунке образы</w:t>
            </w:r>
            <w:r w:rsidR="00A30DB5" w:rsidRPr="000C6A06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животных; закреплять технические навыки и умения в рисовании.</w:t>
            </w:r>
          </w:p>
          <w:p w:rsidR="00A30DB5" w:rsidRPr="000C6A06" w:rsidRDefault="00A30DB5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30DB5" w:rsidRPr="000C6A06" w:rsidRDefault="00A30DB5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– Занятия по изобразительной деятельности (стр. 64)</w:t>
            </w:r>
          </w:p>
        </w:tc>
      </w:tr>
      <w:tr w:rsidR="00BB53C1" w:rsidRPr="000C6A06" w:rsidTr="006B6CC4">
        <w:trPr>
          <w:trHeight w:val="872"/>
        </w:trPr>
        <w:tc>
          <w:tcPr>
            <w:tcW w:w="851" w:type="dxa"/>
          </w:tcPr>
          <w:p w:rsidR="00BB53C1" w:rsidRPr="00CE3231" w:rsidRDefault="009050EF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943" w:type="dxa"/>
          </w:tcPr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«Элементы орнамента: «крест», «галочка», «елочка»».</w:t>
            </w:r>
          </w:p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BB53C1" w:rsidRPr="000C6A06" w:rsidRDefault="00BB53C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элементы русского арнамента, ритмично располагать их; учить подбирать цвета и гармонично сочетать их.</w:t>
            </w:r>
          </w:p>
          <w:p w:rsidR="00BB53C1" w:rsidRPr="000C6A06" w:rsidRDefault="00BB53C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050EF" w:rsidRPr="000C6A06" w:rsidRDefault="009050EF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– Занятия по изобразительной деятельности (стр. 76)</w:t>
            </w:r>
          </w:p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DB5" w:rsidRPr="000C6A06" w:rsidTr="006B6CC4">
        <w:trPr>
          <w:trHeight w:val="1611"/>
        </w:trPr>
        <w:tc>
          <w:tcPr>
            <w:tcW w:w="851" w:type="dxa"/>
          </w:tcPr>
          <w:p w:rsidR="00A30DB5" w:rsidRPr="00CE3231" w:rsidRDefault="009050EF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943" w:type="dxa"/>
          </w:tcPr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«Машины нашего города».</w:t>
            </w:r>
          </w:p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A30DB5" w:rsidRPr="000C6A06" w:rsidRDefault="00A30DB5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разные автомобили, сельскохозяйственные машины; закреплять умение рисовать предметы и их части прямолинейной формы, предавать пропорции частей, характерные особенности машин, их детали, упражнять в рисовании и закрашивании карандашами.</w:t>
            </w:r>
          </w:p>
        </w:tc>
        <w:tc>
          <w:tcPr>
            <w:tcW w:w="3261" w:type="dxa"/>
          </w:tcPr>
          <w:p w:rsidR="00A30DB5" w:rsidRPr="000C6A06" w:rsidRDefault="00A30DB5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– Занятия по изобразительной деятельности (стр. 76)</w:t>
            </w:r>
          </w:p>
          <w:p w:rsidR="00A30DB5" w:rsidRPr="000C6A06" w:rsidRDefault="00A30DB5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DB5" w:rsidRPr="000C6A06" w:rsidRDefault="00A30DB5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DB5" w:rsidRPr="000C6A06" w:rsidRDefault="00A30DB5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0EF" w:rsidRPr="000C6A06" w:rsidTr="006B6CC4">
        <w:trPr>
          <w:trHeight w:val="1611"/>
        </w:trPr>
        <w:tc>
          <w:tcPr>
            <w:tcW w:w="851" w:type="dxa"/>
          </w:tcPr>
          <w:p w:rsidR="009050EF" w:rsidRPr="00CE3231" w:rsidRDefault="009050EF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943" w:type="dxa"/>
          </w:tcPr>
          <w:p w:rsidR="009050EF" w:rsidRPr="00CE3231" w:rsidRDefault="009050EF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«Наши гости на новогоднем празднике»</w:t>
            </w:r>
          </w:p>
        </w:tc>
        <w:tc>
          <w:tcPr>
            <w:tcW w:w="8221" w:type="dxa"/>
          </w:tcPr>
          <w:p w:rsidR="009050EF" w:rsidRPr="000C6A06" w:rsidRDefault="009050EF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передавать в лепке впечатления от праздника; закреплять умение лепить людей и разнообразных </w:t>
            </w:r>
            <w:r w:rsidR="00CE3231" w:rsidRPr="000C6A06">
              <w:rPr>
                <w:rFonts w:ascii="Times New Roman" w:hAnsi="Times New Roman" w:cs="Times New Roman"/>
                <w:sz w:val="24"/>
                <w:szCs w:val="24"/>
              </w:rPr>
              <w:t>животных, используя</w:t>
            </w: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 xml:space="preserve"> разные приемы лепки; учить передавать в лепке образы гостей на новогоднем </w:t>
            </w:r>
            <w:r w:rsidR="00CE3231" w:rsidRPr="000C6A06">
              <w:rPr>
                <w:rFonts w:ascii="Times New Roman" w:hAnsi="Times New Roman" w:cs="Times New Roman"/>
                <w:sz w:val="24"/>
                <w:szCs w:val="24"/>
              </w:rPr>
              <w:t>празднике.</w:t>
            </w:r>
          </w:p>
        </w:tc>
        <w:tc>
          <w:tcPr>
            <w:tcW w:w="3261" w:type="dxa"/>
          </w:tcPr>
          <w:p w:rsidR="009050EF" w:rsidRPr="000C6A06" w:rsidRDefault="009050EF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- Занятия по изобразительной деятельности (стр. 75)</w:t>
            </w:r>
          </w:p>
          <w:p w:rsidR="009050EF" w:rsidRPr="000C6A06" w:rsidRDefault="009050EF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C1" w:rsidRPr="000C6A06" w:rsidTr="006B6CC4">
        <w:trPr>
          <w:trHeight w:val="915"/>
        </w:trPr>
        <w:tc>
          <w:tcPr>
            <w:tcW w:w="851" w:type="dxa"/>
          </w:tcPr>
          <w:p w:rsidR="00BB53C1" w:rsidRPr="00CE3231" w:rsidRDefault="009050EF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943" w:type="dxa"/>
          </w:tcPr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Красивое развесистое дерево.</w:t>
            </w:r>
          </w:p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BB53C1" w:rsidRPr="000C6A06" w:rsidRDefault="009050EF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B53C1" w:rsidRPr="000C6A06">
              <w:rPr>
                <w:rFonts w:ascii="Times New Roman" w:hAnsi="Times New Roman" w:cs="Times New Roman"/>
                <w:sz w:val="24"/>
                <w:szCs w:val="24"/>
              </w:rPr>
              <w:t>чить детей создавать в рисунке образ дерева, находить красивое композиционное решение; закреплять умение использовать разный нажим на карандаш; развивать эстетическое восприятие.</w:t>
            </w:r>
          </w:p>
        </w:tc>
        <w:tc>
          <w:tcPr>
            <w:tcW w:w="3261" w:type="dxa"/>
          </w:tcPr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– Занятия по изобразительной деятельности (стр. 80)</w:t>
            </w:r>
          </w:p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C1" w:rsidRPr="000C6A06" w:rsidTr="006B6CC4">
        <w:trPr>
          <w:trHeight w:val="1297"/>
        </w:trPr>
        <w:tc>
          <w:tcPr>
            <w:tcW w:w="851" w:type="dxa"/>
          </w:tcPr>
          <w:p w:rsidR="00BB53C1" w:rsidRPr="00CE3231" w:rsidRDefault="009050EF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2943" w:type="dxa"/>
          </w:tcPr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«Золотая хохлома».</w:t>
            </w:r>
          </w:p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BB53C1" w:rsidRPr="000C6A06" w:rsidRDefault="009050EF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53C1" w:rsidRPr="000C6A06">
              <w:rPr>
                <w:rFonts w:ascii="Times New Roman" w:hAnsi="Times New Roman" w:cs="Times New Roman"/>
                <w:sz w:val="24"/>
                <w:szCs w:val="24"/>
              </w:rPr>
              <w:t>ознакомить с новым видом декоративно-прикладного искусства – хохломой, с его историей, этапами изготовления хохломских изделий, элементами росписи и цветами; учить рисовать элементы хохломской росписи.</w:t>
            </w:r>
          </w:p>
        </w:tc>
        <w:tc>
          <w:tcPr>
            <w:tcW w:w="3261" w:type="dxa"/>
          </w:tcPr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- Занятия по изобразительной деятельности (стр. 82)</w:t>
            </w:r>
          </w:p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B5" w:rsidRPr="000C6A06" w:rsidTr="006B6CC4">
        <w:trPr>
          <w:trHeight w:val="945"/>
        </w:trPr>
        <w:tc>
          <w:tcPr>
            <w:tcW w:w="851" w:type="dxa"/>
          </w:tcPr>
          <w:p w:rsidR="00A30DB5" w:rsidRPr="00CE3231" w:rsidRDefault="009050EF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943" w:type="dxa"/>
          </w:tcPr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 мотивам хохломской росписи».</w:t>
            </w:r>
          </w:p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A30DB5" w:rsidRPr="000C6A06" w:rsidRDefault="00A30DB5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волнистые линии, короткие завитки и травки, плавным движением; закреплять умение равномерно чередовать ягоды и листья на полосе; развивать чувство цвета, ритма, композиции.</w:t>
            </w:r>
          </w:p>
          <w:p w:rsidR="00A30DB5" w:rsidRPr="000C6A06" w:rsidRDefault="00A30DB5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30DB5" w:rsidRPr="000C6A06" w:rsidRDefault="00A30DB5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- Занятия по изобразительной деятельности (стр. 82)</w:t>
            </w:r>
          </w:p>
          <w:p w:rsidR="00A30DB5" w:rsidRPr="000C6A06" w:rsidRDefault="00A30DB5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C1" w:rsidRPr="000C6A06" w:rsidTr="006B6CC4">
        <w:trPr>
          <w:trHeight w:val="1137"/>
        </w:trPr>
        <w:tc>
          <w:tcPr>
            <w:tcW w:w="851" w:type="dxa"/>
          </w:tcPr>
          <w:p w:rsidR="00BB53C1" w:rsidRPr="00CE3231" w:rsidRDefault="009050EF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943" w:type="dxa"/>
          </w:tcPr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«Пограничник с собакой».</w:t>
            </w:r>
          </w:p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BB53C1" w:rsidRPr="000C6A06" w:rsidRDefault="009050EF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B53C1" w:rsidRPr="000C6A06">
              <w:rPr>
                <w:rFonts w:ascii="Times New Roman" w:hAnsi="Times New Roman" w:cs="Times New Roman"/>
                <w:sz w:val="24"/>
                <w:szCs w:val="24"/>
              </w:rPr>
              <w:t>пражнять детей в изображении человека и животного, в передаче характерных особенностей, относительно величины и фигуры частей, закреплять приемы рисования и закрашивания рисунков карандашами.</w:t>
            </w:r>
          </w:p>
        </w:tc>
        <w:tc>
          <w:tcPr>
            <w:tcW w:w="3261" w:type="dxa"/>
          </w:tcPr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- Занятия по изобразительной деятельности (стр. 85)</w:t>
            </w:r>
          </w:p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DB5" w:rsidRPr="000C6A06" w:rsidTr="006B6CC4">
        <w:trPr>
          <w:trHeight w:val="1155"/>
        </w:trPr>
        <w:tc>
          <w:tcPr>
            <w:tcW w:w="851" w:type="dxa"/>
          </w:tcPr>
          <w:p w:rsidR="00A30DB5" w:rsidRPr="00CE3231" w:rsidRDefault="009050EF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943" w:type="dxa"/>
          </w:tcPr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. «Солдат на посту»</w:t>
            </w:r>
          </w:p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A30DB5" w:rsidRPr="000C6A06" w:rsidRDefault="009050EF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30DB5" w:rsidRPr="000C6A06">
              <w:rPr>
                <w:rFonts w:ascii="Times New Roman" w:hAnsi="Times New Roman" w:cs="Times New Roman"/>
                <w:sz w:val="24"/>
                <w:szCs w:val="24"/>
              </w:rPr>
              <w:t>чить детей создавать в рисунке образ воина, предавая характерные особенности костюма, позы, оружия; закреплять умение располагать изображение на листе бумаги, рисовать крупно; воспитывать у детей интерес и уважение к Российской армии.</w:t>
            </w:r>
          </w:p>
        </w:tc>
        <w:tc>
          <w:tcPr>
            <w:tcW w:w="3261" w:type="dxa"/>
          </w:tcPr>
          <w:p w:rsidR="00A30DB5" w:rsidRPr="000C6A06" w:rsidRDefault="00A30DB5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– Занятия по изобразительной деятельности (стр. 83)</w:t>
            </w:r>
          </w:p>
          <w:p w:rsidR="00A30DB5" w:rsidRPr="000C6A06" w:rsidRDefault="00A30DB5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C1" w:rsidRPr="000C6A06" w:rsidTr="006B6CC4">
        <w:trPr>
          <w:trHeight w:val="1147"/>
        </w:trPr>
        <w:tc>
          <w:tcPr>
            <w:tcW w:w="851" w:type="dxa"/>
          </w:tcPr>
          <w:p w:rsidR="00BB53C1" w:rsidRPr="00CE3231" w:rsidRDefault="009050EF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943" w:type="dxa"/>
          </w:tcPr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«Домики трех поросят»</w:t>
            </w:r>
          </w:p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BB53C1" w:rsidRPr="000C6A06" w:rsidRDefault="009050EF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B53C1" w:rsidRPr="000C6A06">
              <w:rPr>
                <w:rFonts w:ascii="Times New Roman" w:hAnsi="Times New Roman" w:cs="Times New Roman"/>
                <w:sz w:val="24"/>
                <w:szCs w:val="24"/>
              </w:rPr>
              <w:t>чить рисовать картинку по сказке, предавать характерные особенности, закреплять умение удачно располагать изображение на листе бумаги; развивать эстетическое восприятие, образные представления.</w:t>
            </w:r>
          </w:p>
          <w:p w:rsidR="00BB53C1" w:rsidRPr="000C6A06" w:rsidRDefault="00BB53C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C1" w:rsidRPr="000C6A06" w:rsidRDefault="00BB53C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- Занятия по изобразительной деятельности (стр. 86)</w:t>
            </w:r>
          </w:p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DB5" w:rsidRPr="000C6A06" w:rsidTr="006B6CC4">
        <w:trPr>
          <w:trHeight w:val="1065"/>
        </w:trPr>
        <w:tc>
          <w:tcPr>
            <w:tcW w:w="851" w:type="dxa"/>
          </w:tcPr>
          <w:p w:rsidR="00A30DB5" w:rsidRPr="00CE3231" w:rsidRDefault="009050EF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943" w:type="dxa"/>
          </w:tcPr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«Деревья в инее».</w:t>
            </w:r>
          </w:p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A30DB5" w:rsidRPr="000C6A06" w:rsidRDefault="009050EF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30DB5" w:rsidRPr="000C6A06">
              <w:rPr>
                <w:rFonts w:ascii="Times New Roman" w:hAnsi="Times New Roman" w:cs="Times New Roman"/>
                <w:sz w:val="24"/>
                <w:szCs w:val="24"/>
              </w:rPr>
              <w:t>азвивать эстетическое восприятие; закреплять умение передавать в рисунке красоту природы; развивать умение любоваться созданными изображениями.</w:t>
            </w:r>
          </w:p>
          <w:p w:rsidR="00A30DB5" w:rsidRPr="000C6A06" w:rsidRDefault="00A30DB5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30DB5" w:rsidRPr="000C6A06" w:rsidRDefault="00A30DB5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– Занятия по изобразительной деятельности (стр. 83)</w:t>
            </w:r>
          </w:p>
          <w:p w:rsidR="00A30DB5" w:rsidRPr="000C6A06" w:rsidRDefault="00A30DB5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C1" w:rsidRPr="000C6A06" w:rsidTr="006B6CC4">
        <w:trPr>
          <w:trHeight w:val="1297"/>
        </w:trPr>
        <w:tc>
          <w:tcPr>
            <w:tcW w:w="851" w:type="dxa"/>
          </w:tcPr>
          <w:p w:rsidR="00BB53C1" w:rsidRPr="00CE3231" w:rsidRDefault="009050EF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943" w:type="dxa"/>
          </w:tcPr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Нарисуй, что интересного произошло в детском саду»</w:t>
            </w:r>
          </w:p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BB53C1" w:rsidRPr="000C6A06" w:rsidRDefault="009050EF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B53C1" w:rsidRPr="000C6A06">
              <w:rPr>
                <w:rFonts w:ascii="Times New Roman" w:hAnsi="Times New Roman" w:cs="Times New Roman"/>
                <w:sz w:val="24"/>
                <w:szCs w:val="24"/>
              </w:rPr>
              <w:t>чить самостоятельно намечать содержание своего рисунка на основе полученных впечатлений, выбирать размер бумаги; развивать умение выделять интересные рисунки.</w:t>
            </w:r>
          </w:p>
          <w:p w:rsidR="00BB53C1" w:rsidRPr="000C6A06" w:rsidRDefault="00BB53C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- Занятия по изобразительной деятельности (стр. 87)</w:t>
            </w:r>
          </w:p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DB5" w:rsidRPr="000C6A06" w:rsidTr="006B6CC4">
        <w:trPr>
          <w:trHeight w:val="1095"/>
        </w:trPr>
        <w:tc>
          <w:tcPr>
            <w:tcW w:w="851" w:type="dxa"/>
          </w:tcPr>
          <w:p w:rsidR="00A30DB5" w:rsidRPr="00CE3231" w:rsidRDefault="009050EF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943" w:type="dxa"/>
          </w:tcPr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«Дети делают зарядку».</w:t>
            </w:r>
          </w:p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A30DB5" w:rsidRPr="000C6A06" w:rsidRDefault="00A30DB5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учить детей определять и передавать относительную величину частей тела, общее строение фигуры человека, изменение положения рук во время физических упражнений; закреплять приемы рисования и закрашивания карандашами; развивать самостоятельность творчество.</w:t>
            </w:r>
          </w:p>
        </w:tc>
        <w:tc>
          <w:tcPr>
            <w:tcW w:w="3261" w:type="dxa"/>
          </w:tcPr>
          <w:p w:rsidR="00A30DB5" w:rsidRPr="000C6A06" w:rsidRDefault="00A30DB5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– Занятия по изобразительной деятельности (стр. 88)</w:t>
            </w:r>
          </w:p>
          <w:p w:rsidR="00A30DB5" w:rsidRPr="000C6A06" w:rsidRDefault="00A30DB5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C1" w:rsidRPr="000C6A06" w:rsidTr="006B6CC4">
        <w:trPr>
          <w:trHeight w:val="1420"/>
        </w:trPr>
        <w:tc>
          <w:tcPr>
            <w:tcW w:w="851" w:type="dxa"/>
          </w:tcPr>
          <w:p w:rsidR="00BB53C1" w:rsidRPr="00CE3231" w:rsidRDefault="009050EF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2943" w:type="dxa"/>
          </w:tcPr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«Была у зайчика избушка лубяная, а у лисы-ледяная».</w:t>
            </w:r>
          </w:p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BB53C1" w:rsidRPr="000C6A06" w:rsidRDefault="009050EF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53C1" w:rsidRPr="000C6A06">
              <w:rPr>
                <w:rFonts w:ascii="Times New Roman" w:hAnsi="Times New Roman" w:cs="Times New Roman"/>
                <w:sz w:val="24"/>
                <w:szCs w:val="24"/>
              </w:rPr>
              <w:t>родолжать развивать у детей образные представления; формировать умения передавать в рисунке образы сказок, строить сюжетную композицию; закреплять приемы рисования красками.</w:t>
            </w:r>
          </w:p>
          <w:p w:rsidR="00BB53C1" w:rsidRPr="000C6A06" w:rsidRDefault="00BB53C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- Занятия по изобразительной деятельности (стр. 91)</w:t>
            </w:r>
          </w:p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DB5" w:rsidRPr="000C6A06" w:rsidTr="006B6CC4">
        <w:trPr>
          <w:trHeight w:val="990"/>
        </w:trPr>
        <w:tc>
          <w:tcPr>
            <w:tcW w:w="851" w:type="dxa"/>
          </w:tcPr>
          <w:p w:rsidR="00A30DB5" w:rsidRPr="00CE3231" w:rsidRDefault="00937AFE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943" w:type="dxa"/>
          </w:tcPr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«Картинка маме к празднику 8 Марта».</w:t>
            </w:r>
          </w:p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A30DB5" w:rsidRPr="000C6A06" w:rsidRDefault="00937AFE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0DB5" w:rsidRPr="000C6A06">
              <w:rPr>
                <w:rFonts w:ascii="Times New Roman" w:hAnsi="Times New Roman" w:cs="Times New Roman"/>
                <w:sz w:val="24"/>
                <w:szCs w:val="24"/>
              </w:rPr>
              <w:t>ызвать у детей нарисовать красивую картинку о празднике 8 Марта; закреплять умение изображать фигуры людей, предавая простейшие движения; воспитывать любовь и уважение к маме.</w:t>
            </w:r>
          </w:p>
          <w:p w:rsidR="00A30DB5" w:rsidRPr="000C6A06" w:rsidRDefault="00A30DB5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30DB5" w:rsidRPr="000C6A06" w:rsidRDefault="00A30DB5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– Занятия по изобразительной деятельности (стр. 89)</w:t>
            </w:r>
          </w:p>
          <w:p w:rsidR="00A30DB5" w:rsidRPr="000C6A06" w:rsidRDefault="00A30DB5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C1" w:rsidRPr="000C6A06" w:rsidTr="006B6CC4">
        <w:trPr>
          <w:trHeight w:val="1145"/>
        </w:trPr>
        <w:tc>
          <w:tcPr>
            <w:tcW w:w="851" w:type="dxa"/>
          </w:tcPr>
          <w:p w:rsidR="00BB53C1" w:rsidRPr="00CE3231" w:rsidRDefault="00937AFE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943" w:type="dxa"/>
          </w:tcPr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по замыслу.</w:t>
            </w:r>
          </w:p>
        </w:tc>
        <w:tc>
          <w:tcPr>
            <w:tcW w:w="8221" w:type="dxa"/>
          </w:tcPr>
          <w:p w:rsidR="00BB53C1" w:rsidRPr="000C6A06" w:rsidRDefault="00BB53C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намечать содержание своего рисунка, выбирать размер бумаги, краски, карандаши; развивать умение выделять интересные рисунки.</w:t>
            </w:r>
          </w:p>
        </w:tc>
        <w:tc>
          <w:tcPr>
            <w:tcW w:w="3261" w:type="dxa"/>
          </w:tcPr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- Занятия по изобразительной деятельности (стр. 93)</w:t>
            </w:r>
          </w:p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DB5" w:rsidRPr="000C6A06" w:rsidTr="006B6CC4">
        <w:trPr>
          <w:trHeight w:val="810"/>
        </w:trPr>
        <w:tc>
          <w:tcPr>
            <w:tcW w:w="851" w:type="dxa"/>
          </w:tcPr>
          <w:p w:rsidR="00A30DB5" w:rsidRPr="00CE3231" w:rsidRDefault="00937AFE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2943" w:type="dxa"/>
          </w:tcPr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«Роспись кувшинчиков»</w:t>
            </w:r>
          </w:p>
          <w:p w:rsidR="00A30DB5" w:rsidRPr="00CE3231" w:rsidRDefault="00A30DB5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A30DB5" w:rsidRPr="000C6A06" w:rsidRDefault="00A30DB5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учить детей расписывать изделия, используя цветовую гамму и элементы узора; развивать эстетическое восприятие.</w:t>
            </w:r>
          </w:p>
          <w:p w:rsidR="00A30DB5" w:rsidRPr="000C6A06" w:rsidRDefault="00A30DB5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30DB5" w:rsidRPr="000C6A06" w:rsidRDefault="00A30DB5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– Занятия по изобразительной деятельности (стр. 89)</w:t>
            </w:r>
          </w:p>
        </w:tc>
      </w:tr>
      <w:tr w:rsidR="00BB53C1" w:rsidRPr="000C6A06" w:rsidTr="006B6CC4">
        <w:trPr>
          <w:trHeight w:val="1551"/>
        </w:trPr>
        <w:tc>
          <w:tcPr>
            <w:tcW w:w="851" w:type="dxa"/>
          </w:tcPr>
          <w:p w:rsidR="00BB53C1" w:rsidRPr="00CE3231" w:rsidRDefault="00937AFE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2943" w:type="dxa"/>
          </w:tcPr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«Знакомство с искусством гжельской росписи»</w:t>
            </w:r>
          </w:p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BB53C1" w:rsidRPr="000C6A06" w:rsidRDefault="00937AFE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53C1" w:rsidRPr="000C6A06">
              <w:rPr>
                <w:rFonts w:ascii="Times New Roman" w:hAnsi="Times New Roman" w:cs="Times New Roman"/>
                <w:sz w:val="24"/>
                <w:szCs w:val="24"/>
              </w:rPr>
              <w:t>ознакомить детей с искусством гжельской росписи в сине-голубой гамме; формировать умение передавать элементы росписи; воспитывать интерес к народному искусству, закреплять умение рисовать акварелью.</w:t>
            </w:r>
          </w:p>
          <w:p w:rsidR="00BB53C1" w:rsidRPr="000C6A06" w:rsidRDefault="00BB53C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- Занятия по изобразительной деятельности (стр. 95)</w:t>
            </w:r>
          </w:p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C1" w:rsidRPr="000C6A06" w:rsidTr="006B6CC4">
        <w:trPr>
          <w:trHeight w:val="1544"/>
        </w:trPr>
        <w:tc>
          <w:tcPr>
            <w:tcW w:w="851" w:type="dxa"/>
          </w:tcPr>
          <w:p w:rsidR="00BB53C1" w:rsidRPr="00CE3231" w:rsidRDefault="00937AFE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943" w:type="dxa"/>
          </w:tcPr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с элементами аппликации «Панно «Красивые цветы»».</w:t>
            </w:r>
          </w:p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BB53C1" w:rsidRPr="000C6A06" w:rsidRDefault="00BB53C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эстетическое восприятие; </w:t>
            </w:r>
          </w:p>
          <w:p w:rsidR="00BB53C1" w:rsidRPr="000C6A06" w:rsidRDefault="00BB53C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образные представления, творчество, умение использовать усвоенные приемы рисования; продолжать закрепл</w:t>
            </w:r>
            <w:r w:rsidR="00937AFE">
              <w:rPr>
                <w:rFonts w:ascii="Times New Roman" w:hAnsi="Times New Roman" w:cs="Times New Roman"/>
                <w:sz w:val="24"/>
                <w:szCs w:val="24"/>
              </w:rPr>
              <w:t>ять навыки коллективной работы.</w:t>
            </w:r>
          </w:p>
        </w:tc>
        <w:tc>
          <w:tcPr>
            <w:tcW w:w="3261" w:type="dxa"/>
          </w:tcPr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– Занятия по изобразительной деятельности (стр. 90)</w:t>
            </w:r>
          </w:p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C1" w:rsidRPr="000C6A06" w:rsidTr="006B6CC4">
        <w:trPr>
          <w:trHeight w:val="1515"/>
        </w:trPr>
        <w:tc>
          <w:tcPr>
            <w:tcW w:w="851" w:type="dxa"/>
          </w:tcPr>
          <w:p w:rsidR="00BB53C1" w:rsidRPr="00CE3231" w:rsidRDefault="00937AFE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943" w:type="dxa"/>
          </w:tcPr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«Нарисуй какой хочешь узор»</w:t>
            </w:r>
          </w:p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53C1" w:rsidRPr="00CE3231" w:rsidRDefault="00BB53C1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BB53C1" w:rsidRPr="000C6A06" w:rsidRDefault="00BB53C1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учить детей задумывать и самостоятельно выполнять узор в стиле народной росписи, предавая ее колорит, элементы; закреплять умение строить узор, подбирать нужный формат бумаги; воспитывать любовь к народному творчеству</w:t>
            </w:r>
          </w:p>
        </w:tc>
        <w:tc>
          <w:tcPr>
            <w:tcW w:w="3261" w:type="dxa"/>
          </w:tcPr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- Занятия по изобразительной деятельности (стр. 96)</w:t>
            </w:r>
          </w:p>
          <w:p w:rsidR="00BB53C1" w:rsidRPr="000C6A06" w:rsidRDefault="00BB53C1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AFE" w:rsidRPr="000C6A06" w:rsidTr="006B6CC4">
        <w:trPr>
          <w:trHeight w:val="1193"/>
        </w:trPr>
        <w:tc>
          <w:tcPr>
            <w:tcW w:w="851" w:type="dxa"/>
          </w:tcPr>
          <w:p w:rsidR="00937AFE" w:rsidRPr="00CE3231" w:rsidRDefault="00937AFE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57.</w:t>
            </w:r>
          </w:p>
        </w:tc>
        <w:tc>
          <w:tcPr>
            <w:tcW w:w="2943" w:type="dxa"/>
          </w:tcPr>
          <w:p w:rsidR="00937AFE" w:rsidRPr="00CE3231" w:rsidRDefault="00937AFE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/>
                <w:b/>
                <w:sz w:val="24"/>
                <w:szCs w:val="28"/>
              </w:rPr>
              <w:t xml:space="preserve"> «Элементы </w:t>
            </w:r>
            <w:r w:rsidR="00CE3231" w:rsidRPr="00CE3231">
              <w:rPr>
                <w:rFonts w:ascii="Times New Roman" w:hAnsi="Times New Roman"/>
                <w:b/>
                <w:sz w:val="24"/>
                <w:szCs w:val="28"/>
              </w:rPr>
              <w:t>национального узора</w:t>
            </w:r>
            <w:r w:rsidRPr="00CE3231">
              <w:rPr>
                <w:rFonts w:ascii="Times New Roman" w:hAnsi="Times New Roman"/>
                <w:b/>
                <w:sz w:val="24"/>
                <w:szCs w:val="28"/>
              </w:rPr>
              <w:t xml:space="preserve"> «ромб»».</w:t>
            </w:r>
          </w:p>
        </w:tc>
        <w:tc>
          <w:tcPr>
            <w:tcW w:w="8221" w:type="dxa"/>
          </w:tcPr>
          <w:p w:rsidR="00937AFE" w:rsidRDefault="00937AFE" w:rsidP="00CE3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B">
              <w:rPr>
                <w:rFonts w:ascii="Times New Roman" w:hAnsi="Times New Roman"/>
                <w:sz w:val="24"/>
                <w:szCs w:val="28"/>
              </w:rPr>
              <w:t>учить детей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изображать элементы </w:t>
            </w:r>
            <w:r w:rsidR="00CE3231">
              <w:rPr>
                <w:rFonts w:ascii="Times New Roman" w:hAnsi="Times New Roman"/>
                <w:sz w:val="24"/>
                <w:szCs w:val="28"/>
              </w:rPr>
              <w:t xml:space="preserve">национального </w:t>
            </w:r>
            <w:r w:rsidR="00CE3231" w:rsidRPr="0037537B">
              <w:rPr>
                <w:rFonts w:ascii="Times New Roman" w:hAnsi="Times New Roman"/>
                <w:sz w:val="24"/>
                <w:szCs w:val="28"/>
              </w:rPr>
              <w:t>узора</w:t>
            </w:r>
            <w:r w:rsidRPr="0037537B"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8"/>
              </w:rPr>
              <w:t>ро</w:t>
            </w:r>
            <w:r w:rsidRPr="0037537B">
              <w:rPr>
                <w:rFonts w:ascii="Times New Roman" w:hAnsi="Times New Roman"/>
                <w:sz w:val="24"/>
                <w:szCs w:val="28"/>
              </w:rPr>
              <w:t>м</w:t>
            </w: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 w:rsidRPr="0037537B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937AFE" w:rsidRPr="000C6A06" w:rsidRDefault="00937AFE" w:rsidP="00CE3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37AFE" w:rsidRPr="000C6A06" w:rsidRDefault="00937AFE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sz w:val="24"/>
                <w:szCs w:val="24"/>
              </w:rPr>
              <w:t>Т.С.Комарова - Занятия по изобразительной деятельности (стр. 96)</w:t>
            </w:r>
          </w:p>
          <w:p w:rsidR="00937AFE" w:rsidRPr="000C6A06" w:rsidRDefault="00937AFE" w:rsidP="0093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AFE" w:rsidRPr="000C6A06" w:rsidTr="006B6CC4">
        <w:trPr>
          <w:trHeight w:val="1515"/>
        </w:trPr>
        <w:tc>
          <w:tcPr>
            <w:tcW w:w="851" w:type="dxa"/>
          </w:tcPr>
          <w:p w:rsidR="00937AFE" w:rsidRPr="00CE3231" w:rsidRDefault="00937AFE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2943" w:type="dxa"/>
          </w:tcPr>
          <w:p w:rsidR="00937AFE" w:rsidRPr="00CE3231" w:rsidRDefault="00937AFE" w:rsidP="00320F44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CE3231">
              <w:rPr>
                <w:rFonts w:ascii="Times New Roman" w:hAnsi="Times New Roman"/>
                <w:b/>
                <w:sz w:val="24"/>
                <w:szCs w:val="28"/>
              </w:rPr>
              <w:t xml:space="preserve"> «Гжельские узоры».</w:t>
            </w:r>
          </w:p>
          <w:p w:rsidR="00937AFE" w:rsidRPr="00CE3231" w:rsidRDefault="00937AFE" w:rsidP="00320F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937AFE" w:rsidRDefault="00937AFE" w:rsidP="00CE3231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продолжать знакомить детей с гжельской росписью; развивать эстетическое восприятие, чувство цвета, ритма, композиции; формировать умение рисовать элементы, характерные для гжельской росписи.</w:t>
            </w:r>
          </w:p>
          <w:p w:rsidR="00937AFE" w:rsidRPr="0037537B" w:rsidRDefault="00937AFE" w:rsidP="00CE3231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1" w:type="dxa"/>
          </w:tcPr>
          <w:p w:rsidR="00937AFE" w:rsidRPr="009D106C" w:rsidRDefault="00937AFE" w:rsidP="00320F44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Т.С.Комарова - Занятия по изобразительной деятельности (стр. 104)</w:t>
            </w:r>
          </w:p>
          <w:p w:rsidR="00937AFE" w:rsidRDefault="00937AFE" w:rsidP="00320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AFE" w:rsidRPr="000C6A06" w:rsidTr="006B6CC4">
        <w:trPr>
          <w:trHeight w:val="1515"/>
        </w:trPr>
        <w:tc>
          <w:tcPr>
            <w:tcW w:w="851" w:type="dxa"/>
          </w:tcPr>
          <w:p w:rsidR="00937AFE" w:rsidRPr="00CE3231" w:rsidRDefault="00937AFE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2943" w:type="dxa"/>
          </w:tcPr>
          <w:p w:rsidR="00937AFE" w:rsidRPr="00CE3231" w:rsidRDefault="00937AFE" w:rsidP="00320F44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CE3231">
              <w:rPr>
                <w:rFonts w:ascii="Times New Roman" w:hAnsi="Times New Roman"/>
                <w:b/>
                <w:sz w:val="24"/>
                <w:szCs w:val="28"/>
              </w:rPr>
              <w:t xml:space="preserve"> «Как я с мамой (папой) иду из детского сада домой».</w:t>
            </w:r>
          </w:p>
          <w:p w:rsidR="00937AFE" w:rsidRPr="00CE3231" w:rsidRDefault="00937AFE" w:rsidP="00320F44">
            <w:pPr>
              <w:rPr>
                <w:b/>
              </w:rPr>
            </w:pPr>
          </w:p>
        </w:tc>
        <w:tc>
          <w:tcPr>
            <w:tcW w:w="8221" w:type="dxa"/>
          </w:tcPr>
          <w:p w:rsidR="00937AFE" w:rsidRDefault="00937AFE" w:rsidP="00CE3231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вызвать у детей желание передать в рисунке радость от встречи с родителями; закреплять умение рисовать фигуру человека, передавать различия в величине фигуры взрослого и ребенка; вызвать радость от созданного изображения.</w:t>
            </w:r>
          </w:p>
          <w:p w:rsidR="00937AFE" w:rsidRPr="00FD4EB0" w:rsidRDefault="00937AFE" w:rsidP="00CE3231">
            <w:pPr>
              <w:jc w:val="both"/>
            </w:pPr>
          </w:p>
        </w:tc>
        <w:tc>
          <w:tcPr>
            <w:tcW w:w="3261" w:type="dxa"/>
          </w:tcPr>
          <w:p w:rsidR="00937AFE" w:rsidRPr="000368B7" w:rsidRDefault="00937AFE" w:rsidP="00320F44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Т.С.Комарова – Занятия по изобразительной деятельности (стр. 99)</w:t>
            </w:r>
          </w:p>
          <w:p w:rsidR="00937AFE" w:rsidRDefault="00937AFE" w:rsidP="00320F44"/>
          <w:p w:rsidR="00937AFE" w:rsidRPr="00FD4EB0" w:rsidRDefault="00937AFE" w:rsidP="00320F44"/>
        </w:tc>
      </w:tr>
      <w:tr w:rsidR="00937AFE" w:rsidRPr="000C6A06" w:rsidTr="006B6CC4">
        <w:trPr>
          <w:trHeight w:val="1515"/>
        </w:trPr>
        <w:tc>
          <w:tcPr>
            <w:tcW w:w="851" w:type="dxa"/>
          </w:tcPr>
          <w:p w:rsidR="00937AFE" w:rsidRPr="00CE3231" w:rsidRDefault="00937AFE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943" w:type="dxa"/>
          </w:tcPr>
          <w:p w:rsidR="00937AFE" w:rsidRPr="00CE3231" w:rsidRDefault="00937AFE" w:rsidP="00320F44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CE3231">
              <w:rPr>
                <w:rFonts w:ascii="Times New Roman" w:hAnsi="Times New Roman"/>
                <w:b/>
                <w:sz w:val="24"/>
                <w:szCs w:val="28"/>
              </w:rPr>
              <w:t>Рисование по замыслу «Красивые цветы» (по мотивам народного декоративного искусства).</w:t>
            </w:r>
          </w:p>
          <w:p w:rsidR="00937AFE" w:rsidRPr="00CE3231" w:rsidRDefault="00937AFE" w:rsidP="00320F44">
            <w:pPr>
              <w:rPr>
                <w:b/>
              </w:rPr>
            </w:pPr>
          </w:p>
        </w:tc>
        <w:tc>
          <w:tcPr>
            <w:tcW w:w="8221" w:type="dxa"/>
          </w:tcPr>
          <w:p w:rsidR="00937AFE" w:rsidRPr="0074448B" w:rsidRDefault="00937AFE" w:rsidP="00CE3231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закреплять представления и знания детей о разных видах народного декоративно-прикладного </w:t>
            </w:r>
            <w:r w:rsidR="00CE3231">
              <w:rPr>
                <w:rFonts w:ascii="Times New Roman" w:hAnsi="Times New Roman"/>
                <w:sz w:val="24"/>
                <w:szCs w:val="28"/>
              </w:rPr>
              <w:t>искусства; учить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самостоятельно задумывать красивый, необычный цветок; развивать умение выделять интересные рисунки.</w:t>
            </w:r>
          </w:p>
          <w:p w:rsidR="00937AFE" w:rsidRDefault="00937AFE" w:rsidP="00CE3231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1" w:type="dxa"/>
          </w:tcPr>
          <w:p w:rsidR="00937AFE" w:rsidRPr="009D106C" w:rsidRDefault="00937AFE" w:rsidP="00320F44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Т.С.Комарова - Занятия по изобразительной деятельности (стр. 105)</w:t>
            </w:r>
          </w:p>
          <w:p w:rsidR="00937AFE" w:rsidRPr="00AA196C" w:rsidRDefault="00937AFE" w:rsidP="00320F44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937AFE" w:rsidRDefault="00937AFE" w:rsidP="00320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AFE" w:rsidRPr="000C6A06" w:rsidTr="006B6CC4">
        <w:trPr>
          <w:trHeight w:val="1183"/>
        </w:trPr>
        <w:tc>
          <w:tcPr>
            <w:tcW w:w="851" w:type="dxa"/>
          </w:tcPr>
          <w:p w:rsidR="00937AFE" w:rsidRPr="00CE3231" w:rsidRDefault="00937AFE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943" w:type="dxa"/>
          </w:tcPr>
          <w:p w:rsidR="00937AFE" w:rsidRPr="00CE3231" w:rsidRDefault="00937AFE" w:rsidP="00320F44">
            <w:pPr>
              <w:rPr>
                <w:b/>
              </w:rPr>
            </w:pPr>
            <w:r w:rsidRPr="00CE3231">
              <w:rPr>
                <w:rFonts w:ascii="Times New Roman" w:hAnsi="Times New Roman"/>
                <w:b/>
                <w:sz w:val="24"/>
                <w:szCs w:val="28"/>
              </w:rPr>
              <w:t xml:space="preserve"> «Роспись петуха»</w:t>
            </w:r>
          </w:p>
          <w:p w:rsidR="00937AFE" w:rsidRPr="00CE3231" w:rsidRDefault="00937AFE" w:rsidP="00320F44">
            <w:pPr>
              <w:rPr>
                <w:b/>
              </w:rPr>
            </w:pPr>
          </w:p>
          <w:p w:rsidR="00937AFE" w:rsidRPr="00CE3231" w:rsidRDefault="00937AFE" w:rsidP="00320F44">
            <w:pPr>
              <w:rPr>
                <w:b/>
              </w:rPr>
            </w:pPr>
          </w:p>
        </w:tc>
        <w:tc>
          <w:tcPr>
            <w:tcW w:w="8221" w:type="dxa"/>
          </w:tcPr>
          <w:p w:rsidR="00937AFE" w:rsidRPr="00FD4EB0" w:rsidRDefault="00937AFE" w:rsidP="00CE3231">
            <w:pPr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учить детей расписывать вылепленную игрушку по мотивам дымковского орнамента, используя цветовую гамму и элементы узора; развивать эстетическое восприятие.</w:t>
            </w:r>
          </w:p>
        </w:tc>
        <w:tc>
          <w:tcPr>
            <w:tcW w:w="3261" w:type="dxa"/>
          </w:tcPr>
          <w:p w:rsidR="00937AFE" w:rsidRPr="00FD4EB0" w:rsidRDefault="00937AFE" w:rsidP="00320F44">
            <w:pPr>
              <w:ind w:right="-141"/>
            </w:pPr>
            <w:r>
              <w:rPr>
                <w:rFonts w:ascii="Times New Roman" w:hAnsi="Times New Roman"/>
                <w:sz w:val="24"/>
                <w:szCs w:val="24"/>
              </w:rPr>
              <w:t>Т.С.Комарова – Занятия по изобразительной деятельности (стр. 100)</w:t>
            </w:r>
          </w:p>
        </w:tc>
      </w:tr>
      <w:tr w:rsidR="00937AFE" w:rsidRPr="000C6A06" w:rsidTr="006B6CC4">
        <w:trPr>
          <w:trHeight w:val="1129"/>
        </w:trPr>
        <w:tc>
          <w:tcPr>
            <w:tcW w:w="851" w:type="dxa"/>
          </w:tcPr>
          <w:p w:rsidR="00937AFE" w:rsidRPr="00CE3231" w:rsidRDefault="00937AFE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943" w:type="dxa"/>
          </w:tcPr>
          <w:p w:rsidR="00937AFE" w:rsidRPr="00CE3231" w:rsidRDefault="00937AFE" w:rsidP="00320F44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CE3231">
              <w:rPr>
                <w:rFonts w:ascii="Times New Roman" w:hAnsi="Times New Roman"/>
                <w:b/>
                <w:sz w:val="24"/>
                <w:szCs w:val="28"/>
              </w:rPr>
              <w:t>«Дети танцуют на празднике в детском саду»</w:t>
            </w:r>
          </w:p>
          <w:p w:rsidR="00937AFE" w:rsidRPr="00CE3231" w:rsidRDefault="00937AFE" w:rsidP="00320F44">
            <w:pPr>
              <w:rPr>
                <w:b/>
              </w:rPr>
            </w:pPr>
          </w:p>
        </w:tc>
        <w:tc>
          <w:tcPr>
            <w:tcW w:w="8221" w:type="dxa"/>
          </w:tcPr>
          <w:p w:rsidR="00937AFE" w:rsidRDefault="00937AFE" w:rsidP="00CE3231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t>З</w:t>
            </w:r>
            <w:r>
              <w:rPr>
                <w:rFonts w:ascii="Times New Roman" w:hAnsi="Times New Roman"/>
                <w:sz w:val="24"/>
                <w:szCs w:val="28"/>
              </w:rPr>
              <w:t>акреплять умение изображать фигуру человека в движении, учить добиваться выразительности образа; закреплять приемы рисования карандашами.</w:t>
            </w:r>
          </w:p>
          <w:p w:rsidR="00937AFE" w:rsidRDefault="00937AFE" w:rsidP="00CE3231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1" w:type="dxa"/>
          </w:tcPr>
          <w:p w:rsidR="00937AFE" w:rsidRPr="009D106C" w:rsidRDefault="00937AFE" w:rsidP="00320F44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Т.С.Комарова - Занятия по изобразительной деятельности (стр. 105)</w:t>
            </w:r>
          </w:p>
          <w:p w:rsidR="00937AFE" w:rsidRDefault="00937AFE" w:rsidP="00320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AFE" w:rsidRPr="000C6A06" w:rsidTr="006B6CC4">
        <w:trPr>
          <w:trHeight w:val="1273"/>
        </w:trPr>
        <w:tc>
          <w:tcPr>
            <w:tcW w:w="851" w:type="dxa"/>
          </w:tcPr>
          <w:p w:rsidR="00937AFE" w:rsidRPr="00CE3231" w:rsidRDefault="00937AFE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943" w:type="dxa"/>
          </w:tcPr>
          <w:p w:rsidR="00937AFE" w:rsidRPr="00CE3231" w:rsidRDefault="00937AFE" w:rsidP="00320F44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CE3231">
              <w:rPr>
                <w:rFonts w:ascii="Times New Roman" w:hAnsi="Times New Roman"/>
                <w:b/>
                <w:sz w:val="24"/>
                <w:szCs w:val="28"/>
              </w:rPr>
              <w:t xml:space="preserve"> «Спасская башня Кремля»</w:t>
            </w:r>
          </w:p>
          <w:p w:rsidR="00937AFE" w:rsidRPr="00CE3231" w:rsidRDefault="00937AFE" w:rsidP="00320F44">
            <w:pPr>
              <w:rPr>
                <w:b/>
              </w:rPr>
            </w:pPr>
          </w:p>
          <w:p w:rsidR="00937AFE" w:rsidRPr="00CE3231" w:rsidRDefault="00937AFE" w:rsidP="00320F44">
            <w:pPr>
              <w:rPr>
                <w:b/>
              </w:rPr>
            </w:pPr>
          </w:p>
        </w:tc>
        <w:tc>
          <w:tcPr>
            <w:tcW w:w="8221" w:type="dxa"/>
          </w:tcPr>
          <w:p w:rsidR="00937AFE" w:rsidRPr="00937AFE" w:rsidRDefault="00937AFE" w:rsidP="00CE3231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учить передавать конструкцию башни, форму и пропорции частей, развивать глазомер, зрительно-двигвтельные координации, </w:t>
            </w:r>
            <w:r w:rsidR="00CE3231">
              <w:rPr>
                <w:rFonts w:ascii="Times New Roman" w:hAnsi="Times New Roman"/>
                <w:sz w:val="24"/>
                <w:szCs w:val="28"/>
              </w:rPr>
              <w:t>упражнять 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создании первичного карандашного наброска.</w:t>
            </w:r>
          </w:p>
        </w:tc>
        <w:tc>
          <w:tcPr>
            <w:tcW w:w="3261" w:type="dxa"/>
          </w:tcPr>
          <w:p w:rsidR="00937AFE" w:rsidRPr="000368B7" w:rsidRDefault="00937AFE" w:rsidP="00320F44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Т.С.Комарова – Занятия по изобразительной деятельности (стр. 103)</w:t>
            </w:r>
          </w:p>
          <w:p w:rsidR="00937AFE" w:rsidRPr="00FD4EB0" w:rsidRDefault="00937AFE" w:rsidP="00320F44"/>
        </w:tc>
      </w:tr>
      <w:tr w:rsidR="00937AFE" w:rsidRPr="000C6A06" w:rsidTr="006B6CC4">
        <w:trPr>
          <w:trHeight w:val="1515"/>
        </w:trPr>
        <w:tc>
          <w:tcPr>
            <w:tcW w:w="851" w:type="dxa"/>
          </w:tcPr>
          <w:p w:rsidR="00937AFE" w:rsidRPr="00CE3231" w:rsidRDefault="00937AFE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64</w:t>
            </w:r>
          </w:p>
        </w:tc>
        <w:tc>
          <w:tcPr>
            <w:tcW w:w="2943" w:type="dxa"/>
          </w:tcPr>
          <w:p w:rsidR="00937AFE" w:rsidRPr="00CE3231" w:rsidRDefault="00937AFE" w:rsidP="00320F44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CE3231">
              <w:rPr>
                <w:rFonts w:ascii="Times New Roman" w:hAnsi="Times New Roman"/>
                <w:b/>
                <w:sz w:val="24"/>
                <w:szCs w:val="28"/>
              </w:rPr>
              <w:t>Пригласительный билет родителям на празднование Дня Победы»</w:t>
            </w:r>
          </w:p>
          <w:p w:rsidR="00937AFE" w:rsidRPr="00CE3231" w:rsidRDefault="00937AFE" w:rsidP="00320F44">
            <w:pPr>
              <w:rPr>
                <w:b/>
              </w:rPr>
            </w:pPr>
          </w:p>
        </w:tc>
        <w:tc>
          <w:tcPr>
            <w:tcW w:w="8221" w:type="dxa"/>
          </w:tcPr>
          <w:p w:rsidR="00937AFE" w:rsidRDefault="00937AFE" w:rsidP="00CE3231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t>З</w:t>
            </w:r>
            <w:r>
              <w:rPr>
                <w:rFonts w:ascii="Times New Roman" w:hAnsi="Times New Roman"/>
                <w:sz w:val="24"/>
                <w:szCs w:val="28"/>
              </w:rPr>
              <w:t>акреплять умение детей задумывать содержание своей работы, упражнять в использовании знакомых способов работы ножницами; учить красиво подбирать цвета, развивать эстетические чувства.</w:t>
            </w:r>
          </w:p>
          <w:p w:rsidR="00937AFE" w:rsidRDefault="00937AFE" w:rsidP="00CE3231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1" w:type="dxa"/>
          </w:tcPr>
          <w:p w:rsidR="00937AFE" w:rsidRPr="009D106C" w:rsidRDefault="00937AFE" w:rsidP="00320F44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Т.С.Комарова - Занятия по изобразительной деятельности (стр. 102)</w:t>
            </w:r>
          </w:p>
          <w:p w:rsidR="00937AFE" w:rsidRDefault="00937AFE" w:rsidP="00320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AFE" w:rsidRPr="000C6A06" w:rsidTr="006B6CC4">
        <w:trPr>
          <w:trHeight w:val="1409"/>
        </w:trPr>
        <w:tc>
          <w:tcPr>
            <w:tcW w:w="851" w:type="dxa"/>
          </w:tcPr>
          <w:p w:rsidR="00937AFE" w:rsidRPr="00CE3231" w:rsidRDefault="00937AFE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943" w:type="dxa"/>
          </w:tcPr>
          <w:p w:rsidR="00937AFE" w:rsidRPr="00CE3231" w:rsidRDefault="00937AFE" w:rsidP="00320F44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CE3231">
              <w:rPr>
                <w:rFonts w:ascii="Times New Roman" w:hAnsi="Times New Roman"/>
                <w:b/>
                <w:sz w:val="24"/>
                <w:szCs w:val="28"/>
              </w:rPr>
              <w:t xml:space="preserve"> «Салют над городом в честь праздника Победы».</w:t>
            </w:r>
          </w:p>
          <w:p w:rsidR="00937AFE" w:rsidRPr="00CE3231" w:rsidRDefault="00937AFE" w:rsidP="00320F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937AFE" w:rsidRPr="00937AFE" w:rsidRDefault="00937AFE" w:rsidP="00CE3231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учить детей отражать в рисунке впечатления от праздника Победы; создавать композицию рисунка, располагая внизу дома или кремлевскую башню, а вверху – салют; развивать художественное творчество; воспитывать чувство гордости за Родину.</w:t>
            </w:r>
          </w:p>
        </w:tc>
        <w:tc>
          <w:tcPr>
            <w:tcW w:w="3261" w:type="dxa"/>
          </w:tcPr>
          <w:p w:rsidR="00937AFE" w:rsidRPr="000368B7" w:rsidRDefault="00937AFE" w:rsidP="00320F44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Т.С.Комарова – Занятия по изобразительной деятельности (стр. 106)</w:t>
            </w:r>
          </w:p>
          <w:p w:rsidR="00937AFE" w:rsidRDefault="00937AFE" w:rsidP="00320F44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937AFE" w:rsidRPr="00FD4EB0" w:rsidRDefault="00937AFE" w:rsidP="00320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AFE" w:rsidRPr="000C6A06" w:rsidTr="006B6CC4">
        <w:trPr>
          <w:trHeight w:val="1117"/>
        </w:trPr>
        <w:tc>
          <w:tcPr>
            <w:tcW w:w="851" w:type="dxa"/>
          </w:tcPr>
          <w:p w:rsidR="00937AFE" w:rsidRPr="00CE3231" w:rsidRDefault="00937AFE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2943" w:type="dxa"/>
          </w:tcPr>
          <w:p w:rsidR="00937AFE" w:rsidRPr="00CE3231" w:rsidRDefault="00937AFE" w:rsidP="00320F44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CE3231">
              <w:rPr>
                <w:rFonts w:ascii="Times New Roman" w:hAnsi="Times New Roman"/>
                <w:b/>
                <w:sz w:val="24"/>
                <w:szCs w:val="28"/>
              </w:rPr>
              <w:t xml:space="preserve"> «Картинки для игры «Радуга».</w:t>
            </w:r>
          </w:p>
          <w:p w:rsidR="00937AFE" w:rsidRPr="00CE3231" w:rsidRDefault="00937AFE" w:rsidP="00320F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937AFE" w:rsidRDefault="00937AFE" w:rsidP="00CE3231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учить детей создавать своими руками полезные вещи; формировать желание создавать коллективно полезные и красивые вещи; развивать эстетические чувства.</w:t>
            </w:r>
          </w:p>
          <w:p w:rsidR="00937AFE" w:rsidRDefault="00937AFE" w:rsidP="00CE3231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1" w:type="dxa"/>
          </w:tcPr>
          <w:p w:rsidR="00937AFE" w:rsidRPr="009D106C" w:rsidRDefault="00937AFE" w:rsidP="00320F44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Т.С.Комарова - Занятия по изобразительной деятельности (стр. 112)</w:t>
            </w:r>
          </w:p>
          <w:p w:rsidR="00937AFE" w:rsidRDefault="00937AFE" w:rsidP="00320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22C" w:rsidRPr="000C6A06" w:rsidTr="006B6CC4">
        <w:trPr>
          <w:trHeight w:val="835"/>
        </w:trPr>
        <w:tc>
          <w:tcPr>
            <w:tcW w:w="851" w:type="dxa"/>
          </w:tcPr>
          <w:p w:rsidR="002F622C" w:rsidRPr="00CE3231" w:rsidRDefault="002F622C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943" w:type="dxa"/>
          </w:tcPr>
          <w:p w:rsidR="002F622C" w:rsidRPr="00CE3231" w:rsidRDefault="002F622C" w:rsidP="00320F44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CE3231">
              <w:rPr>
                <w:rFonts w:ascii="Times New Roman" w:hAnsi="Times New Roman"/>
                <w:b/>
                <w:sz w:val="24"/>
                <w:szCs w:val="28"/>
              </w:rPr>
              <w:t xml:space="preserve"> «Роспись силуэтов гжельской посуды».</w:t>
            </w:r>
          </w:p>
          <w:p w:rsidR="002F622C" w:rsidRPr="00CE3231" w:rsidRDefault="002F622C" w:rsidP="00320F44">
            <w:pPr>
              <w:rPr>
                <w:b/>
              </w:rPr>
            </w:pPr>
          </w:p>
        </w:tc>
        <w:tc>
          <w:tcPr>
            <w:tcW w:w="8221" w:type="dxa"/>
          </w:tcPr>
          <w:p w:rsidR="002F622C" w:rsidRPr="002F622C" w:rsidRDefault="002F622C" w:rsidP="00CE3231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учить детей расписывать посуду, располагая узор по форме; развивать эстетическое восприятие произведений народного творчества; закреплять умение рисовать красками.</w:t>
            </w:r>
          </w:p>
        </w:tc>
        <w:tc>
          <w:tcPr>
            <w:tcW w:w="3261" w:type="dxa"/>
          </w:tcPr>
          <w:p w:rsidR="002F622C" w:rsidRPr="000368B7" w:rsidRDefault="002F622C" w:rsidP="00320F44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Т.С.Комарова – Занятия по изобразительной деятельности (стр. 108)</w:t>
            </w:r>
          </w:p>
          <w:p w:rsidR="002F622C" w:rsidRDefault="002F622C" w:rsidP="00320F44"/>
        </w:tc>
      </w:tr>
      <w:tr w:rsidR="002F622C" w:rsidRPr="000C6A06" w:rsidTr="006B6CC4">
        <w:trPr>
          <w:trHeight w:val="1515"/>
        </w:trPr>
        <w:tc>
          <w:tcPr>
            <w:tcW w:w="851" w:type="dxa"/>
          </w:tcPr>
          <w:p w:rsidR="002F622C" w:rsidRPr="00CE3231" w:rsidRDefault="002F622C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943" w:type="dxa"/>
          </w:tcPr>
          <w:p w:rsidR="002F622C" w:rsidRPr="00CE3231" w:rsidRDefault="002F622C" w:rsidP="00320F44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/>
                <w:b/>
                <w:sz w:val="24"/>
                <w:szCs w:val="24"/>
              </w:rPr>
              <w:t xml:space="preserve"> «Цветные страницы»</w:t>
            </w:r>
          </w:p>
          <w:p w:rsidR="002F622C" w:rsidRPr="00CE3231" w:rsidRDefault="002F622C" w:rsidP="00320F44">
            <w:pPr>
              <w:rPr>
                <w:b/>
              </w:rPr>
            </w:pPr>
          </w:p>
        </w:tc>
        <w:tc>
          <w:tcPr>
            <w:tcW w:w="8221" w:type="dxa"/>
          </w:tcPr>
          <w:p w:rsidR="002F622C" w:rsidRPr="00426FAB" w:rsidRDefault="002F622C" w:rsidP="00CE3231">
            <w:pPr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задумывать содержание своего рисунка в определенной цветовой гамме; добиваться образного решения своей темы; закреплять приемы рисования красками; развивать воображение, творчество.</w:t>
            </w:r>
          </w:p>
          <w:p w:rsidR="002F622C" w:rsidRDefault="002F622C" w:rsidP="00CE3231">
            <w:pPr>
              <w:jc w:val="both"/>
            </w:pPr>
          </w:p>
          <w:p w:rsidR="002F622C" w:rsidRDefault="002F622C" w:rsidP="00CE3231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1" w:type="dxa"/>
          </w:tcPr>
          <w:p w:rsidR="002F622C" w:rsidRDefault="002F622C" w:rsidP="00320F44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Т.С.Комарова – Занятия по изобразительной деятельности (стр. 113)</w:t>
            </w:r>
          </w:p>
          <w:p w:rsidR="002F622C" w:rsidRDefault="002F622C" w:rsidP="00320F44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2F622C" w:rsidRDefault="002F622C" w:rsidP="00320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22C" w:rsidRPr="000C6A06" w:rsidTr="006B6CC4">
        <w:trPr>
          <w:trHeight w:val="1411"/>
        </w:trPr>
        <w:tc>
          <w:tcPr>
            <w:tcW w:w="851" w:type="dxa"/>
          </w:tcPr>
          <w:p w:rsidR="002F622C" w:rsidRPr="00CE3231" w:rsidRDefault="002F622C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943" w:type="dxa"/>
          </w:tcPr>
          <w:p w:rsidR="002F622C" w:rsidRPr="00CE3231" w:rsidRDefault="002F622C" w:rsidP="00320F44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CE3231">
              <w:rPr>
                <w:b/>
              </w:rPr>
              <w:t>1</w:t>
            </w:r>
            <w:r w:rsidRPr="00CE3231">
              <w:rPr>
                <w:rFonts w:ascii="Times New Roman" w:hAnsi="Times New Roman"/>
                <w:b/>
                <w:sz w:val="24"/>
                <w:szCs w:val="28"/>
              </w:rPr>
              <w:t>«Цветут сады»</w:t>
            </w:r>
          </w:p>
          <w:p w:rsidR="002F622C" w:rsidRPr="00CE3231" w:rsidRDefault="002F622C" w:rsidP="00320F44">
            <w:pPr>
              <w:rPr>
                <w:b/>
              </w:rPr>
            </w:pPr>
          </w:p>
          <w:p w:rsidR="002F622C" w:rsidRPr="00CE3231" w:rsidRDefault="002F622C" w:rsidP="00320F44">
            <w:pPr>
              <w:rPr>
                <w:b/>
              </w:rPr>
            </w:pPr>
          </w:p>
          <w:p w:rsidR="002F622C" w:rsidRPr="00CE3231" w:rsidRDefault="002F622C" w:rsidP="00320F44">
            <w:pPr>
              <w:rPr>
                <w:b/>
              </w:rPr>
            </w:pPr>
          </w:p>
          <w:p w:rsidR="002F622C" w:rsidRPr="00CE3231" w:rsidRDefault="002F622C" w:rsidP="00320F44">
            <w:pPr>
              <w:rPr>
                <w:b/>
              </w:rPr>
            </w:pPr>
          </w:p>
        </w:tc>
        <w:tc>
          <w:tcPr>
            <w:tcW w:w="8221" w:type="dxa"/>
          </w:tcPr>
          <w:p w:rsidR="002F622C" w:rsidRPr="002F622C" w:rsidRDefault="002F622C" w:rsidP="00CE3231">
            <w:pPr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закреплять умение детей изображать картины природы, предавая ее характерные особенности; учить располагать изображения по всему листу; развивать умение рисовать разными красками; развивать эстетическое восприятие.</w:t>
            </w:r>
          </w:p>
        </w:tc>
        <w:tc>
          <w:tcPr>
            <w:tcW w:w="3261" w:type="dxa"/>
          </w:tcPr>
          <w:p w:rsidR="002F622C" w:rsidRPr="000368B7" w:rsidRDefault="002F622C" w:rsidP="00320F44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Т.С.Комарова – Занятия по изобразительной деятельности (стр. 109)</w:t>
            </w:r>
          </w:p>
          <w:p w:rsidR="002F622C" w:rsidRDefault="002F622C" w:rsidP="00320F44"/>
        </w:tc>
      </w:tr>
      <w:tr w:rsidR="002F622C" w:rsidRPr="000C6A06" w:rsidTr="006B6CC4">
        <w:trPr>
          <w:trHeight w:val="1515"/>
        </w:trPr>
        <w:tc>
          <w:tcPr>
            <w:tcW w:w="851" w:type="dxa"/>
          </w:tcPr>
          <w:p w:rsidR="002F622C" w:rsidRPr="00CE3231" w:rsidRDefault="002F622C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943" w:type="dxa"/>
          </w:tcPr>
          <w:p w:rsidR="002F622C" w:rsidRPr="00CE3231" w:rsidRDefault="002F622C" w:rsidP="00320F44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CE3231">
              <w:rPr>
                <w:rFonts w:ascii="Times New Roman" w:hAnsi="Times New Roman"/>
                <w:b/>
                <w:sz w:val="24"/>
                <w:szCs w:val="28"/>
              </w:rPr>
              <w:t xml:space="preserve"> «Бабочки летают над лугом»</w:t>
            </w:r>
          </w:p>
          <w:p w:rsidR="002F622C" w:rsidRPr="00CE3231" w:rsidRDefault="002F622C" w:rsidP="00320F44">
            <w:pPr>
              <w:rPr>
                <w:b/>
              </w:rPr>
            </w:pPr>
          </w:p>
        </w:tc>
        <w:tc>
          <w:tcPr>
            <w:tcW w:w="8221" w:type="dxa"/>
          </w:tcPr>
          <w:p w:rsidR="002F622C" w:rsidRDefault="002F622C" w:rsidP="00CE3231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учить отражать в рисунках несложный сюжет, передавая картины окружающей жизни; располагать изображения на широкой полосе; развивать цветовое восприятие; учить передавать контуры бабочек неотрывной линией; закреплять умение рисовать акварелью.</w:t>
            </w:r>
          </w:p>
          <w:p w:rsidR="002F622C" w:rsidRDefault="002F622C" w:rsidP="00CE3231">
            <w:pPr>
              <w:jc w:val="both"/>
            </w:pPr>
          </w:p>
        </w:tc>
        <w:tc>
          <w:tcPr>
            <w:tcW w:w="3261" w:type="dxa"/>
          </w:tcPr>
          <w:p w:rsidR="002F622C" w:rsidRPr="000368B7" w:rsidRDefault="002F622C" w:rsidP="00320F44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Т.С.Комарова – Занятия по изобразительной деятельности (стр. 103)</w:t>
            </w:r>
          </w:p>
          <w:p w:rsidR="002F622C" w:rsidRDefault="002F622C" w:rsidP="00320F44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2F622C" w:rsidRDefault="002F622C" w:rsidP="00320F44"/>
        </w:tc>
      </w:tr>
      <w:tr w:rsidR="00937AFE" w:rsidRPr="000C6A06" w:rsidTr="006B6CC4">
        <w:trPr>
          <w:trHeight w:val="1515"/>
        </w:trPr>
        <w:tc>
          <w:tcPr>
            <w:tcW w:w="851" w:type="dxa"/>
          </w:tcPr>
          <w:p w:rsidR="00937AFE" w:rsidRPr="00CE3231" w:rsidRDefault="002F622C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71.</w:t>
            </w:r>
          </w:p>
        </w:tc>
        <w:tc>
          <w:tcPr>
            <w:tcW w:w="2943" w:type="dxa"/>
          </w:tcPr>
          <w:p w:rsidR="00937AFE" w:rsidRPr="00CE3231" w:rsidRDefault="0096714F" w:rsidP="00320F44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CE3231">
              <w:rPr>
                <w:rFonts w:ascii="Times New Roman" w:hAnsi="Times New Roman"/>
                <w:b/>
                <w:sz w:val="24"/>
                <w:szCs w:val="28"/>
              </w:rPr>
              <w:t>Картинка для игры «Радуга»</w:t>
            </w:r>
          </w:p>
        </w:tc>
        <w:tc>
          <w:tcPr>
            <w:tcW w:w="8221" w:type="dxa"/>
          </w:tcPr>
          <w:p w:rsidR="00937AFE" w:rsidRDefault="0096714F" w:rsidP="00CE3231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Учить детей создавать своими руками полезные вещи. Развивать эстетические </w:t>
            </w:r>
            <w:r w:rsidR="00CE3231">
              <w:rPr>
                <w:rFonts w:ascii="Times New Roman" w:hAnsi="Times New Roman"/>
                <w:sz w:val="24"/>
                <w:szCs w:val="28"/>
              </w:rPr>
              <w:t>чувства: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чувство </w:t>
            </w:r>
            <w:r w:rsidR="00CE3231">
              <w:rPr>
                <w:rFonts w:ascii="Times New Roman" w:hAnsi="Times New Roman"/>
                <w:sz w:val="24"/>
                <w:szCs w:val="28"/>
              </w:rPr>
              <w:t>цвета,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пропорции, композиции. Формировать желание создавать коллективно полезные и красивые </w:t>
            </w:r>
            <w:r w:rsidR="00CE3231">
              <w:rPr>
                <w:rFonts w:ascii="Times New Roman" w:hAnsi="Times New Roman"/>
                <w:sz w:val="24"/>
                <w:szCs w:val="28"/>
              </w:rPr>
              <w:t>вещи. Учить</w:t>
            </w:r>
            <w:r w:rsidR="00B71310">
              <w:rPr>
                <w:rFonts w:ascii="Times New Roman" w:hAnsi="Times New Roman"/>
                <w:sz w:val="24"/>
                <w:szCs w:val="28"/>
              </w:rPr>
              <w:t xml:space="preserve"> радоваться созданному, рассматривать и оценивать коллективную работу</w:t>
            </w:r>
          </w:p>
        </w:tc>
        <w:tc>
          <w:tcPr>
            <w:tcW w:w="3261" w:type="dxa"/>
          </w:tcPr>
          <w:p w:rsidR="00B71310" w:rsidRPr="000368B7" w:rsidRDefault="00B71310" w:rsidP="00B71310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Т.С.Комарова – Занятия по изобразительной деятельности (стр. 112)</w:t>
            </w:r>
          </w:p>
          <w:p w:rsidR="00937AFE" w:rsidRDefault="00937AFE" w:rsidP="00320F44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AFE" w:rsidRPr="000C6A06" w:rsidTr="006B6CC4">
        <w:trPr>
          <w:trHeight w:val="1515"/>
        </w:trPr>
        <w:tc>
          <w:tcPr>
            <w:tcW w:w="851" w:type="dxa"/>
          </w:tcPr>
          <w:p w:rsidR="00937AFE" w:rsidRPr="00CE3231" w:rsidRDefault="002F622C" w:rsidP="00937A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943" w:type="dxa"/>
          </w:tcPr>
          <w:p w:rsidR="00937AFE" w:rsidRPr="00CE3231" w:rsidRDefault="00B71310" w:rsidP="00320F44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CE3231">
              <w:rPr>
                <w:rFonts w:ascii="Times New Roman" w:hAnsi="Times New Roman"/>
                <w:b/>
                <w:sz w:val="24"/>
                <w:szCs w:val="28"/>
              </w:rPr>
              <w:t>Цветные страницы</w:t>
            </w:r>
          </w:p>
        </w:tc>
        <w:tc>
          <w:tcPr>
            <w:tcW w:w="8221" w:type="dxa"/>
          </w:tcPr>
          <w:p w:rsidR="00937AFE" w:rsidRDefault="00B71310" w:rsidP="00CE3231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Учить детей задумывать с</w:t>
            </w:r>
            <w:r w:rsidR="003F3CD0">
              <w:rPr>
                <w:rFonts w:ascii="Times New Roman" w:hAnsi="Times New Roman"/>
                <w:sz w:val="24"/>
                <w:szCs w:val="28"/>
              </w:rPr>
              <w:t>одержание своего рисунка в определённой цветовой гамме и выдерживать это условие до конца. Развивать воображение и творчество</w:t>
            </w:r>
          </w:p>
        </w:tc>
        <w:tc>
          <w:tcPr>
            <w:tcW w:w="3261" w:type="dxa"/>
          </w:tcPr>
          <w:p w:rsidR="003F3CD0" w:rsidRPr="000368B7" w:rsidRDefault="003F3CD0" w:rsidP="003F3CD0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Т.С.Комарова – Занятия по изобразительной деятельности (стр. 113)</w:t>
            </w:r>
          </w:p>
          <w:p w:rsidR="00937AFE" w:rsidRDefault="00937AFE" w:rsidP="00320F44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29D5" w:rsidRDefault="00AF29D5" w:rsidP="00AF29D5">
      <w:pPr>
        <w:rPr>
          <w:rFonts w:ascii="Times New Roman" w:hAnsi="Times New Roman" w:cs="Times New Roman"/>
          <w:b/>
          <w:sz w:val="28"/>
          <w:szCs w:val="28"/>
        </w:rPr>
      </w:pPr>
    </w:p>
    <w:p w:rsidR="00AF29D5" w:rsidRDefault="00AF29D5" w:rsidP="00AF29D5">
      <w:pPr>
        <w:rPr>
          <w:rFonts w:ascii="Times New Roman" w:hAnsi="Times New Roman" w:cs="Times New Roman"/>
          <w:b/>
          <w:sz w:val="28"/>
          <w:szCs w:val="28"/>
        </w:rPr>
      </w:pPr>
    </w:p>
    <w:p w:rsidR="00AF29D5" w:rsidRDefault="00AF29D5" w:rsidP="00AF29D5">
      <w:pPr>
        <w:rPr>
          <w:rFonts w:ascii="Times New Roman" w:hAnsi="Times New Roman" w:cs="Times New Roman"/>
          <w:b/>
          <w:sz w:val="28"/>
          <w:szCs w:val="28"/>
        </w:rPr>
      </w:pPr>
    </w:p>
    <w:p w:rsidR="006B6CC4" w:rsidRDefault="006B6CC4" w:rsidP="00AF29D5">
      <w:pPr>
        <w:rPr>
          <w:rFonts w:ascii="Times New Roman" w:hAnsi="Times New Roman" w:cs="Times New Roman"/>
          <w:b/>
          <w:sz w:val="28"/>
          <w:szCs w:val="28"/>
        </w:rPr>
      </w:pPr>
    </w:p>
    <w:p w:rsidR="006B6CC4" w:rsidRDefault="006B6CC4" w:rsidP="00AF29D5">
      <w:pPr>
        <w:rPr>
          <w:rFonts w:ascii="Times New Roman" w:hAnsi="Times New Roman" w:cs="Times New Roman"/>
          <w:b/>
          <w:sz w:val="28"/>
          <w:szCs w:val="28"/>
        </w:rPr>
      </w:pPr>
    </w:p>
    <w:p w:rsidR="006B6CC4" w:rsidRDefault="006B6CC4" w:rsidP="00AF29D5">
      <w:pPr>
        <w:rPr>
          <w:rFonts w:ascii="Times New Roman" w:hAnsi="Times New Roman" w:cs="Times New Roman"/>
          <w:b/>
          <w:sz w:val="28"/>
          <w:szCs w:val="28"/>
        </w:rPr>
      </w:pPr>
    </w:p>
    <w:p w:rsidR="006B6CC4" w:rsidRDefault="006B6CC4" w:rsidP="00AF29D5">
      <w:pPr>
        <w:rPr>
          <w:rFonts w:ascii="Times New Roman" w:hAnsi="Times New Roman" w:cs="Times New Roman"/>
          <w:b/>
          <w:sz w:val="28"/>
          <w:szCs w:val="28"/>
        </w:rPr>
      </w:pPr>
    </w:p>
    <w:p w:rsidR="006B6CC4" w:rsidRDefault="006B6CC4" w:rsidP="00AF29D5">
      <w:pPr>
        <w:rPr>
          <w:rFonts w:ascii="Times New Roman" w:hAnsi="Times New Roman" w:cs="Times New Roman"/>
          <w:b/>
          <w:sz w:val="28"/>
          <w:szCs w:val="28"/>
        </w:rPr>
      </w:pPr>
    </w:p>
    <w:p w:rsidR="006B6CC4" w:rsidRDefault="006B6CC4" w:rsidP="00AF29D5">
      <w:pPr>
        <w:rPr>
          <w:rFonts w:ascii="Times New Roman" w:hAnsi="Times New Roman" w:cs="Times New Roman"/>
          <w:b/>
          <w:sz w:val="28"/>
          <w:szCs w:val="28"/>
        </w:rPr>
      </w:pPr>
    </w:p>
    <w:p w:rsidR="006B6CC4" w:rsidRDefault="006B6CC4" w:rsidP="00AF29D5">
      <w:pPr>
        <w:rPr>
          <w:rFonts w:ascii="Times New Roman" w:hAnsi="Times New Roman" w:cs="Times New Roman"/>
          <w:b/>
          <w:sz w:val="28"/>
          <w:szCs w:val="28"/>
        </w:rPr>
      </w:pPr>
    </w:p>
    <w:p w:rsidR="006B6CC4" w:rsidRDefault="006B6CC4" w:rsidP="00AF29D5">
      <w:pPr>
        <w:rPr>
          <w:rFonts w:ascii="Times New Roman" w:hAnsi="Times New Roman" w:cs="Times New Roman"/>
          <w:b/>
          <w:sz w:val="28"/>
          <w:szCs w:val="28"/>
        </w:rPr>
      </w:pPr>
    </w:p>
    <w:p w:rsidR="006B6CC4" w:rsidRDefault="006B6CC4" w:rsidP="006B6CC4">
      <w:pPr>
        <w:rPr>
          <w:rFonts w:ascii="Times New Roman" w:eastAsia="Calibri" w:hAnsi="Times New Roman" w:cs="Times New Roman"/>
          <w:b/>
          <w:sz w:val="24"/>
          <w:szCs w:val="28"/>
        </w:rPr>
      </w:pPr>
    </w:p>
    <w:p w:rsidR="00AF29D5" w:rsidRPr="00CE3231" w:rsidRDefault="00CE3231" w:rsidP="006B6CC4">
      <w:pPr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E3231">
        <w:rPr>
          <w:rFonts w:ascii="Times New Roman" w:eastAsia="Calibri" w:hAnsi="Times New Roman" w:cs="Times New Roman"/>
          <w:b/>
          <w:sz w:val="24"/>
          <w:szCs w:val="28"/>
        </w:rPr>
        <w:t>«Аппликация</w:t>
      </w:r>
      <w:r w:rsidR="00AF29D5" w:rsidRPr="00CE3231">
        <w:rPr>
          <w:rFonts w:ascii="Times New Roman" w:eastAsia="Calibri" w:hAnsi="Times New Roman" w:cs="Times New Roman"/>
          <w:b/>
          <w:sz w:val="24"/>
          <w:szCs w:val="28"/>
        </w:rPr>
        <w:t>»</w:t>
      </w:r>
    </w:p>
    <w:tbl>
      <w:tblPr>
        <w:tblStyle w:val="a6"/>
        <w:tblW w:w="15310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8221"/>
        <w:gridCol w:w="3295"/>
      </w:tblGrid>
      <w:tr w:rsidR="002F622C" w:rsidRPr="002F622C" w:rsidTr="004331C5">
        <w:tc>
          <w:tcPr>
            <w:tcW w:w="817" w:type="dxa"/>
          </w:tcPr>
          <w:p w:rsidR="002F622C" w:rsidRPr="00CE3231" w:rsidRDefault="002F622C" w:rsidP="00CE32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977" w:type="dxa"/>
          </w:tcPr>
          <w:p w:rsidR="002F622C" w:rsidRPr="00CE3231" w:rsidRDefault="002F622C" w:rsidP="00CE32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Тема ОД</w:t>
            </w:r>
          </w:p>
        </w:tc>
        <w:tc>
          <w:tcPr>
            <w:tcW w:w="8221" w:type="dxa"/>
          </w:tcPr>
          <w:p w:rsidR="002F622C" w:rsidRPr="00CE3231" w:rsidRDefault="002F622C" w:rsidP="00CE32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295" w:type="dxa"/>
          </w:tcPr>
          <w:p w:rsidR="002F622C" w:rsidRPr="00CE3231" w:rsidRDefault="002F622C" w:rsidP="00CE32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3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2F622C" w:rsidRPr="002F622C" w:rsidTr="004331C5">
        <w:tc>
          <w:tcPr>
            <w:tcW w:w="817" w:type="dxa"/>
          </w:tcPr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Аппликация </w:t>
            </w:r>
          </w:p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«На лесной полянке выросли грибы»</w:t>
            </w:r>
          </w:p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(мониторинг)</w:t>
            </w:r>
          </w:p>
        </w:tc>
        <w:tc>
          <w:tcPr>
            <w:tcW w:w="8221" w:type="dxa"/>
          </w:tcPr>
          <w:p w:rsidR="002F622C" w:rsidRPr="002F622C" w:rsidRDefault="002F622C" w:rsidP="006B6C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Развивать образные мышления; выявить умения вырезать предметы и их части округлой и овальной формы, упражнять в закруглении углов у прямоугольника, треугольника; учить вырезать большие и маленькие грибы по частям, составлять несложную красивую композицию.</w:t>
            </w:r>
          </w:p>
          <w:p w:rsidR="002F622C" w:rsidRPr="002F622C" w:rsidRDefault="002F622C" w:rsidP="006B6C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2F622C" w:rsidRPr="002F622C" w:rsidRDefault="002F622C" w:rsidP="002F6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Т.С.Комарова - Занятия по изобразительной деятельности (стр. 47)</w:t>
            </w:r>
          </w:p>
          <w:p w:rsidR="002F622C" w:rsidRPr="002F622C" w:rsidRDefault="002F622C" w:rsidP="002F6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2C" w:rsidRPr="002F622C" w:rsidRDefault="002F622C" w:rsidP="002F6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22C" w:rsidRPr="002F622C" w:rsidTr="004331C5">
        <w:tc>
          <w:tcPr>
            <w:tcW w:w="817" w:type="dxa"/>
          </w:tcPr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</w:p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«Огурцы и помидоры лежат на тарелке»</w:t>
            </w:r>
          </w:p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2F622C" w:rsidRPr="002F622C" w:rsidRDefault="002F622C" w:rsidP="006B6C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 обеих рук; продолжать закреплять умения вырезать предметы круглой и овальной формы из квадратов и прямоугольников, срезая углы способом закругления; закреплять умение аккуратно наклеивать изображения</w:t>
            </w:r>
          </w:p>
        </w:tc>
        <w:tc>
          <w:tcPr>
            <w:tcW w:w="3295" w:type="dxa"/>
          </w:tcPr>
          <w:p w:rsidR="002F622C" w:rsidRPr="002F622C" w:rsidRDefault="002F622C" w:rsidP="002F6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22C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- Занятия по изобразительной деятельности </w:t>
            </w:r>
          </w:p>
          <w:p w:rsidR="002F622C" w:rsidRPr="002F622C" w:rsidRDefault="002F622C" w:rsidP="002F6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(стр. 50)</w:t>
            </w:r>
          </w:p>
        </w:tc>
      </w:tr>
      <w:tr w:rsidR="002F622C" w:rsidRPr="002F622C" w:rsidTr="004331C5">
        <w:tc>
          <w:tcPr>
            <w:tcW w:w="817" w:type="dxa"/>
          </w:tcPr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</w:p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«Блюдо с фруктами и ягодами» (коллективная работа)</w:t>
            </w:r>
          </w:p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2F622C" w:rsidRPr="002F622C" w:rsidRDefault="004331C5" w:rsidP="006B6C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F622C" w:rsidRPr="002F622C">
              <w:rPr>
                <w:rFonts w:ascii="Times New Roman" w:hAnsi="Times New Roman" w:cs="Times New Roman"/>
                <w:sz w:val="24"/>
                <w:szCs w:val="24"/>
              </w:rPr>
              <w:t>родолжать закреплять умения вырезать предметы и их части округлой и овальной формы, учить детей делать ножницами на глаз небольшие выемки для передачи характерных особенностей предметов; закреплять приемы аккуратного наклеивания; формировать навыки коллективной работы; развивать чувство композиции.</w:t>
            </w:r>
          </w:p>
          <w:p w:rsidR="002F622C" w:rsidRPr="002F622C" w:rsidRDefault="002F622C" w:rsidP="006B6C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2F622C" w:rsidRPr="002F622C" w:rsidRDefault="002F622C" w:rsidP="002F6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Т.С.Комарова - Занятия по изобразительной деятельности</w:t>
            </w:r>
          </w:p>
          <w:p w:rsidR="002F622C" w:rsidRPr="002F622C" w:rsidRDefault="002F622C" w:rsidP="002F6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22C">
              <w:rPr>
                <w:rFonts w:ascii="Times New Roman" w:hAnsi="Times New Roman" w:cs="Times New Roman"/>
                <w:sz w:val="24"/>
                <w:szCs w:val="24"/>
              </w:rPr>
              <w:t xml:space="preserve"> (стр. 53)</w:t>
            </w:r>
          </w:p>
        </w:tc>
      </w:tr>
      <w:tr w:rsidR="002F622C" w:rsidRPr="002F622C" w:rsidTr="004331C5">
        <w:tc>
          <w:tcPr>
            <w:tcW w:w="817" w:type="dxa"/>
          </w:tcPr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«Наш любимый мишка и его друзья»</w:t>
            </w:r>
          </w:p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2F622C" w:rsidRPr="002F622C" w:rsidRDefault="004331C5" w:rsidP="006B6C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F622C" w:rsidRPr="002F622C">
              <w:rPr>
                <w:rFonts w:ascii="Times New Roman" w:hAnsi="Times New Roman" w:cs="Times New Roman"/>
                <w:sz w:val="24"/>
                <w:szCs w:val="24"/>
              </w:rPr>
              <w:t>чить детей создавать изображение любимой игрушки из частей, правильно предавая их форму и относительную величину</w:t>
            </w:r>
            <w:r w:rsidR="002F622C" w:rsidRPr="002F6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="002F622C" w:rsidRPr="002F622C">
              <w:rPr>
                <w:rFonts w:ascii="Times New Roman" w:hAnsi="Times New Roman" w:cs="Times New Roman"/>
                <w:sz w:val="24"/>
                <w:szCs w:val="24"/>
              </w:rPr>
              <w:t>закреплять умения вырезать части круглой и овальной формы, аккуратно наклеивать изображения, красиво располагать его на листе бумаги; развивать чувство композиции.</w:t>
            </w:r>
          </w:p>
          <w:p w:rsidR="002F622C" w:rsidRPr="002F622C" w:rsidRDefault="002F622C" w:rsidP="006B6C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2F622C" w:rsidRPr="002F622C" w:rsidRDefault="002F622C" w:rsidP="002F6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Т.С.Комарова - Занятия по изобразительной деятельности (стр. 55)</w:t>
            </w:r>
          </w:p>
          <w:p w:rsidR="002F622C" w:rsidRPr="002F622C" w:rsidRDefault="002F622C" w:rsidP="002F6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22C" w:rsidRPr="002F622C" w:rsidTr="004331C5">
        <w:tc>
          <w:tcPr>
            <w:tcW w:w="817" w:type="dxa"/>
          </w:tcPr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«Троллейбус»</w:t>
            </w:r>
          </w:p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2F622C" w:rsidRPr="002F622C" w:rsidRDefault="004331C5" w:rsidP="006B6C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F622C" w:rsidRPr="002F622C">
              <w:rPr>
                <w:rFonts w:ascii="Times New Roman" w:hAnsi="Times New Roman" w:cs="Times New Roman"/>
                <w:sz w:val="24"/>
                <w:szCs w:val="24"/>
              </w:rPr>
              <w:t>чить детей передавать характерные особенности формы троллейбуса (закругление углов вагона); закреплять умение разрезать полоску на одинаковые прямоугольники-окна, срезать углы, вырезать колеса из квадратов.</w:t>
            </w:r>
          </w:p>
        </w:tc>
        <w:tc>
          <w:tcPr>
            <w:tcW w:w="3295" w:type="dxa"/>
          </w:tcPr>
          <w:p w:rsidR="002F622C" w:rsidRPr="002F622C" w:rsidRDefault="002F622C" w:rsidP="002F6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Т.С.Комарова - Занятия по изобразительной деятельности (стр. 60)</w:t>
            </w:r>
          </w:p>
          <w:p w:rsidR="002F622C" w:rsidRPr="002F622C" w:rsidRDefault="002F622C" w:rsidP="002F6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2C" w:rsidRPr="002F622C" w:rsidRDefault="002F622C" w:rsidP="002F6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22C" w:rsidRPr="002F622C" w:rsidTr="004331C5">
        <w:tc>
          <w:tcPr>
            <w:tcW w:w="817" w:type="dxa"/>
          </w:tcPr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</w:p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«Машины едут по улице»</w:t>
            </w:r>
          </w:p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2F622C" w:rsidRPr="002F622C" w:rsidRDefault="004331C5" w:rsidP="006B6C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F622C" w:rsidRPr="002F622C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передавать форму и взаимное расположение частей разных </w:t>
            </w:r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машин; закреплять</w:t>
            </w:r>
            <w:r w:rsidR="002F622C" w:rsidRPr="002F622C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 приемы вырезания по прямой, по кругу; приемы аккуратного наклеивания; закреплять умение создавать коллективную композицию; развивать образное мышление, воображение.</w:t>
            </w:r>
          </w:p>
        </w:tc>
        <w:tc>
          <w:tcPr>
            <w:tcW w:w="3295" w:type="dxa"/>
          </w:tcPr>
          <w:p w:rsidR="002F622C" w:rsidRPr="002F622C" w:rsidRDefault="002F622C" w:rsidP="002F6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Т.С.Комарова - Занятия по изобразительной деятельности (стр. 68)</w:t>
            </w:r>
          </w:p>
          <w:p w:rsidR="002F622C" w:rsidRPr="002F622C" w:rsidRDefault="002F622C" w:rsidP="002F6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22C" w:rsidRPr="002F622C" w:rsidTr="004331C5">
        <w:tc>
          <w:tcPr>
            <w:tcW w:w="817" w:type="dxa"/>
          </w:tcPr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977" w:type="dxa"/>
          </w:tcPr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</w:p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«Большой и маленькие бокальчики»</w:t>
            </w:r>
          </w:p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2F622C" w:rsidRPr="002F622C" w:rsidRDefault="004331C5" w:rsidP="006B6C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F622C" w:rsidRPr="002F622C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вырезать симметричные предметы из бумаги, сложенной вдвое, срезая расширяющуюся к низу полоску; закреплять умение аккуратно наклеивать; вызвать желание дополнять композицию соответствующими предметами, деталями. </w:t>
            </w:r>
          </w:p>
          <w:p w:rsidR="002F622C" w:rsidRPr="002F622C" w:rsidRDefault="002F622C" w:rsidP="006B6C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2F622C" w:rsidRPr="002F622C" w:rsidRDefault="002F622C" w:rsidP="002F6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Т.С.Комарова - Занятия по изобразительной деятельности (стр. 73)</w:t>
            </w:r>
          </w:p>
          <w:p w:rsidR="002F622C" w:rsidRPr="002F622C" w:rsidRDefault="002F622C" w:rsidP="002F6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2C" w:rsidRPr="002F622C" w:rsidRDefault="002F622C" w:rsidP="002F6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22C" w:rsidRPr="002F622C" w:rsidTr="004331C5">
        <w:tc>
          <w:tcPr>
            <w:tcW w:w="817" w:type="dxa"/>
          </w:tcPr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«Новогодняя поздравительная открытка»</w:t>
            </w:r>
          </w:p>
        </w:tc>
        <w:tc>
          <w:tcPr>
            <w:tcW w:w="8221" w:type="dxa"/>
          </w:tcPr>
          <w:p w:rsidR="002F622C" w:rsidRPr="002F622C" w:rsidRDefault="004331C5" w:rsidP="006B6C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F622C" w:rsidRPr="002F622C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делать поздравительные открытки, подбирая и создавая соответствующее празднику изображение; продолжать учить  вырезать  одинаковые части из бумаги, сложенной гармошкой, а симметричные - из бумаги, сложенной вдвое, закреплять приемы вырезания и  наклеивать. </w:t>
            </w:r>
          </w:p>
          <w:p w:rsidR="002F622C" w:rsidRPr="002F622C" w:rsidRDefault="002F622C" w:rsidP="006B6C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2F622C" w:rsidRPr="002F622C" w:rsidRDefault="002F622C" w:rsidP="002F6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Т.С.Комарова - Занятия по изобразительной деятельности (стр. 75)</w:t>
            </w:r>
          </w:p>
          <w:p w:rsidR="002F622C" w:rsidRPr="002F622C" w:rsidRDefault="002F622C" w:rsidP="002F6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2C" w:rsidRPr="002F622C" w:rsidRDefault="002F622C" w:rsidP="002F6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22C" w:rsidRPr="002F622C" w:rsidTr="004331C5">
        <w:tc>
          <w:tcPr>
            <w:tcW w:w="817" w:type="dxa"/>
          </w:tcPr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«Петрушка на елке»</w:t>
            </w:r>
          </w:p>
        </w:tc>
        <w:tc>
          <w:tcPr>
            <w:tcW w:w="8221" w:type="dxa"/>
          </w:tcPr>
          <w:p w:rsidR="002F622C" w:rsidRPr="002F622C" w:rsidRDefault="002F622C" w:rsidP="006B6C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изображения из бумаги, закреплять умение вырезать части овальной формы; упражнять в вырезании симметричных частей одежды из бумаги; закреплять умение вырезать на глаз мелкие детали, аккуратно наклеивать изображения; развивать чувство цвета композиции.</w:t>
            </w:r>
          </w:p>
        </w:tc>
        <w:tc>
          <w:tcPr>
            <w:tcW w:w="3295" w:type="dxa"/>
          </w:tcPr>
          <w:p w:rsidR="002F622C" w:rsidRPr="002F622C" w:rsidRDefault="002F622C" w:rsidP="002F6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Т.С.Комарова - Занятия по изобразительной деятельности (стр. 79)</w:t>
            </w:r>
          </w:p>
          <w:p w:rsidR="002F622C" w:rsidRPr="002F622C" w:rsidRDefault="002F622C" w:rsidP="002F6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22C" w:rsidRPr="002F622C" w:rsidTr="004331C5">
        <w:tc>
          <w:tcPr>
            <w:tcW w:w="817" w:type="dxa"/>
          </w:tcPr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«Красивы рыбки в аквариуме» (коллективная композиция).</w:t>
            </w:r>
          </w:p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2F622C" w:rsidRPr="002F622C" w:rsidRDefault="004331C5" w:rsidP="006B6C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F622C" w:rsidRPr="002F622C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цветовое восприятие, чувство композиции, закреплять приемы вырезания </w:t>
            </w:r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и аккуратного</w:t>
            </w:r>
            <w:r w:rsidR="002F622C" w:rsidRPr="002F622C">
              <w:rPr>
                <w:rFonts w:ascii="Times New Roman" w:hAnsi="Times New Roman" w:cs="Times New Roman"/>
                <w:sz w:val="24"/>
                <w:szCs w:val="24"/>
              </w:rPr>
              <w:t xml:space="preserve"> наклеивания.</w:t>
            </w:r>
          </w:p>
        </w:tc>
        <w:tc>
          <w:tcPr>
            <w:tcW w:w="3295" w:type="dxa"/>
          </w:tcPr>
          <w:p w:rsidR="002F622C" w:rsidRPr="002F622C" w:rsidRDefault="002F622C" w:rsidP="002F6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22C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- Занятия по изобразительной деятельности </w:t>
            </w:r>
          </w:p>
          <w:p w:rsidR="002F622C" w:rsidRPr="002F622C" w:rsidRDefault="002F622C" w:rsidP="002F6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(стр. 83)</w:t>
            </w:r>
          </w:p>
        </w:tc>
      </w:tr>
      <w:tr w:rsidR="002F622C" w:rsidRPr="002F622C" w:rsidTr="004331C5">
        <w:trPr>
          <w:trHeight w:val="1291"/>
        </w:trPr>
        <w:tc>
          <w:tcPr>
            <w:tcW w:w="817" w:type="dxa"/>
          </w:tcPr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</w:p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«Матрос с сигнальными флажками»</w:t>
            </w:r>
          </w:p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2F622C" w:rsidRPr="002F622C" w:rsidRDefault="004331C5" w:rsidP="006B6C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F622C" w:rsidRPr="002F622C">
              <w:rPr>
                <w:rFonts w:ascii="Times New Roman" w:hAnsi="Times New Roman" w:cs="Times New Roman"/>
                <w:sz w:val="24"/>
                <w:szCs w:val="24"/>
              </w:rPr>
              <w:t xml:space="preserve">пражнять детей в изображении </w:t>
            </w:r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человека; в</w:t>
            </w:r>
            <w:r w:rsidR="002F622C" w:rsidRPr="002F622C">
              <w:rPr>
                <w:rFonts w:ascii="Times New Roman" w:hAnsi="Times New Roman" w:cs="Times New Roman"/>
                <w:sz w:val="24"/>
                <w:szCs w:val="24"/>
              </w:rPr>
              <w:t xml:space="preserve"> вырезании симметричных частей одежды из бумаги; учить передавать в аппликации простейшие движения фигуры человека, красиво ра</w:t>
            </w:r>
            <w:r w:rsidR="002F622C">
              <w:rPr>
                <w:rFonts w:ascii="Times New Roman" w:hAnsi="Times New Roman" w:cs="Times New Roman"/>
                <w:sz w:val="24"/>
                <w:szCs w:val="24"/>
              </w:rPr>
              <w:t>сполагать изображение на листе.</w:t>
            </w:r>
          </w:p>
        </w:tc>
        <w:tc>
          <w:tcPr>
            <w:tcW w:w="3295" w:type="dxa"/>
          </w:tcPr>
          <w:p w:rsidR="002F622C" w:rsidRPr="002F622C" w:rsidRDefault="002F622C" w:rsidP="002F6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Т.С.Комарова - Занятия по изобразительной деятельности (стр. 88)</w:t>
            </w:r>
          </w:p>
          <w:p w:rsidR="002F622C" w:rsidRPr="002F622C" w:rsidRDefault="002F622C" w:rsidP="002F6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22C" w:rsidRPr="002F622C" w:rsidTr="004331C5">
        <w:tc>
          <w:tcPr>
            <w:tcW w:w="817" w:type="dxa"/>
          </w:tcPr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Аппликация «Пароход»</w:t>
            </w:r>
          </w:p>
        </w:tc>
        <w:tc>
          <w:tcPr>
            <w:tcW w:w="8221" w:type="dxa"/>
          </w:tcPr>
          <w:p w:rsidR="002F622C" w:rsidRPr="002F622C" w:rsidRDefault="002F622C" w:rsidP="006B6C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образную картину, применяя полученные ранее навыки: срезание углов у прямоугольников, вырезывание других частей корабля и деталей разнообразной формы (круглой, прямоугольной и др.). Упражнять в вырезании одинаковых частей из бумаги, сложенной гармошкой. Закреплять умение красиво</w:t>
            </w:r>
          </w:p>
          <w:p w:rsidR="002F622C" w:rsidRPr="002F622C" w:rsidRDefault="002F622C" w:rsidP="006B6C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располагать изображения на листе. Развивать воображение.</w:t>
            </w:r>
          </w:p>
        </w:tc>
        <w:tc>
          <w:tcPr>
            <w:tcW w:w="3295" w:type="dxa"/>
          </w:tcPr>
          <w:p w:rsidR="002F622C" w:rsidRPr="002F622C" w:rsidRDefault="002F622C" w:rsidP="002F6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Т.С.Комарова - Занятия по изобразительной деятельности (стр. 90)</w:t>
            </w:r>
          </w:p>
          <w:p w:rsidR="002F622C" w:rsidRPr="002F622C" w:rsidRDefault="002F622C" w:rsidP="002F6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2C" w:rsidRPr="002F622C" w:rsidRDefault="002F622C" w:rsidP="002F6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22C" w:rsidRPr="002F622C" w:rsidTr="004331C5">
        <w:tc>
          <w:tcPr>
            <w:tcW w:w="817" w:type="dxa"/>
          </w:tcPr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«Сказочная птица»</w:t>
            </w:r>
          </w:p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2F622C" w:rsidRPr="002F622C" w:rsidRDefault="004331C5" w:rsidP="006B6C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F622C" w:rsidRPr="002F622C">
              <w:rPr>
                <w:rFonts w:ascii="Times New Roman" w:hAnsi="Times New Roman" w:cs="Times New Roman"/>
                <w:sz w:val="24"/>
                <w:szCs w:val="24"/>
              </w:rPr>
              <w:t>акреплять умение детей вырезать части предмета разной формы и составлять из них изображение; учить предавать образ сказо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чной птицы; Закреплять</w:t>
            </w:r>
            <w:r w:rsidR="002F622C" w:rsidRPr="002F622C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вырезать симметричные части </w:t>
            </w:r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из бумаги,</w:t>
            </w:r>
            <w:r w:rsidR="002F622C" w:rsidRPr="002F622C">
              <w:rPr>
                <w:rFonts w:ascii="Times New Roman" w:hAnsi="Times New Roman" w:cs="Times New Roman"/>
                <w:sz w:val="24"/>
                <w:szCs w:val="24"/>
              </w:rPr>
              <w:t xml:space="preserve"> сложенной вдвое; развивать воображение, творчество.</w:t>
            </w:r>
          </w:p>
          <w:p w:rsidR="002F622C" w:rsidRPr="002F622C" w:rsidRDefault="002F622C" w:rsidP="006B6C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2F622C" w:rsidRPr="002F622C" w:rsidRDefault="002F622C" w:rsidP="002F6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Т.С.Комарова - Занятия по изобразительной деятельности (стр. 96)</w:t>
            </w:r>
          </w:p>
          <w:p w:rsidR="002F622C" w:rsidRPr="002F622C" w:rsidRDefault="002F622C" w:rsidP="002F6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2C" w:rsidRPr="002F622C" w:rsidRDefault="002F622C" w:rsidP="002F6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22C" w:rsidRPr="002F622C" w:rsidTr="004331C5">
        <w:tc>
          <w:tcPr>
            <w:tcW w:w="817" w:type="dxa"/>
          </w:tcPr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2977" w:type="dxa"/>
          </w:tcPr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Аппликация «Вырежи</w:t>
            </w:r>
          </w:p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наклей какую хочешь картинку»</w:t>
            </w:r>
          </w:p>
        </w:tc>
        <w:tc>
          <w:tcPr>
            <w:tcW w:w="8221" w:type="dxa"/>
          </w:tcPr>
          <w:p w:rsidR="002F622C" w:rsidRPr="002F622C" w:rsidRDefault="002F622C" w:rsidP="006B6C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Учить детей задумывать несложный сюжет для передачи в аппликации. Закреплять усвоенные ранее приемы вырезывания. Учить выбирать наиболее интересные, выразительные работы, объяснять свой выбор. Воспитывать активность, самостоятельность, творчество.</w:t>
            </w:r>
          </w:p>
        </w:tc>
        <w:tc>
          <w:tcPr>
            <w:tcW w:w="3295" w:type="dxa"/>
          </w:tcPr>
          <w:p w:rsidR="002F622C" w:rsidRPr="002F622C" w:rsidRDefault="002F622C" w:rsidP="002F6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Т.С.Комарова - Занятия по изобразительной деятельности (стр. 98)</w:t>
            </w:r>
          </w:p>
          <w:p w:rsidR="002F622C" w:rsidRPr="002F622C" w:rsidRDefault="002F622C" w:rsidP="002F6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2C" w:rsidRPr="002F622C" w:rsidRDefault="002F622C" w:rsidP="002F6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22C" w:rsidRPr="002F622C" w:rsidTr="004331C5">
        <w:tc>
          <w:tcPr>
            <w:tcW w:w="817" w:type="dxa"/>
          </w:tcPr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977" w:type="dxa"/>
          </w:tcPr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«Наша новая кукла»</w:t>
            </w:r>
          </w:p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2F622C" w:rsidRPr="002F622C" w:rsidRDefault="004331C5" w:rsidP="006B6C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F622C" w:rsidRPr="002F622C">
              <w:rPr>
                <w:rFonts w:ascii="Times New Roman" w:hAnsi="Times New Roman" w:cs="Times New Roman"/>
                <w:sz w:val="24"/>
                <w:szCs w:val="24"/>
              </w:rPr>
              <w:t>акреплять умение детей создавать в аппликации образ куклы, предавая форму и пропорции частей тела; учить вырезать платье из бумаги, сложенной вдвое; упражнять в аккуратном вырезании и наклеивании.</w:t>
            </w:r>
          </w:p>
        </w:tc>
        <w:tc>
          <w:tcPr>
            <w:tcW w:w="3295" w:type="dxa"/>
          </w:tcPr>
          <w:p w:rsidR="002F622C" w:rsidRPr="002F622C" w:rsidRDefault="002F622C" w:rsidP="002F6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22C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- Занятия по изобразительной деятельности </w:t>
            </w:r>
          </w:p>
          <w:p w:rsidR="002F622C" w:rsidRPr="002F622C" w:rsidRDefault="002F622C" w:rsidP="002F6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(стр. 103)</w:t>
            </w:r>
          </w:p>
          <w:p w:rsidR="002F622C" w:rsidRPr="002F622C" w:rsidRDefault="002F622C" w:rsidP="002F6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22C" w:rsidRPr="002F622C" w:rsidTr="004331C5">
        <w:tc>
          <w:tcPr>
            <w:tcW w:w="817" w:type="dxa"/>
          </w:tcPr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977" w:type="dxa"/>
          </w:tcPr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«Поезд» </w:t>
            </w:r>
          </w:p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2F622C" w:rsidRPr="002F622C" w:rsidRDefault="004331C5" w:rsidP="004331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F622C" w:rsidRPr="002F622C">
              <w:rPr>
                <w:rFonts w:ascii="Times New Roman" w:hAnsi="Times New Roman" w:cs="Times New Roman"/>
                <w:sz w:val="24"/>
                <w:szCs w:val="24"/>
              </w:rPr>
              <w:t>акреплять умение детей вырезать основную часть предмета прямоугольной формы с характерными признаками, вырезать и наклеивать части разной формы; упражнять в вырезании предметов одинаковой формы из бумаги, сложенной гормошкой.</w:t>
            </w:r>
          </w:p>
          <w:p w:rsidR="002F622C" w:rsidRPr="002F622C" w:rsidRDefault="002F622C" w:rsidP="004331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2F622C" w:rsidRPr="002F622C" w:rsidRDefault="002F622C" w:rsidP="002F6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Т.С.Комарова - Занятия по изобразительной деятельности</w:t>
            </w:r>
          </w:p>
          <w:p w:rsidR="002F622C" w:rsidRPr="002F622C" w:rsidRDefault="002F622C" w:rsidP="002F6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22C">
              <w:rPr>
                <w:rFonts w:ascii="Times New Roman" w:hAnsi="Times New Roman" w:cs="Times New Roman"/>
                <w:sz w:val="24"/>
                <w:szCs w:val="24"/>
              </w:rPr>
              <w:t xml:space="preserve"> (стр. 105)</w:t>
            </w:r>
          </w:p>
          <w:p w:rsidR="002F622C" w:rsidRPr="002F622C" w:rsidRDefault="002F622C" w:rsidP="002F6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2C" w:rsidRPr="002F622C" w:rsidRDefault="002F622C" w:rsidP="002F6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22C" w:rsidRPr="002F622C" w:rsidTr="004331C5">
        <w:tc>
          <w:tcPr>
            <w:tcW w:w="817" w:type="dxa"/>
          </w:tcPr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977" w:type="dxa"/>
          </w:tcPr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«Весенний ковер»</w:t>
            </w:r>
          </w:p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2F622C" w:rsidRPr="002F622C" w:rsidRDefault="004331C5" w:rsidP="004331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F622C" w:rsidRPr="002F622C">
              <w:rPr>
                <w:rFonts w:ascii="Times New Roman" w:hAnsi="Times New Roman" w:cs="Times New Roman"/>
                <w:sz w:val="24"/>
                <w:szCs w:val="24"/>
              </w:rPr>
              <w:t>акреплять умение детей создавать части коллективной композиции; упражнять в симметричном расположении изображений на квадрате и полосе, в различных приемах вырезания; развивать эстетические чувства.</w:t>
            </w:r>
          </w:p>
        </w:tc>
        <w:tc>
          <w:tcPr>
            <w:tcW w:w="3295" w:type="dxa"/>
          </w:tcPr>
          <w:p w:rsidR="002F622C" w:rsidRPr="002F622C" w:rsidRDefault="002F622C" w:rsidP="002F6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Т.С.Комарова - Занятия по изобразительной деятельности</w:t>
            </w:r>
          </w:p>
          <w:p w:rsidR="002F622C" w:rsidRPr="002F622C" w:rsidRDefault="002F622C" w:rsidP="002F6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22C">
              <w:rPr>
                <w:rFonts w:ascii="Times New Roman" w:hAnsi="Times New Roman" w:cs="Times New Roman"/>
                <w:sz w:val="24"/>
                <w:szCs w:val="24"/>
              </w:rPr>
              <w:t xml:space="preserve"> (стр. 109)</w:t>
            </w:r>
          </w:p>
          <w:p w:rsidR="002F622C" w:rsidRPr="002F622C" w:rsidRDefault="002F622C" w:rsidP="002F6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22C" w:rsidRPr="002F622C" w:rsidTr="004331C5">
        <w:tc>
          <w:tcPr>
            <w:tcW w:w="817" w:type="dxa"/>
          </w:tcPr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977" w:type="dxa"/>
          </w:tcPr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Аппликация «Загадки»</w:t>
            </w:r>
          </w:p>
          <w:p w:rsidR="002F622C" w:rsidRPr="004331C5" w:rsidRDefault="002F622C" w:rsidP="002F6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(мониторинг)</w:t>
            </w:r>
          </w:p>
        </w:tc>
        <w:tc>
          <w:tcPr>
            <w:tcW w:w="8221" w:type="dxa"/>
          </w:tcPr>
          <w:p w:rsidR="002F622C" w:rsidRPr="002F622C" w:rsidRDefault="002F622C" w:rsidP="004331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Развивать образные представления, воображение и творчество. Выявить умения в создании изображений различных предметов из разных геометрических фигур, преобразовании фигур путем разрезания по прямой по диагонали на несколькочастей, умение составлять изображение по частям из разных фигур, эстетичность оформления работы.</w:t>
            </w:r>
          </w:p>
        </w:tc>
        <w:tc>
          <w:tcPr>
            <w:tcW w:w="3295" w:type="dxa"/>
          </w:tcPr>
          <w:p w:rsidR="002F622C" w:rsidRPr="002F622C" w:rsidRDefault="002F622C" w:rsidP="002F6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Т.С.Комарова - Занятия по изобразительной деятельности</w:t>
            </w:r>
          </w:p>
          <w:p w:rsidR="002F622C" w:rsidRPr="002F622C" w:rsidRDefault="002F622C" w:rsidP="002F6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22C">
              <w:rPr>
                <w:rFonts w:ascii="Times New Roman" w:hAnsi="Times New Roman" w:cs="Times New Roman"/>
                <w:sz w:val="24"/>
                <w:szCs w:val="24"/>
              </w:rPr>
              <w:t xml:space="preserve"> (стр. 112)</w:t>
            </w:r>
          </w:p>
          <w:p w:rsidR="002F622C" w:rsidRPr="002F622C" w:rsidRDefault="002F622C" w:rsidP="002F6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9D5" w:rsidRDefault="00AF29D5" w:rsidP="00AF29D5">
      <w:pPr>
        <w:rPr>
          <w:rFonts w:ascii="Times New Roman" w:hAnsi="Times New Roman" w:cs="Times New Roman"/>
          <w:sz w:val="24"/>
          <w:szCs w:val="24"/>
        </w:rPr>
      </w:pPr>
    </w:p>
    <w:p w:rsidR="004331C5" w:rsidRDefault="004331C5" w:rsidP="00AF29D5">
      <w:pPr>
        <w:rPr>
          <w:rFonts w:ascii="Times New Roman" w:hAnsi="Times New Roman" w:cs="Times New Roman"/>
          <w:sz w:val="24"/>
          <w:szCs w:val="24"/>
        </w:rPr>
      </w:pPr>
    </w:p>
    <w:p w:rsidR="004331C5" w:rsidRDefault="004331C5" w:rsidP="00AF29D5">
      <w:pPr>
        <w:rPr>
          <w:rFonts w:ascii="Times New Roman" w:hAnsi="Times New Roman" w:cs="Times New Roman"/>
          <w:sz w:val="24"/>
          <w:szCs w:val="24"/>
        </w:rPr>
      </w:pPr>
    </w:p>
    <w:p w:rsidR="004331C5" w:rsidRDefault="004331C5" w:rsidP="00AF29D5">
      <w:pPr>
        <w:rPr>
          <w:rFonts w:ascii="Times New Roman" w:hAnsi="Times New Roman" w:cs="Times New Roman"/>
          <w:sz w:val="24"/>
          <w:szCs w:val="24"/>
        </w:rPr>
      </w:pPr>
    </w:p>
    <w:p w:rsidR="004331C5" w:rsidRPr="000853B5" w:rsidRDefault="004331C5" w:rsidP="00AF29D5">
      <w:pPr>
        <w:rPr>
          <w:rFonts w:ascii="Times New Roman" w:hAnsi="Times New Roman" w:cs="Times New Roman"/>
          <w:sz w:val="24"/>
          <w:szCs w:val="24"/>
        </w:rPr>
      </w:pPr>
    </w:p>
    <w:p w:rsidR="002F622C" w:rsidRDefault="002F622C" w:rsidP="0069270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9270B" w:rsidRPr="002F622C" w:rsidRDefault="006B6CC4" w:rsidP="002F622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622C">
        <w:rPr>
          <w:rFonts w:ascii="Times New Roman" w:eastAsia="Calibri" w:hAnsi="Times New Roman" w:cs="Times New Roman"/>
          <w:b/>
          <w:sz w:val="24"/>
          <w:szCs w:val="24"/>
        </w:rPr>
        <w:t>«Лепка</w:t>
      </w:r>
      <w:r w:rsidR="0069270B" w:rsidRPr="002F622C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8221"/>
        <w:gridCol w:w="3295"/>
      </w:tblGrid>
      <w:tr w:rsidR="002F622C" w:rsidRPr="000853B5" w:rsidTr="006B6CC4">
        <w:tc>
          <w:tcPr>
            <w:tcW w:w="1101" w:type="dxa"/>
          </w:tcPr>
          <w:p w:rsidR="002F622C" w:rsidRPr="004331C5" w:rsidRDefault="002F622C" w:rsidP="00433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2F622C" w:rsidRPr="004331C5" w:rsidRDefault="002F622C" w:rsidP="00433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Тема ОД</w:t>
            </w:r>
          </w:p>
        </w:tc>
        <w:tc>
          <w:tcPr>
            <w:tcW w:w="8221" w:type="dxa"/>
          </w:tcPr>
          <w:p w:rsidR="002F622C" w:rsidRPr="004331C5" w:rsidRDefault="002F622C" w:rsidP="00433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295" w:type="dxa"/>
          </w:tcPr>
          <w:p w:rsidR="002F622C" w:rsidRPr="004331C5" w:rsidRDefault="002F622C" w:rsidP="00433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2F622C" w:rsidRPr="000853B5" w:rsidTr="006B6CC4">
        <w:tc>
          <w:tcPr>
            <w:tcW w:w="1101" w:type="dxa"/>
          </w:tcPr>
          <w:p w:rsidR="002F622C" w:rsidRPr="004331C5" w:rsidRDefault="002F622C" w:rsidP="00433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2F622C" w:rsidRPr="004331C5" w:rsidRDefault="002F622C" w:rsidP="002128A7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/>
                <w:b/>
                <w:sz w:val="24"/>
                <w:szCs w:val="24"/>
              </w:rPr>
              <w:t>Лепка «Грибы»</w:t>
            </w:r>
          </w:p>
          <w:p w:rsidR="002F622C" w:rsidRPr="004331C5" w:rsidRDefault="002F622C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2F622C" w:rsidRPr="004331C5" w:rsidRDefault="004331C5" w:rsidP="004331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F622C" w:rsidRPr="004331C5">
              <w:rPr>
                <w:rFonts w:ascii="Times New Roman" w:hAnsi="Times New Roman" w:cs="Times New Roman"/>
                <w:sz w:val="24"/>
                <w:szCs w:val="24"/>
              </w:rPr>
              <w:t>чить передавать в лепке некоторые характерные признаки: углубление, загнутые края шляпок грибов, утолщающиеся ножки, закреплять умение лепить предметы или их части круглой, овальной, дискообразной формы, пользуясь движением всей кисти и пальцев.</w:t>
            </w:r>
          </w:p>
          <w:p w:rsidR="002F622C" w:rsidRPr="004331C5" w:rsidRDefault="002F622C" w:rsidP="004331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2F622C" w:rsidRPr="00F96A8D" w:rsidRDefault="002F622C" w:rsidP="002128A7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Т.С.Комарова - Занятия по изобразительной деятельности (стр. 46)</w:t>
            </w:r>
          </w:p>
          <w:p w:rsidR="002F622C" w:rsidRPr="000853B5" w:rsidRDefault="002F622C" w:rsidP="0021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22C" w:rsidRPr="000853B5" w:rsidTr="006B6CC4">
        <w:tc>
          <w:tcPr>
            <w:tcW w:w="1101" w:type="dxa"/>
          </w:tcPr>
          <w:p w:rsidR="002F622C" w:rsidRPr="004331C5" w:rsidRDefault="002F622C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2F622C" w:rsidRPr="004331C5" w:rsidRDefault="002F622C" w:rsidP="002128A7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/>
                <w:b/>
                <w:sz w:val="24"/>
                <w:szCs w:val="24"/>
              </w:rPr>
              <w:t>Лепка «Вылепи какие хочешь овощи и фрукты для игры в магазин»</w:t>
            </w:r>
          </w:p>
          <w:p w:rsidR="002F622C" w:rsidRPr="004331C5" w:rsidRDefault="002F622C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(солёное тесто)</w:t>
            </w:r>
          </w:p>
        </w:tc>
        <w:tc>
          <w:tcPr>
            <w:tcW w:w="8221" w:type="dxa"/>
          </w:tcPr>
          <w:p w:rsidR="002F622C" w:rsidRPr="004331C5" w:rsidRDefault="004331C5" w:rsidP="004331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F622C" w:rsidRPr="004331C5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умение детей передавать в лепке форму разных овощей; учить сопоставлять форму овощей (фруктов) с геометрическими формами, находить сходства и различия; Учить </w:t>
            </w:r>
            <w:r w:rsidRPr="004331C5">
              <w:rPr>
                <w:rFonts w:ascii="Times New Roman" w:hAnsi="Times New Roman" w:cs="Times New Roman"/>
                <w:sz w:val="24"/>
                <w:szCs w:val="24"/>
              </w:rPr>
              <w:t>передавать в</w:t>
            </w:r>
            <w:r w:rsidR="002F622C" w:rsidRPr="004331C5">
              <w:rPr>
                <w:rFonts w:ascii="Times New Roman" w:hAnsi="Times New Roman" w:cs="Times New Roman"/>
                <w:sz w:val="24"/>
                <w:szCs w:val="24"/>
              </w:rPr>
              <w:t xml:space="preserve"> лепке характерные особенности каждого овоща, пользуясь приемами раскатывания, сглаживания пальцами, прищипывания, оттягивания.</w:t>
            </w:r>
          </w:p>
        </w:tc>
        <w:tc>
          <w:tcPr>
            <w:tcW w:w="3295" w:type="dxa"/>
          </w:tcPr>
          <w:p w:rsidR="002F622C" w:rsidRPr="00F96A8D" w:rsidRDefault="002F622C" w:rsidP="002128A7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Т.С.Комарова - Занятия по изобразительной деятельности (стр. 48)</w:t>
            </w:r>
          </w:p>
          <w:p w:rsidR="002F622C" w:rsidRPr="000853B5" w:rsidRDefault="002F622C" w:rsidP="0021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22C" w:rsidRPr="000853B5" w:rsidTr="006B6CC4">
        <w:tc>
          <w:tcPr>
            <w:tcW w:w="1101" w:type="dxa"/>
          </w:tcPr>
          <w:p w:rsidR="002F622C" w:rsidRPr="004331C5" w:rsidRDefault="002F622C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F622C" w:rsidRPr="004331C5" w:rsidRDefault="002F622C" w:rsidP="002128A7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/>
                <w:b/>
                <w:sz w:val="24"/>
                <w:szCs w:val="24"/>
              </w:rPr>
              <w:t>Лепка «красивые птички» (по мотивам народных дымковских игрушек)</w:t>
            </w:r>
          </w:p>
          <w:p w:rsidR="002F622C" w:rsidRPr="004331C5" w:rsidRDefault="002F622C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2F622C" w:rsidRPr="004331C5" w:rsidRDefault="004331C5" w:rsidP="004331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F622C" w:rsidRPr="004331C5">
              <w:rPr>
                <w:rFonts w:ascii="Times New Roman" w:hAnsi="Times New Roman" w:cs="Times New Roman"/>
                <w:sz w:val="24"/>
                <w:szCs w:val="24"/>
              </w:rPr>
              <w:t>азвивать эстетическое восприятие детей; вызывать положительное эмоциональное отношение к народным игрушкам; закреплять приемы лепки: раскатывание, оттягивание, сплющивание, прищипывание; развивать творчество.</w:t>
            </w:r>
          </w:p>
        </w:tc>
        <w:tc>
          <w:tcPr>
            <w:tcW w:w="3295" w:type="dxa"/>
          </w:tcPr>
          <w:p w:rsidR="002F622C" w:rsidRPr="00F96A8D" w:rsidRDefault="002F622C" w:rsidP="002128A7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Т.С.Комарова - Занятия по изобразительной деятельности (стр. 53)</w:t>
            </w:r>
          </w:p>
          <w:p w:rsidR="002F622C" w:rsidRPr="000853B5" w:rsidRDefault="002F622C" w:rsidP="0021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22C" w:rsidRPr="000853B5" w:rsidTr="006B6CC4">
        <w:tc>
          <w:tcPr>
            <w:tcW w:w="1101" w:type="dxa"/>
          </w:tcPr>
          <w:p w:rsidR="002F622C" w:rsidRPr="004331C5" w:rsidRDefault="002F622C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F622C" w:rsidRPr="004331C5" w:rsidRDefault="002F622C" w:rsidP="0021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Лепка «Козлик» (по</w:t>
            </w:r>
          </w:p>
          <w:p w:rsidR="002F622C" w:rsidRPr="004331C5" w:rsidRDefault="002F622C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мотивам дымковской игрушки)</w:t>
            </w:r>
          </w:p>
        </w:tc>
        <w:tc>
          <w:tcPr>
            <w:tcW w:w="8221" w:type="dxa"/>
          </w:tcPr>
          <w:p w:rsidR="002F622C" w:rsidRPr="004331C5" w:rsidRDefault="002F622C" w:rsidP="004331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лепить фигуру по народным</w:t>
            </w:r>
          </w:p>
          <w:p w:rsidR="002F622C" w:rsidRPr="004331C5" w:rsidRDefault="002F622C" w:rsidP="004331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sz w:val="24"/>
                <w:szCs w:val="24"/>
              </w:rPr>
              <w:t xml:space="preserve">(дымковским) мотивам; использовать прием раскатывания </w:t>
            </w:r>
            <w:r w:rsidR="004331C5">
              <w:rPr>
                <w:rFonts w:ascii="Times New Roman" w:hAnsi="Times New Roman" w:cs="Times New Roman"/>
                <w:sz w:val="24"/>
                <w:szCs w:val="24"/>
              </w:rPr>
              <w:t>столбика, сгибания его и разре</w:t>
            </w:r>
            <w:r w:rsidRPr="004331C5">
              <w:rPr>
                <w:rFonts w:ascii="Times New Roman" w:hAnsi="Times New Roman" w:cs="Times New Roman"/>
                <w:sz w:val="24"/>
                <w:szCs w:val="24"/>
              </w:rPr>
              <w:t xml:space="preserve">зания стекой с двух </w:t>
            </w:r>
            <w:r w:rsidR="004331C5" w:rsidRPr="004331C5">
              <w:rPr>
                <w:rFonts w:ascii="Times New Roman" w:hAnsi="Times New Roman" w:cs="Times New Roman"/>
                <w:sz w:val="24"/>
                <w:szCs w:val="24"/>
              </w:rPr>
              <w:t>концов (</w:t>
            </w:r>
            <w:r w:rsidRPr="004331C5">
              <w:rPr>
                <w:rFonts w:ascii="Times New Roman" w:hAnsi="Times New Roman" w:cs="Times New Roman"/>
                <w:sz w:val="24"/>
                <w:szCs w:val="24"/>
              </w:rPr>
              <w:t>так лепятся ноги). Развивать эстетическое восприятие.</w:t>
            </w:r>
          </w:p>
        </w:tc>
        <w:tc>
          <w:tcPr>
            <w:tcW w:w="3295" w:type="dxa"/>
          </w:tcPr>
          <w:p w:rsidR="002F622C" w:rsidRPr="00F96A8D" w:rsidRDefault="002F622C" w:rsidP="002128A7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Т.С.Комарова - Занятия по изобразительной деятельности (стр. 56)</w:t>
            </w:r>
          </w:p>
          <w:p w:rsidR="002F622C" w:rsidRPr="000853B5" w:rsidRDefault="002F622C" w:rsidP="0021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22C" w:rsidRPr="000853B5" w:rsidTr="006B6CC4">
        <w:tc>
          <w:tcPr>
            <w:tcW w:w="1101" w:type="dxa"/>
          </w:tcPr>
          <w:p w:rsidR="002F622C" w:rsidRPr="004331C5" w:rsidRDefault="002F622C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F622C" w:rsidRPr="004331C5" w:rsidRDefault="002F622C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/>
                <w:b/>
                <w:sz w:val="24"/>
                <w:szCs w:val="24"/>
              </w:rPr>
              <w:t>Лепка «Олешек»</w:t>
            </w:r>
          </w:p>
        </w:tc>
        <w:tc>
          <w:tcPr>
            <w:tcW w:w="8221" w:type="dxa"/>
          </w:tcPr>
          <w:p w:rsidR="002F622C" w:rsidRPr="004331C5" w:rsidRDefault="004331C5" w:rsidP="004331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F622C" w:rsidRPr="004331C5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создавать изображение по мотивам дымковских игрушек, лепить фигуру из целого куска, передавая форму отдельных частей приемом </w:t>
            </w:r>
            <w:r w:rsidRPr="004331C5">
              <w:rPr>
                <w:rFonts w:ascii="Times New Roman" w:hAnsi="Times New Roman" w:cs="Times New Roman"/>
                <w:sz w:val="24"/>
                <w:szCs w:val="24"/>
              </w:rPr>
              <w:t>вытягивания, развивать</w:t>
            </w:r>
            <w:r w:rsidR="002F622C" w:rsidRPr="004331C5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восприятие. </w:t>
            </w:r>
          </w:p>
          <w:p w:rsidR="002F622C" w:rsidRPr="004331C5" w:rsidRDefault="002F622C" w:rsidP="004331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2F622C" w:rsidRPr="009D106C" w:rsidRDefault="002F622C" w:rsidP="002128A7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Т.С.Комарова - Занятия по изобразительной деятельности (стр. 64)</w:t>
            </w:r>
          </w:p>
          <w:p w:rsidR="002F622C" w:rsidRPr="000853B5" w:rsidRDefault="002F622C" w:rsidP="0021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22C" w:rsidRPr="000853B5" w:rsidTr="006B6CC4">
        <w:tc>
          <w:tcPr>
            <w:tcW w:w="1101" w:type="dxa"/>
          </w:tcPr>
          <w:p w:rsidR="002F622C" w:rsidRPr="004331C5" w:rsidRDefault="002F622C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2F622C" w:rsidRPr="004331C5" w:rsidRDefault="002F622C" w:rsidP="002128A7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/>
                <w:b/>
                <w:sz w:val="24"/>
                <w:szCs w:val="24"/>
              </w:rPr>
              <w:t>Лепка «Вылепи свою любимую игрушку»</w:t>
            </w:r>
          </w:p>
          <w:p w:rsidR="002F622C" w:rsidRPr="004331C5" w:rsidRDefault="002F622C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2F622C" w:rsidRPr="004331C5" w:rsidRDefault="004331C5" w:rsidP="004331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F622C" w:rsidRPr="004331C5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создавать в лепке образ любимой игрушки; закреплять разнообразные приемы лепки ладошками и пальцами; воспитывать стремление доводить начатое до </w:t>
            </w:r>
            <w:r w:rsidRPr="004331C5">
              <w:rPr>
                <w:rFonts w:ascii="Times New Roman" w:hAnsi="Times New Roman" w:cs="Times New Roman"/>
                <w:sz w:val="24"/>
                <w:szCs w:val="24"/>
              </w:rPr>
              <w:t>конца...</w:t>
            </w:r>
          </w:p>
          <w:p w:rsidR="002F622C" w:rsidRPr="004331C5" w:rsidRDefault="002F622C" w:rsidP="004331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2F622C" w:rsidRPr="009D106C" w:rsidRDefault="002F622C" w:rsidP="002128A7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Т.С.Комарова - Занятия по изобразительной деятельности (стр. 66)</w:t>
            </w:r>
          </w:p>
          <w:p w:rsidR="002F622C" w:rsidRPr="000853B5" w:rsidRDefault="002F622C" w:rsidP="0021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22C" w:rsidRPr="000853B5" w:rsidTr="006B6CC4">
        <w:tc>
          <w:tcPr>
            <w:tcW w:w="1101" w:type="dxa"/>
          </w:tcPr>
          <w:p w:rsidR="002F622C" w:rsidRPr="004331C5" w:rsidRDefault="002F622C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693" w:type="dxa"/>
          </w:tcPr>
          <w:p w:rsidR="002F622C" w:rsidRPr="004331C5" w:rsidRDefault="002F622C" w:rsidP="002128A7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/>
                <w:b/>
                <w:sz w:val="24"/>
                <w:szCs w:val="24"/>
              </w:rPr>
              <w:t>Лепка «Котенок»</w:t>
            </w:r>
          </w:p>
          <w:p w:rsidR="002F622C" w:rsidRPr="004331C5" w:rsidRDefault="002F622C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2F622C" w:rsidRPr="004331C5" w:rsidRDefault="004331C5" w:rsidP="004331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F622C" w:rsidRPr="004331C5">
              <w:rPr>
                <w:rFonts w:ascii="Times New Roman" w:hAnsi="Times New Roman" w:cs="Times New Roman"/>
                <w:sz w:val="24"/>
                <w:szCs w:val="24"/>
              </w:rPr>
              <w:t>чить детей создавать в лепке образ животного; умение лепить фигурку животного по частям, используя разные приемы: раскатывание, оттягивание, соединение, сглаживание; учит передавать в лепке позу котенка.</w:t>
            </w:r>
          </w:p>
        </w:tc>
        <w:tc>
          <w:tcPr>
            <w:tcW w:w="3295" w:type="dxa"/>
          </w:tcPr>
          <w:p w:rsidR="002F622C" w:rsidRPr="004331C5" w:rsidRDefault="002F622C" w:rsidP="004331C5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Т.С.Комарова - Занятия по изобразительной деятельности (стр. 71)</w:t>
            </w:r>
          </w:p>
        </w:tc>
      </w:tr>
      <w:tr w:rsidR="002F622C" w:rsidRPr="000853B5" w:rsidTr="006B6CC4">
        <w:tc>
          <w:tcPr>
            <w:tcW w:w="1101" w:type="dxa"/>
          </w:tcPr>
          <w:p w:rsidR="002F622C" w:rsidRPr="004331C5" w:rsidRDefault="002F622C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2F622C" w:rsidRPr="004331C5" w:rsidRDefault="002F622C" w:rsidP="002128A7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/>
                <w:b/>
                <w:sz w:val="24"/>
                <w:szCs w:val="24"/>
              </w:rPr>
              <w:t>Лепка «Девочка в зимней шубе»</w:t>
            </w:r>
          </w:p>
          <w:p w:rsidR="002F622C" w:rsidRPr="004331C5" w:rsidRDefault="002F622C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2F622C" w:rsidRPr="004331C5" w:rsidRDefault="004331C5" w:rsidP="004331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F622C" w:rsidRPr="004331C5">
              <w:rPr>
                <w:rFonts w:ascii="Times New Roman" w:hAnsi="Times New Roman" w:cs="Times New Roman"/>
                <w:sz w:val="24"/>
                <w:szCs w:val="24"/>
              </w:rPr>
              <w:t>чить детей лепить фигуру человека, правильно передавая форму одежды, частей тела; соблюдая пропорции, используя разные приемы: раскатывание, оттягивание, соединение, сглаживание</w:t>
            </w:r>
          </w:p>
        </w:tc>
        <w:tc>
          <w:tcPr>
            <w:tcW w:w="3295" w:type="dxa"/>
          </w:tcPr>
          <w:p w:rsidR="002F622C" w:rsidRPr="00062557" w:rsidRDefault="002F622C" w:rsidP="002128A7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Т.С.Комарова - Занятия по изобразительной деятельности (стр. 74)</w:t>
            </w:r>
          </w:p>
          <w:p w:rsidR="002F622C" w:rsidRPr="000853B5" w:rsidRDefault="002F622C" w:rsidP="0021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22C" w:rsidRPr="000853B5" w:rsidTr="006B6CC4">
        <w:tc>
          <w:tcPr>
            <w:tcW w:w="1101" w:type="dxa"/>
          </w:tcPr>
          <w:p w:rsidR="002F622C" w:rsidRPr="004331C5" w:rsidRDefault="002F622C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2F622C" w:rsidRPr="004331C5" w:rsidRDefault="002F622C" w:rsidP="002128A7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/>
                <w:b/>
                <w:sz w:val="24"/>
                <w:szCs w:val="24"/>
              </w:rPr>
              <w:t>Лепка «Снегурочка»</w:t>
            </w:r>
          </w:p>
          <w:p w:rsidR="002F622C" w:rsidRPr="004331C5" w:rsidRDefault="002F622C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2F622C" w:rsidRPr="004331C5" w:rsidRDefault="004331C5" w:rsidP="004331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F622C" w:rsidRPr="004331C5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передавать в лепке образ Снегурочки; закреплять умение лепить фигуру </w:t>
            </w:r>
            <w:r w:rsidRPr="004331C5">
              <w:rPr>
                <w:rFonts w:ascii="Times New Roman" w:hAnsi="Times New Roman" w:cs="Times New Roman"/>
                <w:sz w:val="24"/>
                <w:szCs w:val="24"/>
              </w:rPr>
              <w:t>человека; упражнять</w:t>
            </w:r>
            <w:r w:rsidR="002F622C" w:rsidRPr="004331C5">
              <w:rPr>
                <w:rFonts w:ascii="Times New Roman" w:hAnsi="Times New Roman" w:cs="Times New Roman"/>
                <w:sz w:val="24"/>
                <w:szCs w:val="24"/>
              </w:rPr>
              <w:t xml:space="preserve"> в приемах лепки: раскатывание, оттягивание, соединение, сглаживание; учить оценивать свои работы.</w:t>
            </w:r>
          </w:p>
        </w:tc>
        <w:tc>
          <w:tcPr>
            <w:tcW w:w="3295" w:type="dxa"/>
          </w:tcPr>
          <w:p w:rsidR="002F622C" w:rsidRPr="004331C5" w:rsidRDefault="002F622C" w:rsidP="004331C5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Т.С.Комарова - Занятия по изобразительной деятельности (стр. 78)</w:t>
            </w:r>
          </w:p>
        </w:tc>
      </w:tr>
      <w:tr w:rsidR="002F622C" w:rsidRPr="000853B5" w:rsidTr="006B6CC4">
        <w:tc>
          <w:tcPr>
            <w:tcW w:w="1101" w:type="dxa"/>
          </w:tcPr>
          <w:p w:rsidR="002F622C" w:rsidRPr="004331C5" w:rsidRDefault="002F622C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2F622C" w:rsidRPr="004331C5" w:rsidRDefault="002F622C" w:rsidP="002128A7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/>
                <w:b/>
                <w:sz w:val="24"/>
                <w:szCs w:val="24"/>
              </w:rPr>
              <w:t>Лепка «Зайчик»</w:t>
            </w:r>
          </w:p>
          <w:p w:rsidR="002F622C" w:rsidRPr="004331C5" w:rsidRDefault="002F622C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2F622C" w:rsidRPr="004331C5" w:rsidRDefault="004331C5" w:rsidP="004331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F622C" w:rsidRPr="004331C5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умение лепить животных, предавая форму строение и величину частей; упражнять в применении </w:t>
            </w:r>
            <w:r w:rsidRPr="004331C5">
              <w:rPr>
                <w:rFonts w:ascii="Times New Roman" w:hAnsi="Times New Roman" w:cs="Times New Roman"/>
                <w:sz w:val="24"/>
                <w:szCs w:val="24"/>
              </w:rPr>
              <w:t>разнообразных приемов</w:t>
            </w:r>
            <w:r w:rsidR="002F622C" w:rsidRPr="004331C5">
              <w:rPr>
                <w:rFonts w:ascii="Times New Roman" w:hAnsi="Times New Roman" w:cs="Times New Roman"/>
                <w:sz w:val="24"/>
                <w:szCs w:val="24"/>
              </w:rPr>
              <w:t xml:space="preserve"> ленки: раскатывание, оттягивание, соединение, сглаживание, учить передавать простые движения.</w:t>
            </w:r>
          </w:p>
        </w:tc>
        <w:tc>
          <w:tcPr>
            <w:tcW w:w="3295" w:type="dxa"/>
          </w:tcPr>
          <w:p w:rsidR="002F622C" w:rsidRPr="004331C5" w:rsidRDefault="002F622C" w:rsidP="004331C5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Т.С.Комарова - Занятия по изобразительной деятельности (стр. 80)</w:t>
            </w:r>
          </w:p>
        </w:tc>
      </w:tr>
      <w:tr w:rsidR="002F622C" w:rsidRPr="000853B5" w:rsidTr="006B6CC4">
        <w:trPr>
          <w:trHeight w:val="847"/>
        </w:trPr>
        <w:tc>
          <w:tcPr>
            <w:tcW w:w="1101" w:type="dxa"/>
          </w:tcPr>
          <w:p w:rsidR="002F622C" w:rsidRPr="004331C5" w:rsidRDefault="002F622C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2F622C" w:rsidRPr="004331C5" w:rsidRDefault="002F622C" w:rsidP="002128A7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/>
                <w:b/>
                <w:sz w:val="24"/>
                <w:szCs w:val="24"/>
              </w:rPr>
              <w:t>Лепка «Щенок»</w:t>
            </w:r>
          </w:p>
          <w:p w:rsidR="002F622C" w:rsidRPr="004331C5" w:rsidRDefault="002F622C" w:rsidP="002128A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2F622C" w:rsidRPr="004331C5" w:rsidRDefault="004331C5" w:rsidP="004331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F622C" w:rsidRPr="004331C5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изображать собак, щенят передавая их характерные </w:t>
            </w:r>
            <w:r w:rsidRPr="004331C5">
              <w:rPr>
                <w:rFonts w:ascii="Times New Roman" w:hAnsi="Times New Roman" w:cs="Times New Roman"/>
                <w:sz w:val="24"/>
                <w:szCs w:val="24"/>
              </w:rPr>
              <w:t>особенности; упражнять</w:t>
            </w:r>
            <w:r w:rsidR="002F622C" w:rsidRPr="004331C5">
              <w:rPr>
                <w:rFonts w:ascii="Times New Roman" w:hAnsi="Times New Roman" w:cs="Times New Roman"/>
                <w:sz w:val="24"/>
                <w:szCs w:val="24"/>
              </w:rPr>
              <w:t xml:space="preserve"> в приемах лепки: раскатывание, оттягивание, соединение, сглаживание.</w:t>
            </w:r>
          </w:p>
        </w:tc>
        <w:tc>
          <w:tcPr>
            <w:tcW w:w="3295" w:type="dxa"/>
          </w:tcPr>
          <w:p w:rsidR="002F622C" w:rsidRPr="004331C5" w:rsidRDefault="002F622C" w:rsidP="004331C5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Т.С.Комарова - Занятия по изобразительной деятельности (стр. 86)</w:t>
            </w:r>
          </w:p>
        </w:tc>
      </w:tr>
      <w:tr w:rsidR="002F622C" w:rsidRPr="000853B5" w:rsidTr="006B6CC4">
        <w:trPr>
          <w:trHeight w:val="1165"/>
        </w:trPr>
        <w:tc>
          <w:tcPr>
            <w:tcW w:w="1101" w:type="dxa"/>
          </w:tcPr>
          <w:p w:rsidR="002F622C" w:rsidRPr="004331C5" w:rsidRDefault="002F622C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2F622C" w:rsidRPr="004331C5" w:rsidRDefault="002F622C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/>
                <w:b/>
                <w:sz w:val="24"/>
                <w:szCs w:val="24"/>
              </w:rPr>
              <w:t>Лепка по замыслу</w:t>
            </w:r>
          </w:p>
        </w:tc>
        <w:tc>
          <w:tcPr>
            <w:tcW w:w="8221" w:type="dxa"/>
          </w:tcPr>
          <w:p w:rsidR="002F622C" w:rsidRPr="004331C5" w:rsidRDefault="004331C5" w:rsidP="004331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F622C" w:rsidRPr="004331C5">
              <w:rPr>
                <w:rFonts w:ascii="Times New Roman" w:hAnsi="Times New Roman" w:cs="Times New Roman"/>
                <w:sz w:val="24"/>
                <w:szCs w:val="24"/>
              </w:rPr>
              <w:t>азвивать умение детей самостоятельно задумывать содержание своей работы и доводить замысел до конца, используя разнообразные приемы лепки.</w:t>
            </w:r>
          </w:p>
        </w:tc>
        <w:tc>
          <w:tcPr>
            <w:tcW w:w="3295" w:type="dxa"/>
          </w:tcPr>
          <w:p w:rsidR="002F622C" w:rsidRPr="004331C5" w:rsidRDefault="002F622C" w:rsidP="004331C5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Т.С.Комарова - Занятия по изобразительной деятельности (стр. 92)</w:t>
            </w:r>
          </w:p>
        </w:tc>
      </w:tr>
      <w:tr w:rsidR="002F622C" w:rsidRPr="000853B5" w:rsidTr="006B6CC4">
        <w:tc>
          <w:tcPr>
            <w:tcW w:w="1101" w:type="dxa"/>
          </w:tcPr>
          <w:p w:rsidR="002F622C" w:rsidRPr="004331C5" w:rsidRDefault="002F622C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2F622C" w:rsidRPr="004331C5" w:rsidRDefault="002F622C" w:rsidP="002128A7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/>
                <w:b/>
                <w:sz w:val="24"/>
                <w:szCs w:val="24"/>
              </w:rPr>
              <w:t>Лепка «Кувшинчик»</w:t>
            </w:r>
          </w:p>
          <w:p w:rsidR="002F622C" w:rsidRPr="004331C5" w:rsidRDefault="002F622C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2F622C" w:rsidRPr="004331C5" w:rsidRDefault="004331C5" w:rsidP="004331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F622C" w:rsidRPr="004331C5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создавать изображение посуды из целого куска ленточным </w:t>
            </w:r>
            <w:r w:rsidRPr="004331C5">
              <w:rPr>
                <w:rFonts w:ascii="Times New Roman" w:hAnsi="Times New Roman" w:cs="Times New Roman"/>
                <w:sz w:val="24"/>
                <w:szCs w:val="24"/>
              </w:rPr>
              <w:t>способом; учить</w:t>
            </w:r>
            <w:r w:rsidR="002F622C" w:rsidRPr="004331C5">
              <w:rPr>
                <w:rFonts w:ascii="Times New Roman" w:hAnsi="Times New Roman" w:cs="Times New Roman"/>
                <w:sz w:val="24"/>
                <w:szCs w:val="24"/>
              </w:rPr>
              <w:t xml:space="preserve"> сглаживать поверхность изделия пальцами; воспитывать заботливое, внимательное отношение к маме. </w:t>
            </w:r>
          </w:p>
        </w:tc>
        <w:tc>
          <w:tcPr>
            <w:tcW w:w="3295" w:type="dxa"/>
          </w:tcPr>
          <w:p w:rsidR="002F622C" w:rsidRPr="004331C5" w:rsidRDefault="002F622C" w:rsidP="004331C5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Т.С.Комарова - Занятия по изобразительной деятельности (стр. 93)</w:t>
            </w:r>
          </w:p>
        </w:tc>
      </w:tr>
      <w:tr w:rsidR="002F622C" w:rsidRPr="000853B5" w:rsidTr="006B6CC4">
        <w:tc>
          <w:tcPr>
            <w:tcW w:w="1101" w:type="dxa"/>
          </w:tcPr>
          <w:p w:rsidR="002F622C" w:rsidRPr="004331C5" w:rsidRDefault="002F622C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2F622C" w:rsidRPr="004331C5" w:rsidRDefault="002F622C" w:rsidP="002128A7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/>
                <w:b/>
                <w:sz w:val="24"/>
                <w:szCs w:val="24"/>
              </w:rPr>
              <w:t>Лепка «Птицы на кормушке»</w:t>
            </w:r>
          </w:p>
          <w:p w:rsidR="002F622C" w:rsidRPr="004331C5" w:rsidRDefault="002F622C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2F622C" w:rsidRPr="004331C5" w:rsidRDefault="004331C5" w:rsidP="004331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F622C" w:rsidRPr="004331C5">
              <w:rPr>
                <w:rFonts w:ascii="Times New Roman" w:hAnsi="Times New Roman" w:cs="Times New Roman"/>
                <w:sz w:val="24"/>
                <w:szCs w:val="24"/>
              </w:rPr>
              <w:t>азвивать восприятие детей, умение выделять разнообразные свойства птиц, сравнивать их; учить лепить птицу по частям; передавать форму и относительную величину туловища и головы, различие в величине птиц различных пород; развивать умение оценивать результаты лепки.</w:t>
            </w:r>
          </w:p>
          <w:p w:rsidR="002F622C" w:rsidRPr="004331C5" w:rsidRDefault="002F622C" w:rsidP="004331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2F622C" w:rsidRPr="00062557" w:rsidRDefault="002F622C" w:rsidP="002128A7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Т.С.Комарова - Занятия по изобразительной деятельности (стр. 95)</w:t>
            </w:r>
          </w:p>
          <w:p w:rsidR="002F622C" w:rsidRPr="000853B5" w:rsidRDefault="002F622C" w:rsidP="0021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22C" w:rsidRPr="000853B5" w:rsidTr="006B6CC4">
        <w:tc>
          <w:tcPr>
            <w:tcW w:w="1101" w:type="dxa"/>
          </w:tcPr>
          <w:p w:rsidR="002F622C" w:rsidRPr="004331C5" w:rsidRDefault="002F622C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693" w:type="dxa"/>
          </w:tcPr>
          <w:p w:rsidR="002F622C" w:rsidRPr="004331C5" w:rsidRDefault="002F622C" w:rsidP="002128A7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/>
                <w:b/>
                <w:sz w:val="24"/>
                <w:szCs w:val="24"/>
              </w:rPr>
              <w:t>Лепка «Петух» (по мотивам народной игрушки)</w:t>
            </w:r>
          </w:p>
          <w:p w:rsidR="002F622C" w:rsidRPr="004331C5" w:rsidRDefault="002F622C" w:rsidP="002128A7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2F622C" w:rsidRPr="004331C5" w:rsidRDefault="004331C5" w:rsidP="004331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F622C" w:rsidRPr="004331C5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передавать в лепке характерные строение фигуры; самостоятельно </w:t>
            </w:r>
            <w:r w:rsidRPr="004331C5">
              <w:rPr>
                <w:rFonts w:ascii="Times New Roman" w:hAnsi="Times New Roman" w:cs="Times New Roman"/>
                <w:sz w:val="24"/>
                <w:szCs w:val="24"/>
              </w:rPr>
              <w:t>решать,</w:t>
            </w:r>
            <w:r w:rsidR="002F622C" w:rsidRPr="004331C5">
              <w:rPr>
                <w:rFonts w:ascii="Times New Roman" w:hAnsi="Times New Roman" w:cs="Times New Roman"/>
                <w:sz w:val="24"/>
                <w:szCs w:val="24"/>
              </w:rPr>
              <w:t xml:space="preserve"> как лепить петуха, какие части можно присоединить; развивать эстетическое восприятие, образные представления.</w:t>
            </w:r>
          </w:p>
        </w:tc>
        <w:tc>
          <w:tcPr>
            <w:tcW w:w="3295" w:type="dxa"/>
          </w:tcPr>
          <w:p w:rsidR="002F622C" w:rsidRPr="00062557" w:rsidRDefault="002F622C" w:rsidP="002128A7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Т.С.Комарова - Занятия по изобразительной деятельности (стр.102)</w:t>
            </w:r>
          </w:p>
          <w:p w:rsidR="002F622C" w:rsidRPr="000853B5" w:rsidRDefault="002F622C" w:rsidP="0021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22C" w:rsidRPr="000853B5" w:rsidTr="006B6CC4">
        <w:tc>
          <w:tcPr>
            <w:tcW w:w="1101" w:type="dxa"/>
          </w:tcPr>
          <w:p w:rsidR="002F622C" w:rsidRPr="004331C5" w:rsidRDefault="002F622C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2693" w:type="dxa"/>
          </w:tcPr>
          <w:p w:rsidR="002F622C" w:rsidRPr="004331C5" w:rsidRDefault="002F622C" w:rsidP="002128A7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/>
                <w:b/>
                <w:sz w:val="24"/>
                <w:szCs w:val="24"/>
              </w:rPr>
              <w:t>Лепка «Белочка грызет орешки»</w:t>
            </w:r>
          </w:p>
          <w:p w:rsidR="002F622C" w:rsidRPr="004331C5" w:rsidRDefault="002F622C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2F622C" w:rsidRPr="004331C5" w:rsidRDefault="004331C5" w:rsidP="004331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F622C" w:rsidRPr="004331C5">
              <w:rPr>
                <w:rFonts w:ascii="Times New Roman" w:hAnsi="Times New Roman" w:cs="Times New Roman"/>
                <w:sz w:val="24"/>
                <w:szCs w:val="24"/>
              </w:rPr>
              <w:t>акрепить умение лепить зверька, предавая его характерные особенности, позу; передавать форму и относительную величину туловища и головы; развивать умение оценивать результаты лепки.</w:t>
            </w:r>
          </w:p>
        </w:tc>
        <w:tc>
          <w:tcPr>
            <w:tcW w:w="3295" w:type="dxa"/>
          </w:tcPr>
          <w:p w:rsidR="002F622C" w:rsidRPr="004331C5" w:rsidRDefault="002F622C" w:rsidP="004331C5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Т.С.Комарова - Занятия по изобразительной деятельности (стр.104)</w:t>
            </w:r>
          </w:p>
        </w:tc>
      </w:tr>
      <w:tr w:rsidR="002F622C" w:rsidRPr="000853B5" w:rsidTr="006B6CC4">
        <w:trPr>
          <w:trHeight w:val="966"/>
        </w:trPr>
        <w:tc>
          <w:tcPr>
            <w:tcW w:w="1101" w:type="dxa"/>
          </w:tcPr>
          <w:p w:rsidR="002F622C" w:rsidRPr="004331C5" w:rsidRDefault="002F622C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693" w:type="dxa"/>
          </w:tcPr>
          <w:p w:rsidR="002F622C" w:rsidRPr="004331C5" w:rsidRDefault="002F622C" w:rsidP="002128A7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/>
                <w:b/>
                <w:sz w:val="24"/>
                <w:szCs w:val="24"/>
              </w:rPr>
              <w:t>Лепка «Сказочные животные»</w:t>
            </w:r>
          </w:p>
          <w:p w:rsidR="002F622C" w:rsidRPr="004331C5" w:rsidRDefault="002F622C" w:rsidP="002128A7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2F622C" w:rsidRPr="004331C5" w:rsidRDefault="004331C5" w:rsidP="004331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F622C" w:rsidRPr="004331C5">
              <w:rPr>
                <w:rFonts w:ascii="Times New Roman" w:hAnsi="Times New Roman" w:cs="Times New Roman"/>
                <w:sz w:val="24"/>
                <w:szCs w:val="24"/>
              </w:rPr>
              <w:t>родолжать формировать умение детей лепить разнообразных сказочных животных; передавать форму основных частей и деталей; развивать эстетическое восприятие, образные представления.</w:t>
            </w:r>
          </w:p>
          <w:p w:rsidR="002F622C" w:rsidRPr="004331C5" w:rsidRDefault="002F622C" w:rsidP="004331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2F622C" w:rsidRDefault="002F622C" w:rsidP="002128A7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Т.С.Комарова - Занятия по изобразительной деятельности </w:t>
            </w:r>
          </w:p>
          <w:p w:rsidR="002F622C" w:rsidRPr="004331C5" w:rsidRDefault="002F622C" w:rsidP="004331C5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108)</w:t>
            </w:r>
          </w:p>
        </w:tc>
      </w:tr>
      <w:tr w:rsidR="002F622C" w:rsidRPr="000853B5" w:rsidTr="006B6CC4">
        <w:tc>
          <w:tcPr>
            <w:tcW w:w="1101" w:type="dxa"/>
          </w:tcPr>
          <w:p w:rsidR="002F622C" w:rsidRPr="004331C5" w:rsidRDefault="002F622C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693" w:type="dxa"/>
          </w:tcPr>
          <w:p w:rsidR="002F622C" w:rsidRPr="004331C5" w:rsidRDefault="002F622C" w:rsidP="0021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Лепка «Зоопарк» (Коллективная работа)</w:t>
            </w:r>
          </w:p>
        </w:tc>
        <w:tc>
          <w:tcPr>
            <w:tcW w:w="8221" w:type="dxa"/>
          </w:tcPr>
          <w:p w:rsidR="002F622C" w:rsidRPr="004331C5" w:rsidRDefault="002F622C" w:rsidP="004331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</w:t>
            </w:r>
            <w:r w:rsidR="004331C5">
              <w:rPr>
                <w:rFonts w:ascii="Times New Roman" w:hAnsi="Times New Roman" w:cs="Times New Roman"/>
                <w:sz w:val="24"/>
                <w:szCs w:val="24"/>
              </w:rPr>
              <w:t>, творчество. Отрабатывать обоб</w:t>
            </w:r>
            <w:r w:rsidRPr="004331C5">
              <w:rPr>
                <w:rFonts w:ascii="Times New Roman" w:hAnsi="Times New Roman" w:cs="Times New Roman"/>
                <w:sz w:val="24"/>
                <w:szCs w:val="24"/>
              </w:rPr>
              <w:t>щенные способы создания изображения животных в леп</w:t>
            </w:r>
            <w:r w:rsidR="004331C5">
              <w:rPr>
                <w:rFonts w:ascii="Times New Roman" w:hAnsi="Times New Roman" w:cs="Times New Roman"/>
                <w:sz w:val="24"/>
                <w:szCs w:val="24"/>
              </w:rPr>
              <w:t xml:space="preserve">ке. Продолжать учить передавать </w:t>
            </w:r>
            <w:r w:rsidRPr="004331C5">
              <w:rPr>
                <w:rFonts w:ascii="Times New Roman" w:hAnsi="Times New Roman" w:cs="Times New Roman"/>
                <w:sz w:val="24"/>
                <w:szCs w:val="24"/>
              </w:rPr>
              <w:t>характерные особенности животных. Развивать мелкую моторику рук в процессе лепки п</w:t>
            </w:r>
            <w:r w:rsidR="004331C5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4331C5">
              <w:rPr>
                <w:rFonts w:ascii="Times New Roman" w:hAnsi="Times New Roman" w:cs="Times New Roman"/>
                <w:sz w:val="24"/>
                <w:szCs w:val="24"/>
              </w:rPr>
              <w:t>создании образа животного. Воспитывать желание и выра</w:t>
            </w:r>
            <w:r w:rsidR="004331C5">
              <w:rPr>
                <w:rFonts w:ascii="Times New Roman" w:hAnsi="Times New Roman" w:cs="Times New Roman"/>
                <w:sz w:val="24"/>
                <w:szCs w:val="24"/>
              </w:rPr>
              <w:t>батывать умение создавать необ</w:t>
            </w:r>
            <w:r w:rsidRPr="004331C5">
              <w:rPr>
                <w:rFonts w:ascii="Times New Roman" w:hAnsi="Times New Roman" w:cs="Times New Roman"/>
                <w:sz w:val="24"/>
                <w:szCs w:val="24"/>
              </w:rPr>
              <w:t>ходимые атрибуты для игр. Вызывать положительные эм</w:t>
            </w:r>
            <w:r w:rsidR="004331C5">
              <w:rPr>
                <w:rFonts w:ascii="Times New Roman" w:hAnsi="Times New Roman" w:cs="Times New Roman"/>
                <w:sz w:val="24"/>
                <w:szCs w:val="24"/>
              </w:rPr>
              <w:t>оции от совместной деятельности</w:t>
            </w:r>
            <w:r w:rsidRPr="004331C5">
              <w:rPr>
                <w:rFonts w:ascii="Times New Roman" w:hAnsi="Times New Roman" w:cs="Times New Roman"/>
                <w:sz w:val="24"/>
                <w:szCs w:val="24"/>
              </w:rPr>
              <w:t>и ее результата.</w:t>
            </w:r>
          </w:p>
        </w:tc>
        <w:tc>
          <w:tcPr>
            <w:tcW w:w="3295" w:type="dxa"/>
          </w:tcPr>
          <w:p w:rsidR="002F622C" w:rsidRDefault="002F622C" w:rsidP="002128A7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Т.С.Комарова - Занятия по изобразительной деятельности </w:t>
            </w:r>
          </w:p>
          <w:p w:rsidR="002F622C" w:rsidRPr="00062557" w:rsidRDefault="002F622C" w:rsidP="002128A7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110)</w:t>
            </w:r>
          </w:p>
          <w:p w:rsidR="002F622C" w:rsidRPr="000853B5" w:rsidRDefault="002F622C" w:rsidP="0021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F22" w:rsidRDefault="00922F22" w:rsidP="00922F22">
      <w:pPr>
        <w:rPr>
          <w:rFonts w:ascii="Times New Roman" w:hAnsi="Times New Roman" w:cs="Times New Roman"/>
          <w:sz w:val="24"/>
          <w:szCs w:val="24"/>
        </w:rPr>
      </w:pPr>
    </w:p>
    <w:p w:rsidR="002F622C" w:rsidRDefault="002F622C" w:rsidP="00922F22">
      <w:pPr>
        <w:rPr>
          <w:rFonts w:ascii="Times New Roman" w:eastAsia="Calibri" w:hAnsi="Times New Roman"/>
          <w:b/>
          <w:sz w:val="28"/>
          <w:szCs w:val="28"/>
        </w:rPr>
      </w:pPr>
    </w:p>
    <w:p w:rsidR="002F622C" w:rsidRDefault="002F622C" w:rsidP="00922F22">
      <w:pPr>
        <w:rPr>
          <w:rFonts w:ascii="Times New Roman" w:eastAsia="Calibri" w:hAnsi="Times New Roman"/>
          <w:b/>
          <w:sz w:val="28"/>
          <w:szCs w:val="28"/>
        </w:rPr>
      </w:pPr>
    </w:p>
    <w:p w:rsidR="004331C5" w:rsidRDefault="004331C5" w:rsidP="00922F22">
      <w:pPr>
        <w:rPr>
          <w:rFonts w:ascii="Times New Roman" w:eastAsia="Calibri" w:hAnsi="Times New Roman"/>
          <w:b/>
          <w:sz w:val="28"/>
          <w:szCs w:val="28"/>
        </w:rPr>
      </w:pPr>
    </w:p>
    <w:p w:rsidR="004331C5" w:rsidRDefault="004331C5" w:rsidP="00922F22">
      <w:pPr>
        <w:rPr>
          <w:rFonts w:ascii="Times New Roman" w:eastAsia="Calibri" w:hAnsi="Times New Roman"/>
          <w:b/>
          <w:sz w:val="28"/>
          <w:szCs w:val="28"/>
        </w:rPr>
      </w:pPr>
    </w:p>
    <w:p w:rsidR="004331C5" w:rsidRDefault="004331C5" w:rsidP="00922F22">
      <w:pPr>
        <w:rPr>
          <w:rFonts w:ascii="Times New Roman" w:eastAsia="Calibri" w:hAnsi="Times New Roman"/>
          <w:b/>
          <w:sz w:val="28"/>
          <w:szCs w:val="28"/>
        </w:rPr>
      </w:pPr>
    </w:p>
    <w:p w:rsidR="004331C5" w:rsidRDefault="004331C5" w:rsidP="00922F22">
      <w:pPr>
        <w:rPr>
          <w:rFonts w:ascii="Times New Roman" w:eastAsia="Calibri" w:hAnsi="Times New Roman"/>
          <w:b/>
          <w:sz w:val="28"/>
          <w:szCs w:val="28"/>
        </w:rPr>
      </w:pPr>
    </w:p>
    <w:p w:rsidR="004331C5" w:rsidRDefault="004331C5" w:rsidP="00922F22">
      <w:pPr>
        <w:rPr>
          <w:rFonts w:ascii="Times New Roman" w:eastAsia="Calibri" w:hAnsi="Times New Roman"/>
          <w:b/>
          <w:sz w:val="28"/>
          <w:szCs w:val="28"/>
        </w:rPr>
      </w:pPr>
    </w:p>
    <w:p w:rsidR="004331C5" w:rsidRDefault="004331C5" w:rsidP="00922F22">
      <w:pPr>
        <w:rPr>
          <w:rFonts w:ascii="Times New Roman" w:eastAsia="Calibri" w:hAnsi="Times New Roman"/>
          <w:b/>
          <w:sz w:val="28"/>
          <w:szCs w:val="28"/>
        </w:rPr>
      </w:pPr>
    </w:p>
    <w:p w:rsidR="004331C5" w:rsidRDefault="004331C5" w:rsidP="00922F22">
      <w:pPr>
        <w:rPr>
          <w:rFonts w:ascii="Times New Roman" w:eastAsia="Calibri" w:hAnsi="Times New Roman"/>
          <w:b/>
          <w:sz w:val="28"/>
          <w:szCs w:val="28"/>
        </w:rPr>
      </w:pPr>
    </w:p>
    <w:p w:rsidR="004331C5" w:rsidRDefault="004331C5" w:rsidP="00922F22">
      <w:pPr>
        <w:rPr>
          <w:rFonts w:ascii="Times New Roman" w:eastAsia="Calibri" w:hAnsi="Times New Roman"/>
          <w:b/>
          <w:sz w:val="28"/>
          <w:szCs w:val="28"/>
        </w:rPr>
      </w:pPr>
    </w:p>
    <w:p w:rsidR="004331C5" w:rsidRDefault="004331C5" w:rsidP="00922F22">
      <w:pPr>
        <w:rPr>
          <w:rFonts w:ascii="Times New Roman" w:eastAsia="Calibri" w:hAnsi="Times New Roman"/>
          <w:b/>
          <w:sz w:val="28"/>
          <w:szCs w:val="28"/>
        </w:rPr>
      </w:pPr>
    </w:p>
    <w:p w:rsidR="0069270B" w:rsidRPr="002F622C" w:rsidRDefault="004331C5" w:rsidP="002F6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2F622C">
        <w:rPr>
          <w:rFonts w:ascii="Times New Roman" w:eastAsia="Calibri" w:hAnsi="Times New Roman"/>
          <w:b/>
          <w:sz w:val="24"/>
          <w:szCs w:val="24"/>
        </w:rPr>
        <w:t>«Конструирование</w:t>
      </w:r>
      <w:r w:rsidR="00922F22" w:rsidRPr="002F622C">
        <w:rPr>
          <w:rFonts w:ascii="Times New Roman" w:eastAsia="Calibri" w:hAnsi="Times New Roman"/>
          <w:b/>
          <w:sz w:val="24"/>
          <w:szCs w:val="24"/>
        </w:rPr>
        <w:t>»</w:t>
      </w:r>
    </w:p>
    <w:tbl>
      <w:tblPr>
        <w:tblStyle w:val="a6"/>
        <w:tblW w:w="15168" w:type="dxa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8221"/>
        <w:gridCol w:w="3153"/>
      </w:tblGrid>
      <w:tr w:rsidR="002F622C" w:rsidRPr="000853B5" w:rsidTr="006B6CC4">
        <w:tc>
          <w:tcPr>
            <w:tcW w:w="1101" w:type="dxa"/>
          </w:tcPr>
          <w:p w:rsidR="002F622C" w:rsidRPr="004331C5" w:rsidRDefault="002F622C" w:rsidP="00433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2F622C" w:rsidRPr="004331C5" w:rsidRDefault="002F622C" w:rsidP="00433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Тема ОД</w:t>
            </w:r>
          </w:p>
        </w:tc>
        <w:tc>
          <w:tcPr>
            <w:tcW w:w="8221" w:type="dxa"/>
          </w:tcPr>
          <w:p w:rsidR="002F622C" w:rsidRPr="004331C5" w:rsidRDefault="002F622C" w:rsidP="00433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153" w:type="dxa"/>
          </w:tcPr>
          <w:p w:rsidR="002F622C" w:rsidRPr="004331C5" w:rsidRDefault="002F622C" w:rsidP="00433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2F622C" w:rsidRPr="000853B5" w:rsidTr="006B6CC4">
        <w:tc>
          <w:tcPr>
            <w:tcW w:w="1101" w:type="dxa"/>
          </w:tcPr>
          <w:p w:rsidR="002F622C" w:rsidRPr="004331C5" w:rsidRDefault="008875FD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2F622C" w:rsidRPr="004331C5" w:rsidRDefault="002F622C" w:rsidP="002128A7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/>
                <w:b/>
                <w:sz w:val="24"/>
                <w:szCs w:val="24"/>
              </w:rPr>
              <w:t>Конструирование «Дома»</w:t>
            </w:r>
          </w:p>
          <w:p w:rsidR="002F622C" w:rsidRPr="004331C5" w:rsidRDefault="002F622C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2F622C" w:rsidRPr="00475636" w:rsidRDefault="002F622C" w:rsidP="004331C5">
            <w:pPr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уточнять представления детей о строительных </w:t>
            </w:r>
            <w:r w:rsidR="004331C5">
              <w:rPr>
                <w:rFonts w:ascii="Times New Roman" w:hAnsi="Times New Roman"/>
                <w:sz w:val="24"/>
                <w:szCs w:val="24"/>
              </w:rPr>
              <w:t>деталях, свойствах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деталей и конструкций, упражнять в плоскостном </w:t>
            </w:r>
            <w:r w:rsidR="004331C5">
              <w:rPr>
                <w:rFonts w:ascii="Times New Roman" w:hAnsi="Times New Roman"/>
                <w:sz w:val="24"/>
                <w:szCs w:val="24"/>
              </w:rPr>
              <w:t>моделировании, познакомить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понятиями «равновесие», «сила тяжести», «карта», «план», «компас»</w:t>
            </w:r>
          </w:p>
          <w:p w:rsidR="002F622C" w:rsidRPr="000853B5" w:rsidRDefault="002F622C" w:rsidP="004331C5">
            <w:pPr>
              <w:pStyle w:val="c4"/>
              <w:spacing w:before="0" w:beforeAutospacing="0" w:after="0" w:afterAutospacing="0" w:line="270" w:lineRule="atLeast"/>
              <w:jc w:val="both"/>
            </w:pPr>
          </w:p>
        </w:tc>
        <w:tc>
          <w:tcPr>
            <w:tcW w:w="3153" w:type="dxa"/>
          </w:tcPr>
          <w:p w:rsidR="002F622C" w:rsidRPr="000853B5" w:rsidRDefault="002F622C" w:rsidP="0021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Л.В.Куцакова-Занятия по конструированию из строительного материала (стр.5)</w:t>
            </w:r>
          </w:p>
        </w:tc>
      </w:tr>
      <w:tr w:rsidR="002F622C" w:rsidRPr="000853B5" w:rsidTr="006B6CC4">
        <w:tc>
          <w:tcPr>
            <w:tcW w:w="1101" w:type="dxa"/>
          </w:tcPr>
          <w:p w:rsidR="002F622C" w:rsidRPr="004331C5" w:rsidRDefault="008875FD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2F622C" w:rsidRPr="004331C5" w:rsidRDefault="002F622C" w:rsidP="002128A7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/>
                <w:b/>
                <w:sz w:val="24"/>
                <w:szCs w:val="24"/>
              </w:rPr>
              <w:t>Конструирование «Дома»</w:t>
            </w:r>
          </w:p>
          <w:p w:rsidR="002F622C" w:rsidRPr="004331C5" w:rsidRDefault="002F622C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2F622C" w:rsidRPr="00475636" w:rsidRDefault="002F622C" w:rsidP="004331C5">
            <w:pPr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конструкторские </w:t>
            </w:r>
            <w:r w:rsidR="004331C5">
              <w:rPr>
                <w:rFonts w:ascii="Times New Roman" w:hAnsi="Times New Roman"/>
                <w:sz w:val="24"/>
                <w:szCs w:val="24"/>
              </w:rPr>
              <w:t>навыки, понятия «</w:t>
            </w:r>
            <w:r>
              <w:rPr>
                <w:rFonts w:ascii="Times New Roman" w:hAnsi="Times New Roman"/>
                <w:sz w:val="24"/>
                <w:szCs w:val="24"/>
              </w:rPr>
              <w:t>карта», «план», «компас»; формировать навыки пространственной ориентации.</w:t>
            </w:r>
          </w:p>
          <w:p w:rsidR="002F622C" w:rsidRPr="000853B5" w:rsidRDefault="002F622C" w:rsidP="00433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2F622C" w:rsidRPr="000853B5" w:rsidRDefault="002F622C" w:rsidP="0021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Л.В.Куцакова-Занятия по конструированию из строительного материала (стр.11)</w:t>
            </w:r>
          </w:p>
        </w:tc>
      </w:tr>
      <w:tr w:rsidR="002F622C" w:rsidRPr="000853B5" w:rsidTr="006B6CC4">
        <w:tc>
          <w:tcPr>
            <w:tcW w:w="1101" w:type="dxa"/>
          </w:tcPr>
          <w:p w:rsidR="002F622C" w:rsidRPr="004331C5" w:rsidRDefault="008875FD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2F622C" w:rsidRPr="004331C5" w:rsidRDefault="002F622C" w:rsidP="002128A7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/>
                <w:b/>
                <w:sz w:val="24"/>
                <w:szCs w:val="24"/>
              </w:rPr>
              <w:t>Конструирование «Машины»</w:t>
            </w:r>
          </w:p>
          <w:p w:rsidR="002F622C" w:rsidRPr="004331C5" w:rsidRDefault="002F622C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2F622C" w:rsidRDefault="002F622C" w:rsidP="004331C5">
            <w:pPr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представления детей </w:t>
            </w:r>
            <w:r w:rsidR="004331C5">
              <w:rPr>
                <w:rFonts w:ascii="Times New Roman" w:hAnsi="Times New Roman"/>
                <w:sz w:val="24"/>
                <w:szCs w:val="24"/>
              </w:rPr>
              <w:t>о различных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машинах, и их функциональном назначении; упражнять в плоскостном моделировании, в умении самостоятельно строить элементарные схемы с несложных образцов и использовать их в конструировании.</w:t>
            </w:r>
          </w:p>
          <w:p w:rsidR="002F622C" w:rsidRPr="000853B5" w:rsidRDefault="002F622C" w:rsidP="00433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2F622C" w:rsidRPr="000853B5" w:rsidRDefault="002F622C" w:rsidP="0021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Л.В.Куцакова-Занятия по конструированию из строительного материала (стр.13)</w:t>
            </w:r>
          </w:p>
        </w:tc>
      </w:tr>
      <w:tr w:rsidR="002F622C" w:rsidRPr="000853B5" w:rsidTr="006B6CC4">
        <w:tc>
          <w:tcPr>
            <w:tcW w:w="1101" w:type="dxa"/>
          </w:tcPr>
          <w:p w:rsidR="002F622C" w:rsidRPr="004331C5" w:rsidRDefault="008875FD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2F622C" w:rsidRPr="004331C5" w:rsidRDefault="002F622C" w:rsidP="002128A7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/>
                <w:b/>
                <w:sz w:val="24"/>
                <w:szCs w:val="24"/>
              </w:rPr>
              <w:t>Конструирование «Машины»</w:t>
            </w:r>
          </w:p>
          <w:p w:rsidR="002F622C" w:rsidRPr="004331C5" w:rsidRDefault="002F622C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2F622C" w:rsidRDefault="002F622C" w:rsidP="004331C5">
            <w:pPr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продолжатьформировать представления детей о различных машинах, и их функциональном назначении; закреплять упражнение в плоскостном моделировании, в умении самостоятельно строить элементарные схемы с несложных образцов и использовать их в конструировании; формировать представления о колесах и осях, о способах их крепления</w:t>
            </w:r>
          </w:p>
          <w:p w:rsidR="002F622C" w:rsidRPr="000853B5" w:rsidRDefault="002F622C" w:rsidP="00433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2F622C" w:rsidRPr="000853B5" w:rsidRDefault="002F622C" w:rsidP="0021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Л.В.Куцакова-Занятия по конструированию из строительного материала (стр.16)</w:t>
            </w:r>
          </w:p>
        </w:tc>
      </w:tr>
      <w:tr w:rsidR="002F622C" w:rsidRPr="000853B5" w:rsidTr="006B6CC4">
        <w:tc>
          <w:tcPr>
            <w:tcW w:w="1101" w:type="dxa"/>
          </w:tcPr>
          <w:p w:rsidR="002F622C" w:rsidRPr="004331C5" w:rsidRDefault="008875FD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2F622C" w:rsidRPr="004331C5" w:rsidRDefault="002F622C" w:rsidP="002128A7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/>
                <w:b/>
                <w:sz w:val="24"/>
                <w:szCs w:val="24"/>
              </w:rPr>
              <w:t>Конструирование «Самолеты»</w:t>
            </w:r>
          </w:p>
          <w:p w:rsidR="002F622C" w:rsidRPr="004331C5" w:rsidRDefault="002F622C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2F622C" w:rsidRDefault="002F622C" w:rsidP="004331C5">
            <w:pPr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сооружать постройку комбинированием знакомых по форме деталей строительного материала: кирпичиков, пластин; воспитывать интерес к постройке различных видов транспорта.</w:t>
            </w:r>
          </w:p>
          <w:p w:rsidR="002F622C" w:rsidRPr="000853B5" w:rsidRDefault="002F622C" w:rsidP="00433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2F622C" w:rsidRPr="000853B5" w:rsidRDefault="002F622C" w:rsidP="0021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Л.В.Куцакова-Занятия по конструированию из строительного материала (стр.18)</w:t>
            </w:r>
          </w:p>
        </w:tc>
      </w:tr>
      <w:tr w:rsidR="002F622C" w:rsidRPr="000853B5" w:rsidTr="006B6CC4">
        <w:tc>
          <w:tcPr>
            <w:tcW w:w="1101" w:type="dxa"/>
          </w:tcPr>
          <w:p w:rsidR="002F622C" w:rsidRPr="004331C5" w:rsidRDefault="008875FD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693" w:type="dxa"/>
          </w:tcPr>
          <w:p w:rsidR="002F622C" w:rsidRPr="004331C5" w:rsidRDefault="002F622C" w:rsidP="002128A7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/>
                <w:b/>
                <w:sz w:val="24"/>
                <w:szCs w:val="24"/>
              </w:rPr>
              <w:t>Конструирование «Ракета»</w:t>
            </w:r>
          </w:p>
          <w:p w:rsidR="002F622C" w:rsidRPr="004331C5" w:rsidRDefault="002F622C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2F622C" w:rsidRDefault="002F622C" w:rsidP="004331C5">
            <w:pPr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C8B">
              <w:rPr>
                <w:rFonts w:ascii="Times New Roman" w:hAnsi="Times New Roman"/>
                <w:sz w:val="24"/>
                <w:szCs w:val="24"/>
              </w:rPr>
              <w:t>расширять представления детей о различных летательных аппаратах;</w:t>
            </w:r>
            <w:r>
              <w:rPr>
                <w:rFonts w:ascii="Times New Roman" w:hAnsi="Times New Roman"/>
                <w:sz w:val="24"/>
                <w:szCs w:val="24"/>
              </w:rPr>
              <w:t>учить сооружать постройку комбинированием знакомых по форме деталей строительного материала: кирпичиков, пластин; воспитывать интерес к постройке различных видов транспорта.</w:t>
            </w:r>
          </w:p>
          <w:p w:rsidR="002F622C" w:rsidRPr="000853B5" w:rsidRDefault="002F622C" w:rsidP="00433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2F622C" w:rsidRPr="002E2C8B" w:rsidRDefault="002F622C" w:rsidP="002128A7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Л.В.Куцакова-Занятия по конструированию из строительного материала (стр.20)</w:t>
            </w:r>
          </w:p>
          <w:p w:rsidR="002F622C" w:rsidRPr="000853B5" w:rsidRDefault="002F622C" w:rsidP="0021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22C" w:rsidRPr="000853B5" w:rsidTr="006B6CC4">
        <w:tc>
          <w:tcPr>
            <w:tcW w:w="1101" w:type="dxa"/>
          </w:tcPr>
          <w:p w:rsidR="002F622C" w:rsidRPr="004331C5" w:rsidRDefault="008875FD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2F622C" w:rsidRPr="004331C5" w:rsidRDefault="002F622C" w:rsidP="002128A7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/>
                <w:b/>
                <w:sz w:val="24"/>
                <w:szCs w:val="24"/>
              </w:rPr>
              <w:t>Конструирование «Роботы»</w:t>
            </w:r>
          </w:p>
          <w:p w:rsidR="002F622C" w:rsidRPr="004331C5" w:rsidRDefault="002F622C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2F622C" w:rsidRPr="00160511" w:rsidRDefault="002F622C" w:rsidP="004331C5">
            <w:pPr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511">
              <w:rPr>
                <w:rFonts w:ascii="Times New Roman" w:hAnsi="Times New Roman"/>
                <w:sz w:val="24"/>
                <w:szCs w:val="24"/>
              </w:rPr>
              <w:t xml:space="preserve">упражнять </w:t>
            </w:r>
            <w:r w:rsidR="004331C5" w:rsidRPr="00160511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="004331C5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создании схем и чертежей; в моделировании и конструировании из строительного материала и деталей конструктора; развивать воображение внимание, сообразительность; формировать представления об объемных телах, их форме, размере и количестве.</w:t>
            </w:r>
          </w:p>
          <w:p w:rsidR="002F622C" w:rsidRPr="000853B5" w:rsidRDefault="002F622C" w:rsidP="00433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2F622C" w:rsidRPr="002E2C8B" w:rsidRDefault="002F622C" w:rsidP="002128A7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Л.В.Куцакова-Занятия по конструированию из строительного материала (стр.22)</w:t>
            </w:r>
          </w:p>
          <w:p w:rsidR="002F622C" w:rsidRPr="000853B5" w:rsidRDefault="002F622C" w:rsidP="002128A7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22C" w:rsidRPr="000853B5" w:rsidTr="006B6CC4">
        <w:tc>
          <w:tcPr>
            <w:tcW w:w="1101" w:type="dxa"/>
          </w:tcPr>
          <w:p w:rsidR="002F622C" w:rsidRPr="004331C5" w:rsidRDefault="008875FD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2F622C" w:rsidRPr="004331C5" w:rsidRDefault="002F622C" w:rsidP="002128A7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/>
                <w:b/>
                <w:sz w:val="24"/>
                <w:szCs w:val="24"/>
              </w:rPr>
              <w:t>Конструирование «Роботы»</w:t>
            </w:r>
          </w:p>
          <w:p w:rsidR="002F622C" w:rsidRPr="004331C5" w:rsidRDefault="002F622C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2F622C" w:rsidRPr="00160511" w:rsidRDefault="002F622C" w:rsidP="004331C5">
            <w:pPr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</w:t>
            </w:r>
            <w:r w:rsidR="004331C5" w:rsidRPr="00160511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="004331C5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создании схем и чертежей; в моделировании и конструировании из строительного материала и деталей конструктора; продолжать формировать представления об объемных телах, их форме, размере и количестве.</w:t>
            </w:r>
          </w:p>
          <w:p w:rsidR="002F622C" w:rsidRPr="000853B5" w:rsidRDefault="002F622C" w:rsidP="00433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2F622C" w:rsidRPr="002E2C8B" w:rsidRDefault="002F622C" w:rsidP="002128A7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Л.В.Куцакова-Занятия по конструированию из строительного материала (стр.24)</w:t>
            </w:r>
          </w:p>
          <w:p w:rsidR="002F622C" w:rsidRPr="000853B5" w:rsidRDefault="002F622C" w:rsidP="0021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22C" w:rsidRPr="000853B5" w:rsidTr="006B6CC4">
        <w:tc>
          <w:tcPr>
            <w:tcW w:w="1101" w:type="dxa"/>
          </w:tcPr>
          <w:p w:rsidR="002F622C" w:rsidRPr="004331C5" w:rsidRDefault="008875FD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2F622C" w:rsidRPr="004331C5" w:rsidRDefault="002F622C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/>
                <w:b/>
                <w:sz w:val="24"/>
                <w:szCs w:val="24"/>
              </w:rPr>
              <w:t>Конструирование «Городок для кукол»</w:t>
            </w:r>
          </w:p>
        </w:tc>
        <w:tc>
          <w:tcPr>
            <w:tcW w:w="8221" w:type="dxa"/>
          </w:tcPr>
          <w:p w:rsidR="002F622C" w:rsidRPr="00496F08" w:rsidRDefault="002F622C" w:rsidP="004331C5">
            <w:pPr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конструировать по желанию, используя усвоенные методы и приемы возведения различных построек.</w:t>
            </w:r>
          </w:p>
          <w:p w:rsidR="002F622C" w:rsidRPr="000853B5" w:rsidRDefault="002F622C" w:rsidP="00433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2F622C" w:rsidRPr="002E2C8B" w:rsidRDefault="002F622C" w:rsidP="002128A7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Л.В.Куцакова-Занятия по конструированию из строительного материала (стр.26)</w:t>
            </w:r>
          </w:p>
          <w:p w:rsidR="002F622C" w:rsidRPr="000853B5" w:rsidRDefault="002F622C" w:rsidP="0021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22C" w:rsidRPr="000853B5" w:rsidTr="006B6CC4">
        <w:tc>
          <w:tcPr>
            <w:tcW w:w="1101" w:type="dxa"/>
          </w:tcPr>
          <w:p w:rsidR="002F622C" w:rsidRPr="004331C5" w:rsidRDefault="008875FD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2F622C" w:rsidRPr="004331C5" w:rsidRDefault="002F622C" w:rsidP="002128A7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/>
                <w:b/>
                <w:sz w:val="24"/>
                <w:szCs w:val="24"/>
              </w:rPr>
              <w:t xml:space="preserve"> Конструирование «Мой город»</w:t>
            </w:r>
          </w:p>
          <w:p w:rsidR="002F622C" w:rsidRPr="004331C5" w:rsidRDefault="002F622C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2F622C" w:rsidRPr="000853B5" w:rsidRDefault="002F622C" w:rsidP="00433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</w:t>
            </w:r>
            <w:r w:rsidR="004331C5" w:rsidRPr="00160511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="004331C5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создании схем и чертежей; в моделировании и конструировании из плоскостных геометрических фигур.</w:t>
            </w:r>
          </w:p>
        </w:tc>
        <w:tc>
          <w:tcPr>
            <w:tcW w:w="3153" w:type="dxa"/>
          </w:tcPr>
          <w:p w:rsidR="002F622C" w:rsidRPr="002E2C8B" w:rsidRDefault="002F622C" w:rsidP="002128A7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Л.В.Куцакова-Занятия по конструированию из строительного материала (стр.28)</w:t>
            </w:r>
          </w:p>
          <w:p w:rsidR="002F622C" w:rsidRPr="000853B5" w:rsidRDefault="002F622C" w:rsidP="0021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22C" w:rsidRPr="000853B5" w:rsidTr="006B6CC4">
        <w:tc>
          <w:tcPr>
            <w:tcW w:w="1101" w:type="dxa"/>
          </w:tcPr>
          <w:p w:rsidR="002F622C" w:rsidRPr="004331C5" w:rsidRDefault="008875FD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2F622C" w:rsidRPr="004331C5" w:rsidRDefault="002F622C" w:rsidP="002128A7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/>
                <w:b/>
                <w:sz w:val="24"/>
                <w:szCs w:val="24"/>
              </w:rPr>
              <w:t>Конструирование «Мост для пешеходов»</w:t>
            </w:r>
          </w:p>
          <w:p w:rsidR="002F622C" w:rsidRPr="004331C5" w:rsidRDefault="002F622C" w:rsidP="002128A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2F622C" w:rsidRDefault="002F622C" w:rsidP="004331C5">
            <w:pPr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представление детей о мостах, учить строить две лесенки и делать перекрытие, играть постройками.</w:t>
            </w:r>
          </w:p>
          <w:p w:rsidR="002F622C" w:rsidRPr="000853B5" w:rsidRDefault="002F622C" w:rsidP="004331C5">
            <w:pPr>
              <w:shd w:val="clear" w:color="auto" w:fill="FFFFFF"/>
              <w:spacing w:line="250" w:lineRule="exact"/>
              <w:ind w:left="5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2F622C" w:rsidRPr="002E2C8B" w:rsidRDefault="002F622C" w:rsidP="002128A7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Л.В.Куцакова-Занятия по конструированию из строительного материала (стр.30)</w:t>
            </w:r>
          </w:p>
          <w:p w:rsidR="002F622C" w:rsidRPr="000853B5" w:rsidRDefault="002F622C" w:rsidP="0021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22C" w:rsidRPr="000853B5" w:rsidTr="006B6CC4">
        <w:tc>
          <w:tcPr>
            <w:tcW w:w="1101" w:type="dxa"/>
          </w:tcPr>
          <w:p w:rsidR="002F622C" w:rsidRPr="004331C5" w:rsidRDefault="008875FD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93" w:type="dxa"/>
          </w:tcPr>
          <w:p w:rsidR="002F622C" w:rsidRPr="004331C5" w:rsidRDefault="002F622C" w:rsidP="002128A7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/>
                <w:b/>
                <w:sz w:val="24"/>
                <w:szCs w:val="24"/>
              </w:rPr>
              <w:t>Конструирование «Мосты»</w:t>
            </w:r>
          </w:p>
          <w:p w:rsidR="002F622C" w:rsidRPr="004331C5" w:rsidRDefault="002F622C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2F622C" w:rsidRDefault="002F622C" w:rsidP="004331C5">
            <w:pPr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представление детей о мостах, умение выполнять постройку из строительного материала.</w:t>
            </w:r>
          </w:p>
          <w:p w:rsidR="002F622C" w:rsidRPr="000853B5" w:rsidRDefault="002F622C" w:rsidP="004331C5">
            <w:pPr>
              <w:shd w:val="clear" w:color="auto" w:fill="FFFFFF"/>
              <w:spacing w:line="250" w:lineRule="exact"/>
              <w:ind w:left="10" w:right="19"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2F622C" w:rsidRPr="002E2C8B" w:rsidRDefault="002F622C" w:rsidP="002128A7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Л.В.Куцакова-Занятия по конструированию из строительного материала (стр.34)</w:t>
            </w:r>
          </w:p>
          <w:p w:rsidR="002F622C" w:rsidRPr="000853B5" w:rsidRDefault="002F622C" w:rsidP="0021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22C" w:rsidRPr="000853B5" w:rsidTr="006B6CC4">
        <w:tc>
          <w:tcPr>
            <w:tcW w:w="1101" w:type="dxa"/>
          </w:tcPr>
          <w:p w:rsidR="002F622C" w:rsidRPr="004331C5" w:rsidRDefault="008875FD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2F622C" w:rsidRPr="004331C5" w:rsidRDefault="002F622C" w:rsidP="002128A7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/>
                <w:b/>
                <w:sz w:val="24"/>
                <w:szCs w:val="24"/>
              </w:rPr>
              <w:t>Конструирование «Постройка башенки и забора для птички, домика для собачки»</w:t>
            </w:r>
          </w:p>
          <w:p w:rsidR="002F622C" w:rsidRPr="004331C5" w:rsidRDefault="002F622C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2F622C" w:rsidRPr="00572E85" w:rsidRDefault="002F622C" w:rsidP="004331C5">
            <w:pPr>
              <w:autoSpaceDE w:val="0"/>
              <w:autoSpaceDN w:val="0"/>
              <w:adjustRightInd w:val="0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научить использовать полученные навыки и умения </w:t>
            </w:r>
            <w:r w:rsidRPr="00572E85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при постройке башенки и забора для птички,</w:t>
            </w:r>
          </w:p>
          <w:p w:rsidR="002F622C" w:rsidRDefault="002F622C" w:rsidP="004331C5">
            <w:pPr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E85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домика для собачки</w:t>
            </w:r>
          </w:p>
          <w:p w:rsidR="002F622C" w:rsidRPr="000853B5" w:rsidRDefault="002F622C" w:rsidP="00433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2F622C" w:rsidRPr="002E2C8B" w:rsidRDefault="002F622C" w:rsidP="002128A7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64)</w:t>
            </w:r>
          </w:p>
          <w:p w:rsidR="002F622C" w:rsidRPr="000853B5" w:rsidRDefault="002F622C" w:rsidP="0021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22C" w:rsidRPr="000853B5" w:rsidTr="006B6CC4">
        <w:tc>
          <w:tcPr>
            <w:tcW w:w="1101" w:type="dxa"/>
          </w:tcPr>
          <w:p w:rsidR="002F622C" w:rsidRPr="004331C5" w:rsidRDefault="008875FD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2F622C" w:rsidRPr="004331C5" w:rsidRDefault="002F622C" w:rsidP="002128A7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/>
                <w:b/>
                <w:sz w:val="24"/>
                <w:szCs w:val="24"/>
              </w:rPr>
              <w:t>Конструирование «Башни и дома» (моделирование)</w:t>
            </w:r>
          </w:p>
          <w:p w:rsidR="002F622C" w:rsidRPr="004331C5" w:rsidRDefault="002F622C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2F622C" w:rsidRPr="000853B5" w:rsidRDefault="002F622C" w:rsidP="00433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игровые конструкторские навыки.</w:t>
            </w:r>
          </w:p>
        </w:tc>
        <w:tc>
          <w:tcPr>
            <w:tcW w:w="3153" w:type="dxa"/>
          </w:tcPr>
          <w:p w:rsidR="002F622C" w:rsidRPr="002E2C8B" w:rsidRDefault="002F622C" w:rsidP="002128A7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68)</w:t>
            </w:r>
          </w:p>
          <w:p w:rsidR="002F622C" w:rsidRPr="000853B5" w:rsidRDefault="002F622C" w:rsidP="0021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22C" w:rsidRPr="000853B5" w:rsidTr="006B6CC4">
        <w:tc>
          <w:tcPr>
            <w:tcW w:w="1101" w:type="dxa"/>
          </w:tcPr>
          <w:p w:rsidR="002F622C" w:rsidRPr="004331C5" w:rsidRDefault="008875FD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693" w:type="dxa"/>
          </w:tcPr>
          <w:p w:rsidR="002F622C" w:rsidRPr="004331C5" w:rsidRDefault="002F622C" w:rsidP="002128A7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/>
                <w:b/>
                <w:sz w:val="24"/>
                <w:szCs w:val="24"/>
              </w:rPr>
              <w:t>Конструирование «Корабли»</w:t>
            </w:r>
          </w:p>
          <w:p w:rsidR="002F622C" w:rsidRPr="004331C5" w:rsidRDefault="002F622C" w:rsidP="002128A7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2F622C" w:rsidRDefault="002F622C" w:rsidP="004331C5">
            <w:pPr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познакомить с новой постройкой; различать детали: нос, корма; учить плотно приставлять друг к другу кирпичики, для изображения лодки или парохода.</w:t>
            </w:r>
          </w:p>
          <w:p w:rsidR="002F622C" w:rsidRPr="000853B5" w:rsidRDefault="002F622C" w:rsidP="004331C5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2F622C" w:rsidRPr="002E2C8B" w:rsidRDefault="002F622C" w:rsidP="002128A7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Л.В.Куцакова-Занятия по конструированию из строительного материала (стр.39)</w:t>
            </w:r>
          </w:p>
          <w:p w:rsidR="002F622C" w:rsidRPr="000853B5" w:rsidRDefault="002F622C" w:rsidP="002128A7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22C" w:rsidRPr="000853B5" w:rsidTr="006B6CC4">
        <w:tc>
          <w:tcPr>
            <w:tcW w:w="1101" w:type="dxa"/>
          </w:tcPr>
          <w:p w:rsidR="002F622C" w:rsidRPr="004331C5" w:rsidRDefault="008875FD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693" w:type="dxa"/>
          </w:tcPr>
          <w:p w:rsidR="002F622C" w:rsidRPr="004331C5" w:rsidRDefault="002F622C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/>
                <w:b/>
                <w:sz w:val="24"/>
                <w:szCs w:val="24"/>
              </w:rPr>
              <w:t>Конструирование «Корабли» (моделирование)</w:t>
            </w:r>
          </w:p>
        </w:tc>
        <w:tc>
          <w:tcPr>
            <w:tcW w:w="8221" w:type="dxa"/>
          </w:tcPr>
          <w:p w:rsidR="002F622C" w:rsidRDefault="002F622C" w:rsidP="004331C5">
            <w:pPr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игровые конструкторские навыки, интерес к заданиям, логическое мышление.</w:t>
            </w:r>
          </w:p>
          <w:p w:rsidR="002F622C" w:rsidRPr="000853B5" w:rsidRDefault="002F622C" w:rsidP="00433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2F622C" w:rsidRPr="002E2C8B" w:rsidRDefault="002F622C" w:rsidP="002128A7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Л.В.Куцакова-Занятия по конструированию из строительного материала (стр.42)</w:t>
            </w:r>
          </w:p>
          <w:p w:rsidR="002F622C" w:rsidRPr="000853B5" w:rsidRDefault="002F622C" w:rsidP="0021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22C" w:rsidRPr="000853B5" w:rsidTr="006B6CC4">
        <w:tc>
          <w:tcPr>
            <w:tcW w:w="1101" w:type="dxa"/>
          </w:tcPr>
          <w:p w:rsidR="002F622C" w:rsidRPr="004331C5" w:rsidRDefault="008875FD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2693" w:type="dxa"/>
          </w:tcPr>
          <w:p w:rsidR="002F622C" w:rsidRPr="004331C5" w:rsidRDefault="002F622C" w:rsidP="002128A7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/>
                <w:b/>
                <w:sz w:val="24"/>
                <w:szCs w:val="24"/>
              </w:rPr>
              <w:t>Конструирование «Архитектура и дизайн» (моделирование)</w:t>
            </w:r>
          </w:p>
          <w:p w:rsidR="002F622C" w:rsidRPr="004331C5" w:rsidRDefault="002F622C" w:rsidP="002128A7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2F622C" w:rsidRDefault="002F622C" w:rsidP="004331C5">
            <w:pPr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развивать конструкторские способности, мышление, творчество; обогащать словарный запас; воспитывать интерес к занятиям со строительным материалом путем обыгрывания построек.</w:t>
            </w:r>
          </w:p>
          <w:p w:rsidR="002F622C" w:rsidRPr="000853B5" w:rsidRDefault="002F622C" w:rsidP="00433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2F622C" w:rsidRPr="002E2C8B" w:rsidRDefault="002F622C" w:rsidP="002128A7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Л.В.Куцакова-Занятия по конструированию из строительного материала (стр.42)</w:t>
            </w:r>
          </w:p>
          <w:p w:rsidR="002F622C" w:rsidRPr="000853B5" w:rsidRDefault="002F622C" w:rsidP="0021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22C" w:rsidRPr="000853B5" w:rsidTr="006B6CC4">
        <w:tc>
          <w:tcPr>
            <w:tcW w:w="1101" w:type="dxa"/>
          </w:tcPr>
          <w:p w:rsidR="002F622C" w:rsidRPr="004331C5" w:rsidRDefault="008875FD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693" w:type="dxa"/>
          </w:tcPr>
          <w:p w:rsidR="002F622C" w:rsidRPr="004331C5" w:rsidRDefault="002F622C" w:rsidP="002128A7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 w:rsidRPr="004331C5">
              <w:rPr>
                <w:rFonts w:ascii="Times New Roman" w:hAnsi="Times New Roman"/>
                <w:b/>
                <w:sz w:val="24"/>
                <w:szCs w:val="24"/>
              </w:rPr>
              <w:t xml:space="preserve">Конструирование комнат с мебелью. </w:t>
            </w:r>
          </w:p>
          <w:p w:rsidR="002F622C" w:rsidRPr="004331C5" w:rsidRDefault="002F622C" w:rsidP="0021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2F622C" w:rsidRDefault="002F622C" w:rsidP="004331C5">
            <w:pPr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выполнять постройки из строительного материала.</w:t>
            </w:r>
          </w:p>
          <w:p w:rsidR="002F622C" w:rsidRPr="000853B5" w:rsidRDefault="002F622C" w:rsidP="00433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2F622C" w:rsidRPr="001B14D3" w:rsidRDefault="002F622C" w:rsidP="002128A7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89)</w:t>
            </w:r>
          </w:p>
          <w:p w:rsidR="002F622C" w:rsidRPr="000853B5" w:rsidRDefault="002F622C" w:rsidP="0021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1C5" w:rsidRDefault="004331C5" w:rsidP="006B6CC4">
      <w:pPr>
        <w:tabs>
          <w:tab w:val="left" w:pos="1275"/>
        </w:tabs>
        <w:rPr>
          <w:rFonts w:ascii="Times New Roman" w:hAnsi="Times New Roman" w:cs="Times New Roman"/>
          <w:b/>
          <w:sz w:val="28"/>
          <w:szCs w:val="28"/>
        </w:rPr>
      </w:pPr>
    </w:p>
    <w:p w:rsidR="00A468E7" w:rsidRPr="004331C5" w:rsidRDefault="008875FD" w:rsidP="007A5C30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31C5">
        <w:rPr>
          <w:rFonts w:ascii="Times New Roman" w:hAnsi="Times New Roman" w:cs="Times New Roman"/>
          <w:b/>
          <w:sz w:val="24"/>
          <w:szCs w:val="28"/>
        </w:rPr>
        <w:t xml:space="preserve"> «Ручной труд»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2912"/>
        <w:gridCol w:w="8221"/>
        <w:gridCol w:w="3119"/>
      </w:tblGrid>
      <w:tr w:rsidR="00A468E7" w:rsidRPr="007A5C30" w:rsidTr="006B6CC4">
        <w:tc>
          <w:tcPr>
            <w:tcW w:w="882" w:type="dxa"/>
          </w:tcPr>
          <w:p w:rsidR="00A468E7" w:rsidRPr="001B48F1" w:rsidRDefault="007A5C30" w:rsidP="001B48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912" w:type="dxa"/>
          </w:tcPr>
          <w:p w:rsidR="00A468E7" w:rsidRPr="001B48F1" w:rsidRDefault="00A468E7" w:rsidP="001B48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7A5C30"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</w:t>
            </w:r>
          </w:p>
        </w:tc>
        <w:tc>
          <w:tcPr>
            <w:tcW w:w="8221" w:type="dxa"/>
          </w:tcPr>
          <w:p w:rsidR="00A468E7" w:rsidRPr="001B48F1" w:rsidRDefault="007A5C30" w:rsidP="001B48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>Цели и з</w:t>
            </w:r>
            <w:r w:rsidR="00A468E7"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>адачи</w:t>
            </w:r>
          </w:p>
        </w:tc>
        <w:tc>
          <w:tcPr>
            <w:tcW w:w="3119" w:type="dxa"/>
          </w:tcPr>
          <w:p w:rsidR="00A468E7" w:rsidRPr="001B48F1" w:rsidRDefault="007A5C30" w:rsidP="001B48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A468E7" w:rsidRPr="007A5C30" w:rsidTr="006B6CC4">
        <w:trPr>
          <w:cantSplit/>
          <w:trHeight w:val="1134"/>
        </w:trPr>
        <w:tc>
          <w:tcPr>
            <w:tcW w:w="882" w:type="dxa"/>
          </w:tcPr>
          <w:p w:rsidR="00A468E7" w:rsidRPr="001B48F1" w:rsidRDefault="00A62F15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12" w:type="dxa"/>
          </w:tcPr>
          <w:p w:rsidR="00A62F15" w:rsidRPr="001B48F1" w:rsidRDefault="00A62F15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>«Летит птичка</w:t>
            </w:r>
          </w:p>
          <w:p w:rsidR="00A62F15" w:rsidRPr="001B48F1" w:rsidRDefault="00A62F15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скоро – обгоняет </w:t>
            </w:r>
          </w:p>
          <w:p w:rsidR="00A468E7" w:rsidRPr="001B48F1" w:rsidRDefault="00A62F15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>горы…»</w:t>
            </w:r>
          </w:p>
        </w:tc>
        <w:tc>
          <w:tcPr>
            <w:tcW w:w="8221" w:type="dxa"/>
          </w:tcPr>
          <w:p w:rsidR="00A62F15" w:rsidRPr="001B48F1" w:rsidRDefault="00A62F15" w:rsidP="001B48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Учить детей делать птицу из природного материала по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 данному образцу, делая акцент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на длине и ш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ирине крыльев (от чего зависит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быстрота полёт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а), упражнять детей в работе с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природным материалом, формировать </w:t>
            </w:r>
          </w:p>
          <w:p w:rsidR="00A468E7" w:rsidRPr="001B48F1" w:rsidRDefault="00A62F15" w:rsidP="001B48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образное мышление.</w:t>
            </w:r>
          </w:p>
        </w:tc>
        <w:tc>
          <w:tcPr>
            <w:tcW w:w="3119" w:type="dxa"/>
          </w:tcPr>
          <w:p w:rsidR="00A62F15" w:rsidRPr="007A5C30" w:rsidRDefault="00A62F15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>Л. В. Куцакова</w:t>
            </w:r>
          </w:p>
          <w:p w:rsidR="00A62F15" w:rsidRPr="007A5C30" w:rsidRDefault="00A62F15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 </w:t>
            </w:r>
          </w:p>
          <w:p w:rsidR="00A62F15" w:rsidRPr="007A5C30" w:rsidRDefault="00A62F15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>ручной труд в д/с</w:t>
            </w:r>
          </w:p>
          <w:p w:rsidR="00A468E7" w:rsidRPr="007A5C30" w:rsidRDefault="00A468E7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E7" w:rsidRPr="007A5C30" w:rsidTr="006B6CC4">
        <w:trPr>
          <w:cantSplit/>
          <w:trHeight w:val="1134"/>
        </w:trPr>
        <w:tc>
          <w:tcPr>
            <w:tcW w:w="882" w:type="dxa"/>
          </w:tcPr>
          <w:p w:rsidR="00A468E7" w:rsidRPr="001B48F1" w:rsidRDefault="00A62F15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12" w:type="dxa"/>
          </w:tcPr>
          <w:p w:rsidR="00A62F15" w:rsidRPr="001B48F1" w:rsidRDefault="00A62F15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«Осенний </w:t>
            </w:r>
          </w:p>
          <w:p w:rsidR="00A62F15" w:rsidRPr="001B48F1" w:rsidRDefault="00A62F15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флористический </w:t>
            </w:r>
          </w:p>
          <w:p w:rsidR="00A468E7" w:rsidRPr="001B48F1" w:rsidRDefault="00A62F15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>пейзаж»</w:t>
            </w:r>
          </w:p>
        </w:tc>
        <w:tc>
          <w:tcPr>
            <w:tcW w:w="8221" w:type="dxa"/>
          </w:tcPr>
          <w:p w:rsidR="00A62F15" w:rsidRPr="001B48F1" w:rsidRDefault="00A62F15" w:rsidP="001B48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Закреплять умение складывать прямоугольный лист картона пополам; учить выполн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ять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надрезы от середины сгиба, отступая от края необходимое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расстояние; учить вырезать из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сухих листье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в силуэты деревьев и подбирать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листья подход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ящей формы; располагать детали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по-р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азному на плоскости листа, для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нахождения интересной композиции; учитьфиксиров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ать каждый элемент на бумаге с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помощью м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аленькой капли клея ПВА; учить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 xml:space="preserve">делать из ваты облачка и солнышко – из цветка </w:t>
            </w:r>
          </w:p>
          <w:p w:rsidR="00A468E7" w:rsidRPr="001B48F1" w:rsidRDefault="00A62F15" w:rsidP="001B48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ромашки.</w:t>
            </w:r>
          </w:p>
        </w:tc>
        <w:tc>
          <w:tcPr>
            <w:tcW w:w="3119" w:type="dxa"/>
          </w:tcPr>
          <w:p w:rsidR="00A62F15" w:rsidRPr="007A5C30" w:rsidRDefault="00A62F15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>Л. В. Куцакова</w:t>
            </w:r>
          </w:p>
          <w:p w:rsidR="00A62F15" w:rsidRPr="007A5C30" w:rsidRDefault="00A62F15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 </w:t>
            </w:r>
          </w:p>
          <w:p w:rsidR="00A62F15" w:rsidRPr="007A5C30" w:rsidRDefault="00A62F15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>ручной труд в д/с</w:t>
            </w:r>
          </w:p>
          <w:p w:rsidR="00A468E7" w:rsidRPr="007A5C30" w:rsidRDefault="00A468E7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E7" w:rsidRPr="007A5C30" w:rsidTr="006B6CC4">
        <w:trPr>
          <w:cantSplit/>
          <w:trHeight w:val="1134"/>
        </w:trPr>
        <w:tc>
          <w:tcPr>
            <w:tcW w:w="882" w:type="dxa"/>
          </w:tcPr>
          <w:p w:rsidR="00A468E7" w:rsidRPr="001B48F1" w:rsidRDefault="00A62F15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12" w:type="dxa"/>
          </w:tcPr>
          <w:p w:rsidR="00A62F15" w:rsidRPr="001B48F1" w:rsidRDefault="00A62F15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«Наши птицы </w:t>
            </w:r>
          </w:p>
          <w:p w:rsidR="00A62F15" w:rsidRPr="001B48F1" w:rsidRDefault="00A62F15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домашние, весёлые, </w:t>
            </w:r>
          </w:p>
          <w:p w:rsidR="00A468E7" w:rsidRPr="001B48F1" w:rsidRDefault="00A62F15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>бесстрашные…</w:t>
            </w:r>
          </w:p>
        </w:tc>
        <w:tc>
          <w:tcPr>
            <w:tcW w:w="8221" w:type="dxa"/>
          </w:tcPr>
          <w:p w:rsidR="00A62F15" w:rsidRPr="001B48F1" w:rsidRDefault="00A62F15" w:rsidP="001B48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делать домашних птиц из природного материала, развивать </w:t>
            </w:r>
          </w:p>
          <w:p w:rsidR="00A468E7" w:rsidRPr="001B48F1" w:rsidRDefault="00A62F15" w:rsidP="001B48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сообразит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ельность, художественный вкус,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внимание, вос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питывать интерес, аккуратность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в работе, фор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мировать практические навыки в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работе с различным природным материалом</w:t>
            </w:r>
          </w:p>
        </w:tc>
        <w:tc>
          <w:tcPr>
            <w:tcW w:w="3119" w:type="dxa"/>
          </w:tcPr>
          <w:p w:rsidR="007A5C30" w:rsidRPr="007A5C30" w:rsidRDefault="007A5C30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>Л. В. Куцакова</w:t>
            </w:r>
          </w:p>
          <w:p w:rsidR="007A5C30" w:rsidRPr="007A5C30" w:rsidRDefault="007A5C30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 </w:t>
            </w:r>
          </w:p>
          <w:p w:rsidR="00A468E7" w:rsidRPr="007A5C30" w:rsidRDefault="007A5C30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>ручной труд в д/с</w:t>
            </w:r>
          </w:p>
        </w:tc>
      </w:tr>
      <w:tr w:rsidR="00A468E7" w:rsidRPr="007A5C30" w:rsidTr="006B6CC4">
        <w:trPr>
          <w:cantSplit/>
          <w:trHeight w:val="1134"/>
        </w:trPr>
        <w:tc>
          <w:tcPr>
            <w:tcW w:w="882" w:type="dxa"/>
          </w:tcPr>
          <w:p w:rsidR="00A468E7" w:rsidRPr="001B48F1" w:rsidRDefault="00A62F15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912" w:type="dxa"/>
          </w:tcPr>
          <w:p w:rsidR="00A62F15" w:rsidRPr="001B48F1" w:rsidRDefault="00A62F15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«Коробочка для </w:t>
            </w:r>
          </w:p>
          <w:p w:rsidR="00A468E7" w:rsidRPr="001B48F1" w:rsidRDefault="00A62F15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>сладостей»</w:t>
            </w:r>
          </w:p>
        </w:tc>
        <w:tc>
          <w:tcPr>
            <w:tcW w:w="8221" w:type="dxa"/>
          </w:tcPr>
          <w:p w:rsidR="00A468E7" w:rsidRPr="001B48F1" w:rsidRDefault="00A62F15" w:rsidP="001B48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Учить детей работать по готовой выкройке, аккуратно над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резая и склеивая её; развивать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умение склад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ывать части выкройки по линиям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сгиба;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желание «творить»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совместно с товарищами; закрепля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ть умение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осторожно обращаться с ножницами.</w:t>
            </w:r>
          </w:p>
        </w:tc>
        <w:tc>
          <w:tcPr>
            <w:tcW w:w="3119" w:type="dxa"/>
          </w:tcPr>
          <w:p w:rsidR="007A5C30" w:rsidRPr="007A5C30" w:rsidRDefault="007A5C30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>Л. В. Куцакова</w:t>
            </w:r>
          </w:p>
          <w:p w:rsidR="007A5C30" w:rsidRPr="007A5C30" w:rsidRDefault="007A5C30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 </w:t>
            </w:r>
          </w:p>
          <w:p w:rsidR="00A468E7" w:rsidRPr="007A5C30" w:rsidRDefault="007A5C30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>ручной труд в д/с</w:t>
            </w:r>
          </w:p>
        </w:tc>
      </w:tr>
      <w:tr w:rsidR="00A468E7" w:rsidRPr="007A5C30" w:rsidTr="006B6CC4">
        <w:trPr>
          <w:cantSplit/>
          <w:trHeight w:val="1134"/>
        </w:trPr>
        <w:tc>
          <w:tcPr>
            <w:tcW w:w="882" w:type="dxa"/>
          </w:tcPr>
          <w:p w:rsidR="00A468E7" w:rsidRPr="001B48F1" w:rsidRDefault="00A62F15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912" w:type="dxa"/>
          </w:tcPr>
          <w:p w:rsidR="00A468E7" w:rsidRPr="001B48F1" w:rsidRDefault="00A62F15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>«Заяц-хваста» -выдумка из сказки»</w:t>
            </w:r>
          </w:p>
        </w:tc>
        <w:tc>
          <w:tcPr>
            <w:tcW w:w="8221" w:type="dxa"/>
          </w:tcPr>
          <w:p w:rsidR="00A468E7" w:rsidRPr="001B48F1" w:rsidRDefault="00A62F15" w:rsidP="001B48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составлять коллективную композицию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 по сюжету сказки; учить детей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работе еловые шишки 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1B48F1" w:rsidRPr="001B48F1">
              <w:rPr>
                <w:rFonts w:ascii="Times New Roman" w:hAnsi="Times New Roman" w:cs="Times New Roman"/>
                <w:sz w:val="24"/>
                <w:szCs w:val="24"/>
              </w:rPr>
              <w:t>жёлуди для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зготовления поделки; развивать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желание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разный природный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в 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своей работе; закреплять навык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аккуратной работы с природным материалом</w:t>
            </w:r>
          </w:p>
        </w:tc>
        <w:tc>
          <w:tcPr>
            <w:tcW w:w="3119" w:type="dxa"/>
          </w:tcPr>
          <w:p w:rsidR="007A5C30" w:rsidRPr="007A5C30" w:rsidRDefault="007A5C30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>Л. В. Куцакова</w:t>
            </w:r>
          </w:p>
          <w:p w:rsidR="007A5C30" w:rsidRPr="007A5C30" w:rsidRDefault="007A5C30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 </w:t>
            </w:r>
          </w:p>
          <w:p w:rsidR="00A468E7" w:rsidRPr="007A5C30" w:rsidRDefault="007A5C30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>ручной труд в д/с</w:t>
            </w:r>
          </w:p>
        </w:tc>
      </w:tr>
      <w:tr w:rsidR="00A468E7" w:rsidRPr="007A5C30" w:rsidTr="006B6CC4">
        <w:trPr>
          <w:cantSplit/>
          <w:trHeight w:val="1134"/>
        </w:trPr>
        <w:tc>
          <w:tcPr>
            <w:tcW w:w="882" w:type="dxa"/>
          </w:tcPr>
          <w:p w:rsidR="00A468E7" w:rsidRPr="001B48F1" w:rsidRDefault="00A62F15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912" w:type="dxa"/>
          </w:tcPr>
          <w:p w:rsidR="00A62F15" w:rsidRPr="001B48F1" w:rsidRDefault="00A62F15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«Здоровые </w:t>
            </w:r>
          </w:p>
          <w:p w:rsidR="00A62F15" w:rsidRPr="001B48F1" w:rsidRDefault="00A62F15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«олимпийцы» -зайчик и </w:t>
            </w:r>
          </w:p>
          <w:p w:rsidR="00A468E7" w:rsidRPr="001B48F1" w:rsidRDefault="00A62F15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>медвежонок»</w:t>
            </w:r>
          </w:p>
        </w:tc>
        <w:tc>
          <w:tcPr>
            <w:tcW w:w="8221" w:type="dxa"/>
          </w:tcPr>
          <w:p w:rsidR="00A468E7" w:rsidRPr="001B48F1" w:rsidRDefault="00A62F15" w:rsidP="001B48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вырезать из ткани прямоуголь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ные, овальные, круглые детали;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лять умение скреплять детали с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помощ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ью клея ПВА; закреплять умение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доводить начатое дело до конца</w:t>
            </w:r>
          </w:p>
        </w:tc>
        <w:tc>
          <w:tcPr>
            <w:tcW w:w="3119" w:type="dxa"/>
          </w:tcPr>
          <w:p w:rsidR="007A5C30" w:rsidRPr="007A5C30" w:rsidRDefault="007A5C30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>Л. В. Куцакова</w:t>
            </w:r>
          </w:p>
          <w:p w:rsidR="007A5C30" w:rsidRPr="007A5C30" w:rsidRDefault="007A5C30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 </w:t>
            </w:r>
          </w:p>
          <w:p w:rsidR="00A468E7" w:rsidRPr="007A5C30" w:rsidRDefault="007A5C30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>ручной труд в д/с</w:t>
            </w:r>
          </w:p>
        </w:tc>
      </w:tr>
      <w:tr w:rsidR="00A468E7" w:rsidRPr="007A5C30" w:rsidTr="006B6CC4">
        <w:trPr>
          <w:cantSplit/>
          <w:trHeight w:val="1134"/>
        </w:trPr>
        <w:tc>
          <w:tcPr>
            <w:tcW w:w="882" w:type="dxa"/>
          </w:tcPr>
          <w:p w:rsidR="00A468E7" w:rsidRPr="001B48F1" w:rsidRDefault="007007A8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912" w:type="dxa"/>
          </w:tcPr>
          <w:p w:rsidR="007007A8" w:rsidRPr="001B48F1" w:rsidRDefault="007007A8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«Волшебные </w:t>
            </w:r>
          </w:p>
          <w:p w:rsidR="00A468E7" w:rsidRPr="001B48F1" w:rsidRDefault="007007A8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>ромашки»</w:t>
            </w:r>
          </w:p>
        </w:tc>
        <w:tc>
          <w:tcPr>
            <w:tcW w:w="8221" w:type="dxa"/>
          </w:tcPr>
          <w:p w:rsidR="00A468E7" w:rsidRPr="001B48F1" w:rsidRDefault="007007A8" w:rsidP="001B48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Учить детей из полукругов цветной бумаги вырезать л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истья, надрезая их края, чтобы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предать им пе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ристую форму; учить наклеивать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между стебля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ми листочки; вырезать овалы из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прямоуголь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ников - сами цветы; наклеивать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ромашки на конч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ики стеблей; показывать, как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 xml:space="preserve">делать </w:t>
            </w:r>
            <w:r w:rsidR="001B48F1" w:rsidRPr="001B48F1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рдцевиной ромашек из салфеток;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развивать терп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ение, усидчивость при работе с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зубной пастой.</w:t>
            </w:r>
          </w:p>
        </w:tc>
        <w:tc>
          <w:tcPr>
            <w:tcW w:w="3119" w:type="dxa"/>
          </w:tcPr>
          <w:p w:rsidR="007A5C30" w:rsidRPr="007A5C30" w:rsidRDefault="007A5C30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>Л. В. Куцакова</w:t>
            </w:r>
          </w:p>
          <w:p w:rsidR="007A5C30" w:rsidRPr="007A5C30" w:rsidRDefault="007A5C30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 </w:t>
            </w:r>
          </w:p>
          <w:p w:rsidR="00A468E7" w:rsidRPr="007A5C30" w:rsidRDefault="007A5C30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>ручной труд в д/с</w:t>
            </w:r>
          </w:p>
        </w:tc>
      </w:tr>
      <w:tr w:rsidR="00A468E7" w:rsidRPr="007A5C30" w:rsidTr="006B6CC4">
        <w:trPr>
          <w:cantSplit/>
          <w:trHeight w:val="1134"/>
        </w:trPr>
        <w:tc>
          <w:tcPr>
            <w:tcW w:w="882" w:type="dxa"/>
          </w:tcPr>
          <w:p w:rsidR="00A468E7" w:rsidRPr="001B48F1" w:rsidRDefault="007007A8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912" w:type="dxa"/>
          </w:tcPr>
          <w:p w:rsidR="00A468E7" w:rsidRPr="001B48F1" w:rsidRDefault="007007A8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>«Сказочный домик»</w:t>
            </w:r>
          </w:p>
        </w:tc>
        <w:tc>
          <w:tcPr>
            <w:tcW w:w="8221" w:type="dxa"/>
          </w:tcPr>
          <w:p w:rsidR="00A468E7" w:rsidRPr="001B48F1" w:rsidRDefault="007007A8" w:rsidP="001B48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Учить детей делать новую игрушку, передавая в ней сказ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очный образ (избушка на курьих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ножках и т.д.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); закреплять полученные ранее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 xml:space="preserve">умения работы 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с бумагой; развивать фантазию,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способности детей; формировать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умение держ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ать правильную осанку во время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3119" w:type="dxa"/>
          </w:tcPr>
          <w:p w:rsidR="007A5C30" w:rsidRPr="007A5C30" w:rsidRDefault="007A5C30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>Л. В. Куцакова</w:t>
            </w:r>
          </w:p>
          <w:p w:rsidR="007A5C30" w:rsidRPr="007A5C30" w:rsidRDefault="007A5C30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 </w:t>
            </w:r>
          </w:p>
          <w:p w:rsidR="00A468E7" w:rsidRPr="007A5C30" w:rsidRDefault="007A5C30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>ручной труд в д/с</w:t>
            </w:r>
          </w:p>
        </w:tc>
      </w:tr>
      <w:tr w:rsidR="00A468E7" w:rsidRPr="007A5C30" w:rsidTr="006B6CC4">
        <w:trPr>
          <w:cantSplit/>
          <w:trHeight w:val="1134"/>
        </w:trPr>
        <w:tc>
          <w:tcPr>
            <w:tcW w:w="882" w:type="dxa"/>
          </w:tcPr>
          <w:p w:rsidR="00A468E7" w:rsidRPr="001B48F1" w:rsidRDefault="007007A8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912" w:type="dxa"/>
          </w:tcPr>
          <w:p w:rsidR="007007A8" w:rsidRPr="001B48F1" w:rsidRDefault="007007A8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«Традиционные </w:t>
            </w:r>
          </w:p>
          <w:p w:rsidR="007007A8" w:rsidRPr="001B48F1" w:rsidRDefault="007007A8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русские ёлочные </w:t>
            </w:r>
          </w:p>
          <w:p w:rsidR="007007A8" w:rsidRPr="001B48F1" w:rsidRDefault="001B48F1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>игрушки:</w:t>
            </w:r>
            <w:r w:rsidR="007007A8"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собачка, </w:t>
            </w:r>
          </w:p>
          <w:p w:rsidR="007007A8" w:rsidRPr="001B48F1" w:rsidRDefault="007007A8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кошечка, волк, </w:t>
            </w:r>
          </w:p>
          <w:p w:rsidR="00A468E7" w:rsidRPr="001B48F1" w:rsidRDefault="007007A8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>лисичка</w:t>
            </w:r>
          </w:p>
        </w:tc>
        <w:tc>
          <w:tcPr>
            <w:tcW w:w="8221" w:type="dxa"/>
          </w:tcPr>
          <w:p w:rsidR="00A468E7" w:rsidRPr="001B48F1" w:rsidRDefault="007007A8" w:rsidP="001B48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делать ёлочные ук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рашения из цилиндров, конусов;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 совокупности и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 xml:space="preserve">бросовый материал, учить соединять 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детали с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помо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щью проволоки, клея; развивать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эстетический в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кус, воображение; помочь детям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увидеть воз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можность использовать бросовый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материал по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 другому назначению; развивать способность к порождению новых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оригинальных ид</w:t>
            </w:r>
          </w:p>
        </w:tc>
        <w:tc>
          <w:tcPr>
            <w:tcW w:w="3119" w:type="dxa"/>
          </w:tcPr>
          <w:p w:rsidR="007A5C30" w:rsidRPr="007A5C30" w:rsidRDefault="007A5C30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>Л. В. Куцакова</w:t>
            </w:r>
          </w:p>
          <w:p w:rsidR="007A5C30" w:rsidRPr="007A5C30" w:rsidRDefault="007A5C30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 </w:t>
            </w:r>
          </w:p>
          <w:p w:rsidR="00A468E7" w:rsidRPr="007A5C30" w:rsidRDefault="007A5C30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>ручной труд в д/с</w:t>
            </w:r>
          </w:p>
        </w:tc>
      </w:tr>
      <w:tr w:rsidR="00A468E7" w:rsidRPr="007A5C30" w:rsidTr="006B6CC4">
        <w:trPr>
          <w:cantSplit/>
          <w:trHeight w:val="1134"/>
        </w:trPr>
        <w:tc>
          <w:tcPr>
            <w:tcW w:w="882" w:type="dxa"/>
          </w:tcPr>
          <w:p w:rsidR="00A468E7" w:rsidRPr="001B48F1" w:rsidRDefault="007007A8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912" w:type="dxa"/>
          </w:tcPr>
          <w:p w:rsidR="007007A8" w:rsidRPr="001B48F1" w:rsidRDefault="007007A8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«Высотный </w:t>
            </w:r>
          </w:p>
          <w:p w:rsidR="007007A8" w:rsidRPr="001B48F1" w:rsidRDefault="007007A8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торговый центр из </w:t>
            </w:r>
          </w:p>
          <w:p w:rsidR="007007A8" w:rsidRPr="001B48F1" w:rsidRDefault="007007A8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обклеенных </w:t>
            </w:r>
          </w:p>
          <w:p w:rsidR="007007A8" w:rsidRPr="001B48F1" w:rsidRDefault="007007A8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коробочек с </w:t>
            </w:r>
          </w:p>
          <w:p w:rsidR="007007A8" w:rsidRPr="001B48F1" w:rsidRDefault="007007A8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буквенным названием </w:t>
            </w:r>
          </w:p>
          <w:p w:rsidR="00A468E7" w:rsidRPr="001B48F1" w:rsidRDefault="007007A8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>с внешней стороны»</w:t>
            </w:r>
          </w:p>
        </w:tc>
        <w:tc>
          <w:tcPr>
            <w:tcW w:w="8221" w:type="dxa"/>
          </w:tcPr>
          <w:p w:rsidR="007007A8" w:rsidRPr="001B48F1" w:rsidRDefault="007007A8" w:rsidP="001B48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 xml:space="preserve">Обучать детей обклеиванию готовых коробочек, работать с выкройкой; </w:t>
            </w:r>
          </w:p>
          <w:p w:rsidR="00A468E7" w:rsidRPr="001B48F1" w:rsidRDefault="001B48F1" w:rsidP="001B48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обобщённые </w:t>
            </w:r>
            <w:r w:rsidR="007007A8" w:rsidRPr="001B48F1">
              <w:rPr>
                <w:rFonts w:ascii="Times New Roman" w:hAnsi="Times New Roman" w:cs="Times New Roman"/>
                <w:sz w:val="24"/>
                <w:szCs w:val="24"/>
              </w:rPr>
              <w:t>представления о зданиях; продолжа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учить </w:t>
            </w:r>
            <w:r w:rsidR="007007A8" w:rsidRPr="001B48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оздавать постройку, отвечающую </w:t>
            </w:r>
            <w:r w:rsidR="007007A8" w:rsidRPr="001B48F1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лённым требованиям; закреплять </w:t>
            </w:r>
            <w:r w:rsidR="007007A8" w:rsidRPr="001B48F1">
              <w:rPr>
                <w:rFonts w:ascii="Times New Roman" w:hAnsi="Times New Roman" w:cs="Times New Roman"/>
                <w:sz w:val="24"/>
                <w:szCs w:val="24"/>
              </w:rPr>
              <w:t>умения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 пользоваться материалами и </w:t>
            </w:r>
            <w:r w:rsidR="007007A8" w:rsidRPr="001B48F1">
              <w:rPr>
                <w:rFonts w:ascii="Times New Roman" w:hAnsi="Times New Roman" w:cs="Times New Roman"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ием для работы, подготавливать </w:t>
            </w:r>
            <w:r w:rsidR="007007A8" w:rsidRPr="001B48F1">
              <w:rPr>
                <w:rFonts w:ascii="Times New Roman" w:hAnsi="Times New Roman" w:cs="Times New Roman"/>
                <w:sz w:val="24"/>
                <w:szCs w:val="24"/>
              </w:rPr>
              <w:t>своё рабочее место и убирать после работы</w:t>
            </w:r>
          </w:p>
        </w:tc>
        <w:tc>
          <w:tcPr>
            <w:tcW w:w="3119" w:type="dxa"/>
          </w:tcPr>
          <w:p w:rsidR="007A5C30" w:rsidRPr="007A5C30" w:rsidRDefault="007A5C30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>Л. В. Куцакова</w:t>
            </w:r>
          </w:p>
          <w:p w:rsidR="007A5C30" w:rsidRPr="007A5C30" w:rsidRDefault="007A5C30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 </w:t>
            </w:r>
          </w:p>
          <w:p w:rsidR="00A468E7" w:rsidRPr="007A5C30" w:rsidRDefault="007A5C30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>ручной труд в д/с</w:t>
            </w:r>
          </w:p>
        </w:tc>
      </w:tr>
      <w:tr w:rsidR="00A468E7" w:rsidRPr="007A5C30" w:rsidTr="006B6CC4">
        <w:trPr>
          <w:cantSplit/>
          <w:trHeight w:val="1134"/>
        </w:trPr>
        <w:tc>
          <w:tcPr>
            <w:tcW w:w="882" w:type="dxa"/>
          </w:tcPr>
          <w:p w:rsidR="00A468E7" w:rsidRPr="001B48F1" w:rsidRDefault="007007A8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2912" w:type="dxa"/>
          </w:tcPr>
          <w:p w:rsidR="00A468E7" w:rsidRPr="001B48F1" w:rsidRDefault="007007A8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>«Вагон из коробок»</w:t>
            </w:r>
          </w:p>
        </w:tc>
        <w:tc>
          <w:tcPr>
            <w:tcW w:w="8221" w:type="dxa"/>
          </w:tcPr>
          <w:p w:rsidR="007007A8" w:rsidRPr="001B48F1" w:rsidRDefault="007007A8" w:rsidP="001B48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обклеивать готовые коробочки ц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ветной бумагой, предварительно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сделав выкро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йку; развивать внимательность,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аккуратнос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ть, умение выполнять поделку в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 xml:space="preserve">определённой 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последовательности; закреплять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приобретённые ранее навыки работы с </w:t>
            </w:r>
          </w:p>
          <w:p w:rsidR="00A468E7" w:rsidRPr="001B48F1" w:rsidRDefault="007007A8" w:rsidP="001B48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бумагой,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осторожно обращаться с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ножницами.</w:t>
            </w:r>
          </w:p>
        </w:tc>
        <w:tc>
          <w:tcPr>
            <w:tcW w:w="3119" w:type="dxa"/>
          </w:tcPr>
          <w:p w:rsidR="007A5C30" w:rsidRPr="007A5C30" w:rsidRDefault="007A5C30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>Л. В. Куцакова</w:t>
            </w:r>
          </w:p>
          <w:p w:rsidR="007A5C30" w:rsidRPr="007A5C30" w:rsidRDefault="007A5C30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 </w:t>
            </w:r>
          </w:p>
          <w:p w:rsidR="00A468E7" w:rsidRPr="007A5C30" w:rsidRDefault="007A5C30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>ручной труд в д/с</w:t>
            </w:r>
          </w:p>
        </w:tc>
      </w:tr>
      <w:tr w:rsidR="00A468E7" w:rsidRPr="007A5C30" w:rsidTr="006B6CC4">
        <w:trPr>
          <w:cantSplit/>
          <w:trHeight w:val="1134"/>
        </w:trPr>
        <w:tc>
          <w:tcPr>
            <w:tcW w:w="882" w:type="dxa"/>
          </w:tcPr>
          <w:p w:rsidR="00A468E7" w:rsidRPr="001B48F1" w:rsidRDefault="007007A8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912" w:type="dxa"/>
          </w:tcPr>
          <w:p w:rsidR="00A468E7" w:rsidRPr="001B48F1" w:rsidRDefault="007007A8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>Клоуны</w:t>
            </w:r>
          </w:p>
        </w:tc>
        <w:tc>
          <w:tcPr>
            <w:tcW w:w="8221" w:type="dxa"/>
          </w:tcPr>
          <w:p w:rsidR="00A468E7" w:rsidRPr="001B48F1" w:rsidRDefault="007007A8" w:rsidP="001B48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вырезать круги нужного диаметра 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из цветной бумаги; учить детей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сжимать бумагу вокруг фломасте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ра для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гофрированной чашечки (которая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будет воло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сом клоуна); учить приклеивать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«парик» р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ядами; таким же образом делать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чашечк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и на шею для волана воротника;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закреплят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ь умение из салфетки формовать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шары, необходимые для создания носа</w:t>
            </w:r>
          </w:p>
        </w:tc>
        <w:tc>
          <w:tcPr>
            <w:tcW w:w="3119" w:type="dxa"/>
          </w:tcPr>
          <w:p w:rsidR="007A5C30" w:rsidRPr="007A5C30" w:rsidRDefault="007A5C30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>Л. В. Куцакова</w:t>
            </w:r>
          </w:p>
          <w:p w:rsidR="007A5C30" w:rsidRPr="007A5C30" w:rsidRDefault="007A5C30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 </w:t>
            </w:r>
          </w:p>
          <w:p w:rsidR="00A468E7" w:rsidRPr="007A5C30" w:rsidRDefault="007A5C30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>ручной труд в д/с</w:t>
            </w:r>
          </w:p>
        </w:tc>
      </w:tr>
      <w:tr w:rsidR="00A468E7" w:rsidRPr="007A5C30" w:rsidTr="006B6CC4">
        <w:trPr>
          <w:cantSplit/>
          <w:trHeight w:val="1134"/>
        </w:trPr>
        <w:tc>
          <w:tcPr>
            <w:tcW w:w="882" w:type="dxa"/>
          </w:tcPr>
          <w:p w:rsidR="00A468E7" w:rsidRPr="001B48F1" w:rsidRDefault="007007A8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912" w:type="dxa"/>
          </w:tcPr>
          <w:p w:rsidR="007007A8" w:rsidRPr="001B48F1" w:rsidRDefault="007007A8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«Игрушки из конусов </w:t>
            </w:r>
          </w:p>
          <w:p w:rsidR="00A468E7" w:rsidRPr="001B48F1" w:rsidRDefault="007007A8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>для украшения группы</w:t>
            </w:r>
          </w:p>
        </w:tc>
        <w:tc>
          <w:tcPr>
            <w:tcW w:w="8221" w:type="dxa"/>
          </w:tcPr>
          <w:p w:rsidR="00A468E7" w:rsidRPr="001B48F1" w:rsidRDefault="007007A8" w:rsidP="001B48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мастерить игрушки из конусов; ф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умение пользоваться рисунками в качестве образцов;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вовать умение украшать игрушки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ельно изготовленными деталями;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закреплять у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мение проводить анализ готовой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игрушки; раз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вивать навык аккуратной работы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с ножницами, клеем</w:t>
            </w:r>
          </w:p>
        </w:tc>
        <w:tc>
          <w:tcPr>
            <w:tcW w:w="3119" w:type="dxa"/>
          </w:tcPr>
          <w:p w:rsidR="007A5C30" w:rsidRPr="007A5C30" w:rsidRDefault="007A5C30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>Л. В. Куцакова</w:t>
            </w:r>
          </w:p>
          <w:p w:rsidR="007A5C30" w:rsidRPr="007A5C30" w:rsidRDefault="007A5C30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 </w:t>
            </w:r>
          </w:p>
          <w:p w:rsidR="00A468E7" w:rsidRPr="007A5C30" w:rsidRDefault="007A5C30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>ручной труд в д/с</w:t>
            </w:r>
          </w:p>
        </w:tc>
      </w:tr>
      <w:tr w:rsidR="00A468E7" w:rsidRPr="007A5C30" w:rsidTr="006B6CC4">
        <w:trPr>
          <w:cantSplit/>
          <w:trHeight w:val="790"/>
        </w:trPr>
        <w:tc>
          <w:tcPr>
            <w:tcW w:w="882" w:type="dxa"/>
          </w:tcPr>
          <w:p w:rsidR="00A468E7" w:rsidRPr="001B48F1" w:rsidRDefault="007007A8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912" w:type="dxa"/>
          </w:tcPr>
          <w:p w:rsidR="00A468E7" w:rsidRPr="001B48F1" w:rsidRDefault="007007A8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>«Воздушный шар»</w:t>
            </w:r>
          </w:p>
        </w:tc>
        <w:tc>
          <w:tcPr>
            <w:tcW w:w="8221" w:type="dxa"/>
          </w:tcPr>
          <w:p w:rsidR="00A468E7" w:rsidRPr="001B48F1" w:rsidRDefault="007007A8" w:rsidP="001B48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Учить вырезать силуэт воздушного шара из листа ка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ртона; учить выполнять простое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плетение из по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лосок цветной бумаги, обрезать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выступающи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е части и загибать припуски на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обратную сторону</w:t>
            </w:r>
          </w:p>
        </w:tc>
        <w:tc>
          <w:tcPr>
            <w:tcW w:w="3119" w:type="dxa"/>
          </w:tcPr>
          <w:p w:rsidR="007A5C30" w:rsidRPr="007A5C30" w:rsidRDefault="007A5C30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>Л. В. Куцакова</w:t>
            </w:r>
          </w:p>
          <w:p w:rsidR="007A5C30" w:rsidRPr="007A5C30" w:rsidRDefault="007A5C30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 </w:t>
            </w:r>
          </w:p>
          <w:p w:rsidR="00A468E7" w:rsidRPr="007A5C30" w:rsidRDefault="007A5C30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>ручной труд в д/с</w:t>
            </w:r>
          </w:p>
        </w:tc>
      </w:tr>
      <w:tr w:rsidR="00A468E7" w:rsidRPr="007A5C30" w:rsidTr="006B6CC4">
        <w:trPr>
          <w:cantSplit/>
          <w:trHeight w:val="1134"/>
        </w:trPr>
        <w:tc>
          <w:tcPr>
            <w:tcW w:w="882" w:type="dxa"/>
          </w:tcPr>
          <w:p w:rsidR="00A468E7" w:rsidRPr="001B48F1" w:rsidRDefault="007007A8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912" w:type="dxa"/>
          </w:tcPr>
          <w:p w:rsidR="007007A8" w:rsidRPr="001B48F1" w:rsidRDefault="007007A8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>«Мартовский»</w:t>
            </w:r>
          </w:p>
          <w:p w:rsidR="00A468E7" w:rsidRPr="001B48F1" w:rsidRDefault="007007A8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>котик»</w:t>
            </w:r>
          </w:p>
        </w:tc>
        <w:tc>
          <w:tcPr>
            <w:tcW w:w="8221" w:type="dxa"/>
          </w:tcPr>
          <w:p w:rsidR="00A468E7" w:rsidRPr="001B48F1" w:rsidRDefault="007007A8" w:rsidP="001B48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Учить детей наносить клей ПВА на все учас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тки шубки, которые должны быть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тёмными; по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сыпать маком весь силуэт кота;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 вырезать силуэты рыбок разных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размеров из ц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ветной бумаги для приклеивания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по п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ериметру листа в виде рамочки;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фломастером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 обозначить на рыбках глазки и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жабры.</w:t>
            </w:r>
          </w:p>
        </w:tc>
        <w:tc>
          <w:tcPr>
            <w:tcW w:w="3119" w:type="dxa"/>
          </w:tcPr>
          <w:p w:rsidR="007A5C30" w:rsidRPr="007A5C30" w:rsidRDefault="007A5C30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>Л. В. Куцакова</w:t>
            </w:r>
          </w:p>
          <w:p w:rsidR="007A5C30" w:rsidRPr="007A5C30" w:rsidRDefault="007A5C30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 </w:t>
            </w:r>
          </w:p>
          <w:p w:rsidR="00A468E7" w:rsidRPr="007A5C30" w:rsidRDefault="007A5C30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>ручной труд в д/с</w:t>
            </w:r>
          </w:p>
        </w:tc>
      </w:tr>
      <w:tr w:rsidR="00A468E7" w:rsidRPr="007A5C30" w:rsidTr="006B6CC4">
        <w:trPr>
          <w:cantSplit/>
          <w:trHeight w:val="835"/>
        </w:trPr>
        <w:tc>
          <w:tcPr>
            <w:tcW w:w="882" w:type="dxa"/>
          </w:tcPr>
          <w:p w:rsidR="00A468E7" w:rsidRPr="001B48F1" w:rsidRDefault="007007A8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912" w:type="dxa"/>
          </w:tcPr>
          <w:p w:rsidR="00A468E7" w:rsidRPr="001B48F1" w:rsidRDefault="007007A8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>«Рыбка, лодочка»</w:t>
            </w:r>
          </w:p>
        </w:tc>
        <w:tc>
          <w:tcPr>
            <w:tcW w:w="8221" w:type="dxa"/>
          </w:tcPr>
          <w:p w:rsidR="007007A8" w:rsidRPr="001B48F1" w:rsidRDefault="007007A8" w:rsidP="001B48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творческие и конструкторские способности детей, фантазию, </w:t>
            </w:r>
          </w:p>
          <w:p w:rsidR="007007A8" w:rsidRPr="001B48F1" w:rsidRDefault="001B48F1" w:rsidP="001B48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изобретательность; упражнять в </w:t>
            </w:r>
            <w:r w:rsidR="007007A8" w:rsidRPr="001B48F1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моделировании и конструировании, в </w:t>
            </w:r>
          </w:p>
          <w:p w:rsidR="00A468E7" w:rsidRPr="001B48F1" w:rsidRDefault="007007A8" w:rsidP="001B48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постр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оении схем; развивать образное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пространственное мышление</w:t>
            </w:r>
          </w:p>
        </w:tc>
        <w:tc>
          <w:tcPr>
            <w:tcW w:w="3119" w:type="dxa"/>
          </w:tcPr>
          <w:p w:rsidR="007A5C30" w:rsidRPr="007A5C30" w:rsidRDefault="007A5C30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>Л. В. Куцакова</w:t>
            </w:r>
          </w:p>
          <w:p w:rsidR="007A5C30" w:rsidRPr="007A5C30" w:rsidRDefault="007A5C30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 </w:t>
            </w:r>
          </w:p>
          <w:p w:rsidR="00A468E7" w:rsidRPr="007A5C30" w:rsidRDefault="007A5C30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>ручной труд в д/с</w:t>
            </w:r>
          </w:p>
        </w:tc>
      </w:tr>
      <w:tr w:rsidR="00A468E7" w:rsidRPr="007A5C30" w:rsidTr="006B6CC4">
        <w:trPr>
          <w:cantSplit/>
          <w:trHeight w:val="1134"/>
        </w:trPr>
        <w:tc>
          <w:tcPr>
            <w:tcW w:w="882" w:type="dxa"/>
          </w:tcPr>
          <w:p w:rsidR="00A468E7" w:rsidRPr="001B48F1" w:rsidRDefault="007007A8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912" w:type="dxa"/>
          </w:tcPr>
          <w:p w:rsidR="007007A8" w:rsidRPr="001B48F1" w:rsidRDefault="007007A8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>«Весенняя полянка»</w:t>
            </w:r>
          </w:p>
          <w:p w:rsidR="007007A8" w:rsidRPr="001B48F1" w:rsidRDefault="007007A8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Упражнять детей в создании композиции из </w:t>
            </w:r>
          </w:p>
          <w:p w:rsidR="007007A8" w:rsidRPr="001B48F1" w:rsidRDefault="007007A8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макаронных изделий (вермишели); дать </w:t>
            </w:r>
          </w:p>
          <w:p w:rsidR="00A468E7" w:rsidRPr="001B48F1" w:rsidRDefault="007007A8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творческому потенциалу детей</w:t>
            </w:r>
          </w:p>
        </w:tc>
        <w:tc>
          <w:tcPr>
            <w:tcW w:w="8221" w:type="dxa"/>
          </w:tcPr>
          <w:p w:rsidR="00A468E7" w:rsidRPr="001B48F1" w:rsidRDefault="007007A8" w:rsidP="001B48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Упражнять детей в создании композиции из макаро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нных изделий (вермишели); дать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возможност</w:t>
            </w:r>
            <w:r w:rsidR="001B48F1">
              <w:rPr>
                <w:rFonts w:ascii="Times New Roman" w:hAnsi="Times New Roman" w:cs="Times New Roman"/>
                <w:sz w:val="24"/>
                <w:szCs w:val="24"/>
              </w:rPr>
              <w:t xml:space="preserve">ь творческому потенциалу детей </w:t>
            </w: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проявиться в полной мере</w:t>
            </w:r>
          </w:p>
        </w:tc>
        <w:tc>
          <w:tcPr>
            <w:tcW w:w="3119" w:type="dxa"/>
          </w:tcPr>
          <w:p w:rsidR="007A5C30" w:rsidRPr="007A5C30" w:rsidRDefault="007A5C30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>Л. В. Куцакова</w:t>
            </w:r>
          </w:p>
          <w:p w:rsidR="007A5C30" w:rsidRPr="007A5C30" w:rsidRDefault="007A5C30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 </w:t>
            </w:r>
          </w:p>
          <w:p w:rsidR="00A468E7" w:rsidRPr="007A5C30" w:rsidRDefault="007A5C30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>ручной труд в д/с</w:t>
            </w:r>
          </w:p>
        </w:tc>
      </w:tr>
      <w:tr w:rsidR="00A468E7" w:rsidRPr="007A5C30" w:rsidTr="006B6CC4">
        <w:trPr>
          <w:cantSplit/>
          <w:trHeight w:val="1134"/>
        </w:trPr>
        <w:tc>
          <w:tcPr>
            <w:tcW w:w="882" w:type="dxa"/>
          </w:tcPr>
          <w:p w:rsidR="00A468E7" w:rsidRPr="001B48F1" w:rsidRDefault="007007A8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2912" w:type="dxa"/>
          </w:tcPr>
          <w:p w:rsidR="00A468E7" w:rsidRPr="001B48F1" w:rsidRDefault="007007A8" w:rsidP="007A5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b/>
                <w:sz w:val="24"/>
                <w:szCs w:val="24"/>
              </w:rPr>
              <w:t>«Светофор» «Зебра» «Машина» «Автобус»</w:t>
            </w:r>
          </w:p>
        </w:tc>
        <w:tc>
          <w:tcPr>
            <w:tcW w:w="8221" w:type="dxa"/>
          </w:tcPr>
          <w:p w:rsidR="00A468E7" w:rsidRPr="001B48F1" w:rsidRDefault="007007A8" w:rsidP="001B48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8F1">
              <w:rPr>
                <w:rFonts w:ascii="Times New Roman" w:hAnsi="Times New Roman" w:cs="Times New Roman"/>
                <w:sz w:val="24"/>
                <w:szCs w:val="24"/>
              </w:rPr>
              <w:t>Продолжать учить вырезать из квадрата круг, из прямоугольника – полоски. Составлять и наклеивать изображение светофора. Составлять композицию.</w:t>
            </w:r>
          </w:p>
        </w:tc>
        <w:tc>
          <w:tcPr>
            <w:tcW w:w="3119" w:type="dxa"/>
          </w:tcPr>
          <w:p w:rsidR="007A5C30" w:rsidRPr="007A5C30" w:rsidRDefault="007A5C30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>Л. В. Куцакова</w:t>
            </w:r>
          </w:p>
          <w:p w:rsidR="007A5C30" w:rsidRPr="007A5C30" w:rsidRDefault="007A5C30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 </w:t>
            </w:r>
          </w:p>
          <w:p w:rsidR="00A468E7" w:rsidRPr="007A5C30" w:rsidRDefault="007A5C30" w:rsidP="007A5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0">
              <w:rPr>
                <w:rFonts w:ascii="Times New Roman" w:hAnsi="Times New Roman" w:cs="Times New Roman"/>
                <w:sz w:val="24"/>
                <w:szCs w:val="24"/>
              </w:rPr>
              <w:t>ручной труд в д/с</w:t>
            </w:r>
          </w:p>
        </w:tc>
      </w:tr>
    </w:tbl>
    <w:p w:rsidR="00A468E7" w:rsidRDefault="00A468E7" w:rsidP="00A468E7"/>
    <w:p w:rsidR="00A468E7" w:rsidRDefault="00A468E7" w:rsidP="00A468E7">
      <w:pPr>
        <w:tabs>
          <w:tab w:val="left" w:pos="2160"/>
        </w:tabs>
        <w:jc w:val="center"/>
        <w:rPr>
          <w:sz w:val="28"/>
          <w:szCs w:val="28"/>
        </w:rPr>
      </w:pPr>
    </w:p>
    <w:p w:rsidR="00922F22" w:rsidRDefault="00922F22" w:rsidP="00A468E7">
      <w:pPr>
        <w:tabs>
          <w:tab w:val="left" w:pos="2160"/>
        </w:tabs>
        <w:jc w:val="center"/>
        <w:rPr>
          <w:sz w:val="28"/>
          <w:szCs w:val="28"/>
        </w:rPr>
        <w:sectPr w:rsidR="00922F22" w:rsidSect="004331C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7F4E29" w:rsidRDefault="003F3CD0" w:rsidP="003F3C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="007F4E29" w:rsidRPr="003F3CD0">
        <w:rPr>
          <w:rFonts w:ascii="Times New Roman" w:hAnsi="Times New Roman" w:cs="Times New Roman"/>
          <w:b/>
          <w:sz w:val="24"/>
          <w:szCs w:val="24"/>
        </w:rPr>
        <w:t xml:space="preserve">Методическое </w:t>
      </w:r>
      <w:r w:rsidR="001B48F1" w:rsidRPr="003F3CD0">
        <w:rPr>
          <w:rFonts w:ascii="Times New Roman" w:hAnsi="Times New Roman" w:cs="Times New Roman"/>
          <w:b/>
          <w:sz w:val="24"/>
          <w:szCs w:val="24"/>
        </w:rPr>
        <w:t>обеспечение.</w:t>
      </w:r>
    </w:p>
    <w:p w:rsidR="001B48F1" w:rsidRPr="003F3CD0" w:rsidRDefault="001B48F1" w:rsidP="003F3C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E29" w:rsidRPr="003F3CD0" w:rsidRDefault="007F4E29" w:rsidP="001B48F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CD0">
        <w:rPr>
          <w:rFonts w:ascii="Times New Roman" w:hAnsi="Times New Roman" w:cs="Times New Roman"/>
          <w:sz w:val="24"/>
          <w:szCs w:val="24"/>
        </w:rPr>
        <w:t>«Программа  воспитания и обучения в детском саду»  под ред.Васильевой М.А, Гербовой В.В.,  Комаровой Т.С.</w:t>
      </w:r>
    </w:p>
    <w:p w:rsidR="007F4E29" w:rsidRPr="003F3CD0" w:rsidRDefault="007F4E29" w:rsidP="001B48F1">
      <w:pPr>
        <w:pStyle w:val="a3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CD0">
        <w:rPr>
          <w:rFonts w:ascii="Times New Roman" w:eastAsia="Calibri" w:hAnsi="Times New Roman" w:cs="Times New Roman"/>
          <w:sz w:val="24"/>
          <w:szCs w:val="24"/>
        </w:rPr>
        <w:t>Комарова Т.С. «Занятия по изобразительной деятельности  в старшей    группе детского сада. Конспекты занятий. М. Мозаика –Синтез.  2009</w:t>
      </w:r>
    </w:p>
    <w:p w:rsidR="007F4E29" w:rsidRPr="003F3CD0" w:rsidRDefault="007F4E29" w:rsidP="001B48F1">
      <w:pPr>
        <w:pStyle w:val="a3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CD0">
        <w:rPr>
          <w:rFonts w:ascii="Times New Roman" w:eastAsia="Calibri" w:hAnsi="Times New Roman" w:cs="Times New Roman"/>
          <w:sz w:val="24"/>
          <w:szCs w:val="24"/>
        </w:rPr>
        <w:t xml:space="preserve">Куцакова Л.В.»Занятия  по конструированию из строительного материала </w:t>
      </w:r>
    </w:p>
    <w:p w:rsidR="007F4E29" w:rsidRPr="003F3CD0" w:rsidRDefault="007F4E29" w:rsidP="001B48F1">
      <w:pPr>
        <w:pStyle w:val="a3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CD0">
        <w:rPr>
          <w:rFonts w:ascii="Times New Roman" w:eastAsia="Calibri" w:hAnsi="Times New Roman" w:cs="Times New Roman"/>
          <w:sz w:val="24"/>
          <w:szCs w:val="24"/>
        </w:rPr>
        <w:t>в старшей  группе детского сада»М. Мозаика –Синтез. 2009</w:t>
      </w:r>
    </w:p>
    <w:p w:rsidR="007F4E29" w:rsidRPr="003F3CD0" w:rsidRDefault="007F4E29" w:rsidP="001B48F1">
      <w:pPr>
        <w:pStyle w:val="a3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CD0">
        <w:rPr>
          <w:rFonts w:ascii="Times New Roman" w:eastAsia="Calibri" w:hAnsi="Times New Roman" w:cs="Times New Roman"/>
          <w:sz w:val="24"/>
          <w:szCs w:val="24"/>
        </w:rPr>
        <w:t>Куцакова Л.В «Творим и мастерим» Ручной труд в детском саду и дома»</w:t>
      </w:r>
    </w:p>
    <w:p w:rsidR="007F4E29" w:rsidRPr="003F3CD0" w:rsidRDefault="007F4E29" w:rsidP="001B48F1">
      <w:pPr>
        <w:pStyle w:val="a3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CD0">
        <w:rPr>
          <w:rFonts w:ascii="Times New Roman" w:eastAsia="Calibri" w:hAnsi="Times New Roman" w:cs="Times New Roman"/>
          <w:sz w:val="24"/>
          <w:szCs w:val="24"/>
        </w:rPr>
        <w:t>М Мозаика –Синтез.  2009</w:t>
      </w:r>
    </w:p>
    <w:p w:rsidR="007F4E29" w:rsidRPr="003F3CD0" w:rsidRDefault="007F4E29" w:rsidP="003F3CD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4E29" w:rsidRDefault="003F3CD0" w:rsidP="003F3CD0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="007F4E29" w:rsidRPr="003F3CD0">
        <w:rPr>
          <w:rFonts w:ascii="Times New Roman" w:eastAsia="Calibri" w:hAnsi="Times New Roman" w:cs="Times New Roman"/>
          <w:b/>
          <w:sz w:val="24"/>
          <w:szCs w:val="24"/>
        </w:rPr>
        <w:t>Материально – техническое обеспечение.</w:t>
      </w:r>
    </w:p>
    <w:p w:rsidR="001B48F1" w:rsidRPr="003F3CD0" w:rsidRDefault="001B48F1" w:rsidP="003F3CD0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4EB6" w:rsidRPr="001B48F1" w:rsidRDefault="00FE4EB6" w:rsidP="001B48F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8F1">
        <w:rPr>
          <w:rFonts w:ascii="Times New Roman" w:hAnsi="Times New Roman" w:cs="Times New Roman"/>
          <w:sz w:val="24"/>
          <w:szCs w:val="24"/>
        </w:rPr>
        <w:t xml:space="preserve">1.Уголок для рисование « Мы творим». Уголок для родителей « Наши работы». </w:t>
      </w:r>
    </w:p>
    <w:p w:rsidR="00FE4EB6" w:rsidRPr="001B48F1" w:rsidRDefault="00FE4EB6" w:rsidP="001B48F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8F1">
        <w:rPr>
          <w:rFonts w:ascii="Times New Roman" w:hAnsi="Times New Roman" w:cs="Times New Roman"/>
          <w:sz w:val="24"/>
          <w:szCs w:val="24"/>
        </w:rPr>
        <w:t>Карандаши, мелки, фломастеры, пластилин, дощечки для пластилина,  краски, кисточки, гуашь, бумага белая и разноцветная, непроливайки, салфетки, кубики ,  треугольники, прямоугольник, конструктор «Лего», большой мягкий конструктор.</w:t>
      </w:r>
    </w:p>
    <w:p w:rsidR="00FE4EB6" w:rsidRPr="001B48F1" w:rsidRDefault="00FE4EB6" w:rsidP="001B48F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8F1">
        <w:rPr>
          <w:rFonts w:ascii="Times New Roman" w:hAnsi="Times New Roman" w:cs="Times New Roman"/>
          <w:sz w:val="24"/>
          <w:szCs w:val="24"/>
        </w:rPr>
        <w:t>Музыкальный центр, телевизор, куклы, матрешка.</w:t>
      </w:r>
    </w:p>
    <w:p w:rsidR="00FE4EB6" w:rsidRPr="001B48F1" w:rsidRDefault="00FE4EB6" w:rsidP="001B48F1">
      <w:pPr>
        <w:pStyle w:val="a3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B48F1">
        <w:rPr>
          <w:rFonts w:ascii="Times New Roman" w:hAnsi="Times New Roman" w:cs="Times New Roman"/>
          <w:sz w:val="24"/>
          <w:szCs w:val="24"/>
        </w:rPr>
        <w:t xml:space="preserve">Серия картинок : « Филимоновкая игрушка», « Городенская роспись», «Хохломская роспись», « Сказочная гжель»,  « Дымковская игрушка» </w:t>
      </w:r>
      <w:r w:rsidRPr="001B48F1">
        <w:rPr>
          <w:rFonts w:ascii="Times New Roman" w:eastAsia="Calibri" w:hAnsi="Times New Roman" w:cs="Times New Roman"/>
          <w:sz w:val="24"/>
          <w:szCs w:val="24"/>
          <w:lang w:eastAsia="ar-SA"/>
        </w:rPr>
        <w:t>- М.: Мозаика-Синтез, 2007.</w:t>
      </w:r>
    </w:p>
    <w:p w:rsidR="001B48F1" w:rsidRPr="001B48F1" w:rsidRDefault="001B48F1" w:rsidP="003F3C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4EB6" w:rsidRDefault="003F3CD0" w:rsidP="003F3C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FE4EB6" w:rsidRPr="003F3CD0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1B48F1" w:rsidRPr="003F3CD0" w:rsidRDefault="001B48F1" w:rsidP="003F3C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EB6" w:rsidRPr="003F3CD0" w:rsidRDefault="00FE4EB6" w:rsidP="001B48F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CD0">
        <w:rPr>
          <w:rFonts w:ascii="Times New Roman" w:hAnsi="Times New Roman" w:cs="Times New Roman"/>
          <w:sz w:val="24"/>
          <w:szCs w:val="24"/>
        </w:rPr>
        <w:t>«Программа  воспитания и обучения в детском саду»  под ред.Васильевой М.А, Гербовой В.В.,  Комаровой Т.С.</w:t>
      </w:r>
    </w:p>
    <w:p w:rsidR="00FE4EB6" w:rsidRPr="003F3CD0" w:rsidRDefault="00FE4EB6" w:rsidP="001B48F1">
      <w:pPr>
        <w:pStyle w:val="a3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CD0">
        <w:rPr>
          <w:rFonts w:ascii="Times New Roman" w:eastAsia="Calibri" w:hAnsi="Times New Roman" w:cs="Times New Roman"/>
          <w:sz w:val="24"/>
          <w:szCs w:val="24"/>
        </w:rPr>
        <w:t>Комарова Т.С. «Занятия по изобразительной деятельности  в старшей    группе детского сада. Конспекты занятий. М. Мозаика –Синтез.  2009</w:t>
      </w:r>
    </w:p>
    <w:p w:rsidR="00FE4EB6" w:rsidRPr="003F3CD0" w:rsidRDefault="00FE4EB6" w:rsidP="001B48F1">
      <w:pPr>
        <w:pStyle w:val="a3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CD0">
        <w:rPr>
          <w:rFonts w:ascii="Times New Roman" w:eastAsia="Calibri" w:hAnsi="Times New Roman" w:cs="Times New Roman"/>
          <w:sz w:val="24"/>
          <w:szCs w:val="24"/>
        </w:rPr>
        <w:t xml:space="preserve">Куцакова Л.В.»Занятия  по конструированию из строительного материала </w:t>
      </w:r>
    </w:p>
    <w:p w:rsidR="00FE4EB6" w:rsidRPr="003F3CD0" w:rsidRDefault="00FE4EB6" w:rsidP="001B48F1">
      <w:pPr>
        <w:pStyle w:val="a3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CD0">
        <w:rPr>
          <w:rFonts w:ascii="Times New Roman" w:eastAsia="Calibri" w:hAnsi="Times New Roman" w:cs="Times New Roman"/>
          <w:sz w:val="24"/>
          <w:szCs w:val="24"/>
        </w:rPr>
        <w:t>в старшей  группе детского сада»М. Мозаика –Синтез. 2009</w:t>
      </w:r>
    </w:p>
    <w:p w:rsidR="00FE4EB6" w:rsidRPr="003F3CD0" w:rsidRDefault="00FE4EB6" w:rsidP="001B48F1">
      <w:pPr>
        <w:pStyle w:val="a3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CD0">
        <w:rPr>
          <w:rFonts w:ascii="Times New Roman" w:eastAsia="Calibri" w:hAnsi="Times New Roman" w:cs="Times New Roman"/>
          <w:sz w:val="24"/>
          <w:szCs w:val="24"/>
        </w:rPr>
        <w:t>Куцакова Л.В «Творим и мастерим» Ручной труд в детском саду и дома»</w:t>
      </w:r>
    </w:p>
    <w:p w:rsidR="00FE4EB6" w:rsidRPr="003F3CD0" w:rsidRDefault="00FE4EB6" w:rsidP="001B48F1">
      <w:pPr>
        <w:pStyle w:val="a3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CD0">
        <w:rPr>
          <w:rFonts w:ascii="Times New Roman" w:eastAsia="Calibri" w:hAnsi="Times New Roman" w:cs="Times New Roman"/>
          <w:sz w:val="24"/>
          <w:szCs w:val="24"/>
        </w:rPr>
        <w:t>М Мозаика –Синтез.  2009.</w:t>
      </w:r>
    </w:p>
    <w:p w:rsidR="007F4E29" w:rsidRPr="003F3CD0" w:rsidRDefault="007F4E29" w:rsidP="003F3CD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2F22" w:rsidRPr="003F3CD0" w:rsidRDefault="00922F22" w:rsidP="003F3CD0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922F22" w:rsidRPr="003F3CD0" w:rsidSect="00922F2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22F22" w:rsidRPr="00AF29D5" w:rsidRDefault="00922F22" w:rsidP="00FE4EB6">
      <w:pPr>
        <w:rPr>
          <w:rFonts w:ascii="Times New Roman" w:hAnsi="Times New Roman" w:cs="Times New Roman"/>
          <w:b/>
          <w:sz w:val="28"/>
          <w:szCs w:val="28"/>
        </w:rPr>
      </w:pPr>
    </w:p>
    <w:sectPr w:rsidR="00922F22" w:rsidRPr="00AF29D5" w:rsidSect="00922F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B24" w:rsidRDefault="00706B24" w:rsidP="00D70C4C">
      <w:pPr>
        <w:spacing w:after="0" w:line="240" w:lineRule="auto"/>
      </w:pPr>
      <w:r>
        <w:separator/>
      </w:r>
    </w:p>
  </w:endnote>
  <w:endnote w:type="continuationSeparator" w:id="0">
    <w:p w:rsidR="00706B24" w:rsidRDefault="00706B24" w:rsidP="00D7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582316"/>
      <w:docPartObj>
        <w:docPartGallery w:val="Page Numbers (Bottom of Page)"/>
        <w:docPartUnique/>
      </w:docPartObj>
    </w:sdtPr>
    <w:sdtEndPr/>
    <w:sdtContent>
      <w:p w:rsidR="006B6CC4" w:rsidRDefault="00D65827">
        <w:pPr>
          <w:pStyle w:val="aa"/>
          <w:jc w:val="right"/>
        </w:pPr>
        <w:r>
          <w:fldChar w:fldCharType="begin"/>
        </w:r>
        <w:r w:rsidR="006B6CC4">
          <w:instrText xml:space="preserve"> PAGE   \* MERGEFORMAT </w:instrText>
        </w:r>
        <w:r>
          <w:fldChar w:fldCharType="separate"/>
        </w:r>
        <w:r w:rsidR="004754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6CC4" w:rsidRDefault="006B6CC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C4" w:rsidRDefault="006B6CC4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C4" w:rsidRDefault="00706B24">
    <w:pPr>
      <w:pStyle w:val="aa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767.15pt;margin-top:.05pt;width:17.65pt;height:13.4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" stroked="f">
          <v:fill opacity="0"/>
          <v:textbox inset="0,0,0,0">
            <w:txbxContent>
              <w:p w:rsidR="006B6CC4" w:rsidRDefault="00D65827">
                <w:pPr>
                  <w:pStyle w:val="aa"/>
                </w:pPr>
                <w:r>
                  <w:rPr>
                    <w:rStyle w:val="a9"/>
                  </w:rPr>
                  <w:fldChar w:fldCharType="begin"/>
                </w:r>
                <w:r w:rsidR="006B6CC4">
                  <w:rPr>
                    <w:rStyle w:val="a9"/>
                  </w:rPr>
                  <w:instrText xml:space="preserve"> PAGE </w:instrText>
                </w:r>
                <w:r>
                  <w:rPr>
                    <w:rStyle w:val="a9"/>
                  </w:rPr>
                  <w:fldChar w:fldCharType="separate"/>
                </w:r>
                <w:r w:rsidR="00475434">
                  <w:rPr>
                    <w:rStyle w:val="a9"/>
                    <w:noProof/>
                  </w:rPr>
                  <w:t>21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C4" w:rsidRDefault="006B6CC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B24" w:rsidRDefault="00706B24" w:rsidP="00D70C4C">
      <w:pPr>
        <w:spacing w:after="0" w:line="240" w:lineRule="auto"/>
      </w:pPr>
      <w:r>
        <w:separator/>
      </w:r>
    </w:p>
  </w:footnote>
  <w:footnote w:type="continuationSeparator" w:id="0">
    <w:p w:rsidR="00706B24" w:rsidRDefault="00706B24" w:rsidP="00D7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C4" w:rsidRDefault="006B6CC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C4" w:rsidRDefault="006B6CC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C4" w:rsidRDefault="006B6CC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CB6856E"/>
    <w:lvl w:ilvl="0">
      <w:numFmt w:val="bullet"/>
      <w:lvlText w:val="*"/>
      <w:lvlJc w:val="left"/>
    </w:lvl>
  </w:abstractNum>
  <w:abstractNum w:abstractNumId="1" w15:restartNumberingAfterBreak="0">
    <w:nsid w:val="063B2FE2"/>
    <w:multiLevelType w:val="hybridMultilevel"/>
    <w:tmpl w:val="74D80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B06E8"/>
    <w:multiLevelType w:val="hybridMultilevel"/>
    <w:tmpl w:val="68F2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70EC1"/>
    <w:multiLevelType w:val="hybridMultilevel"/>
    <w:tmpl w:val="8A56A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B4DB8"/>
    <w:multiLevelType w:val="hybridMultilevel"/>
    <w:tmpl w:val="8F705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B3D24"/>
    <w:multiLevelType w:val="hybridMultilevel"/>
    <w:tmpl w:val="BE7C1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06D18"/>
    <w:multiLevelType w:val="hybridMultilevel"/>
    <w:tmpl w:val="22880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6178A"/>
    <w:multiLevelType w:val="hybridMultilevel"/>
    <w:tmpl w:val="9DBE0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01C58"/>
    <w:multiLevelType w:val="hybridMultilevel"/>
    <w:tmpl w:val="419A2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40BB4"/>
    <w:multiLevelType w:val="hybridMultilevel"/>
    <w:tmpl w:val="6A6C0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E42E8"/>
    <w:multiLevelType w:val="hybridMultilevel"/>
    <w:tmpl w:val="0576E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36322"/>
    <w:multiLevelType w:val="hybridMultilevel"/>
    <w:tmpl w:val="CB6A2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D6AAB"/>
    <w:multiLevelType w:val="hybridMultilevel"/>
    <w:tmpl w:val="C63C6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D4FF3"/>
    <w:multiLevelType w:val="singleLevel"/>
    <w:tmpl w:val="A2343E8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DF974AC"/>
    <w:multiLevelType w:val="hybridMultilevel"/>
    <w:tmpl w:val="A4AA9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44654"/>
    <w:multiLevelType w:val="hybridMultilevel"/>
    <w:tmpl w:val="A798F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75733"/>
    <w:multiLevelType w:val="hybridMultilevel"/>
    <w:tmpl w:val="BCF44D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7771FBD"/>
    <w:multiLevelType w:val="hybridMultilevel"/>
    <w:tmpl w:val="6172A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C2FAE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275CA"/>
    <w:multiLevelType w:val="hybridMultilevel"/>
    <w:tmpl w:val="3BD6E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B2163"/>
    <w:multiLevelType w:val="multilevel"/>
    <w:tmpl w:val="0134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3"/>
  </w:num>
  <w:num w:numId="3">
    <w:abstractNumId w:val="11"/>
  </w:num>
  <w:num w:numId="4">
    <w:abstractNumId w:val="17"/>
  </w:num>
  <w:num w:numId="5">
    <w:abstractNumId w:val="15"/>
  </w:num>
  <w:num w:numId="6">
    <w:abstractNumId w:val="18"/>
  </w:num>
  <w:num w:numId="7">
    <w:abstractNumId w:val="9"/>
  </w:num>
  <w:num w:numId="8">
    <w:abstractNumId w:val="5"/>
  </w:num>
  <w:num w:numId="9">
    <w:abstractNumId w:val="16"/>
  </w:num>
  <w:num w:numId="10">
    <w:abstractNumId w:val="19"/>
  </w:num>
  <w:num w:numId="11">
    <w:abstractNumId w:val="8"/>
  </w:num>
  <w:num w:numId="12">
    <w:abstractNumId w:val="3"/>
  </w:num>
  <w:num w:numId="13">
    <w:abstractNumId w:val="7"/>
  </w:num>
  <w:num w:numId="14">
    <w:abstractNumId w:val="14"/>
  </w:num>
  <w:num w:numId="15">
    <w:abstractNumId w:val="4"/>
  </w:num>
  <w:num w:numId="16">
    <w:abstractNumId w:val="12"/>
  </w:num>
  <w:num w:numId="17">
    <w:abstractNumId w:val="6"/>
  </w:num>
  <w:num w:numId="18">
    <w:abstractNumId w:val="2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9D5"/>
    <w:rsid w:val="0000732E"/>
    <w:rsid w:val="00085912"/>
    <w:rsid w:val="000C6A06"/>
    <w:rsid w:val="0016130C"/>
    <w:rsid w:val="00163ECF"/>
    <w:rsid w:val="00193973"/>
    <w:rsid w:val="001B48F1"/>
    <w:rsid w:val="001D5C73"/>
    <w:rsid w:val="001D6D84"/>
    <w:rsid w:val="001F7F41"/>
    <w:rsid w:val="002128A7"/>
    <w:rsid w:val="002A0200"/>
    <w:rsid w:val="002F622C"/>
    <w:rsid w:val="002F75C1"/>
    <w:rsid w:val="00320F44"/>
    <w:rsid w:val="003B1CBC"/>
    <w:rsid w:val="003D3DC7"/>
    <w:rsid w:val="003F3CD0"/>
    <w:rsid w:val="004331C5"/>
    <w:rsid w:val="00475434"/>
    <w:rsid w:val="0049142B"/>
    <w:rsid w:val="004C5E11"/>
    <w:rsid w:val="00510179"/>
    <w:rsid w:val="005B4C07"/>
    <w:rsid w:val="005C2F48"/>
    <w:rsid w:val="005C72E6"/>
    <w:rsid w:val="00633315"/>
    <w:rsid w:val="00644CE4"/>
    <w:rsid w:val="0069270B"/>
    <w:rsid w:val="006B6CC4"/>
    <w:rsid w:val="007007A8"/>
    <w:rsid w:val="00706B24"/>
    <w:rsid w:val="00753C71"/>
    <w:rsid w:val="007922D9"/>
    <w:rsid w:val="007A1F0D"/>
    <w:rsid w:val="007A5C30"/>
    <w:rsid w:val="007F4E29"/>
    <w:rsid w:val="008875FD"/>
    <w:rsid w:val="00891668"/>
    <w:rsid w:val="008D66BD"/>
    <w:rsid w:val="008F598C"/>
    <w:rsid w:val="009050EF"/>
    <w:rsid w:val="00922F22"/>
    <w:rsid w:val="00937AFE"/>
    <w:rsid w:val="00963822"/>
    <w:rsid w:val="0096714F"/>
    <w:rsid w:val="00987A1D"/>
    <w:rsid w:val="009B017B"/>
    <w:rsid w:val="009E386B"/>
    <w:rsid w:val="00A30DB5"/>
    <w:rsid w:val="00A468E7"/>
    <w:rsid w:val="00A62F15"/>
    <w:rsid w:val="00A86C0C"/>
    <w:rsid w:val="00AC71C8"/>
    <w:rsid w:val="00AF180D"/>
    <w:rsid w:val="00AF29D5"/>
    <w:rsid w:val="00AF30F0"/>
    <w:rsid w:val="00B71310"/>
    <w:rsid w:val="00B935D8"/>
    <w:rsid w:val="00BB53C1"/>
    <w:rsid w:val="00C759FE"/>
    <w:rsid w:val="00CE3231"/>
    <w:rsid w:val="00CF673F"/>
    <w:rsid w:val="00D10292"/>
    <w:rsid w:val="00D26B25"/>
    <w:rsid w:val="00D50091"/>
    <w:rsid w:val="00D57494"/>
    <w:rsid w:val="00D65827"/>
    <w:rsid w:val="00D70C4C"/>
    <w:rsid w:val="00D7606F"/>
    <w:rsid w:val="00D84139"/>
    <w:rsid w:val="00F01961"/>
    <w:rsid w:val="00F3475B"/>
    <w:rsid w:val="00F9562E"/>
    <w:rsid w:val="00FD2170"/>
    <w:rsid w:val="00FE4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02D1B01"/>
  <w15:docId w15:val="{BA26CE94-F359-4D7C-B0D5-41495830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29D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AF29D5"/>
  </w:style>
  <w:style w:type="table" w:customStyle="1" w:styleId="1">
    <w:name w:val="Сетка таблицы1"/>
    <w:basedOn w:val="a1"/>
    <w:uiPriority w:val="59"/>
    <w:rsid w:val="00AF29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AF29D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27">
    <w:name w:val="Font Style227"/>
    <w:uiPriority w:val="99"/>
    <w:rsid w:val="00AF29D5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53">
    <w:name w:val="Font Style253"/>
    <w:uiPriority w:val="99"/>
    <w:rsid w:val="00AF29D5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07">
    <w:name w:val="Font Style207"/>
    <w:uiPriority w:val="99"/>
    <w:rsid w:val="00AF29D5"/>
    <w:rPr>
      <w:rFonts w:ascii="Century Schoolbook" w:hAnsi="Century Schoolbook" w:cs="Century Schoolbook" w:hint="default"/>
      <w:sz w:val="18"/>
      <w:szCs w:val="18"/>
    </w:rPr>
  </w:style>
  <w:style w:type="character" w:customStyle="1" w:styleId="WW8Num4z0">
    <w:name w:val="WW8Num4z0"/>
    <w:rsid w:val="00AF29D5"/>
    <w:rPr>
      <w:rFonts w:ascii="Symbol" w:hAnsi="Symbol"/>
    </w:rPr>
  </w:style>
  <w:style w:type="paragraph" w:customStyle="1" w:styleId="Style11">
    <w:name w:val="Style11"/>
    <w:basedOn w:val="a"/>
    <w:uiPriority w:val="99"/>
    <w:rsid w:val="00AF29D5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AF29D5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AF29D5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AF29D5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AF29D5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AF29D5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2">
    <w:name w:val="Font Style282"/>
    <w:uiPriority w:val="99"/>
    <w:rsid w:val="00AF29D5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247">
    <w:name w:val="Font Style247"/>
    <w:uiPriority w:val="99"/>
    <w:rsid w:val="00AF29D5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67">
    <w:name w:val="Font Style267"/>
    <w:uiPriority w:val="99"/>
    <w:rsid w:val="00AF29D5"/>
    <w:rPr>
      <w:rFonts w:ascii="Franklin Gothic Medium" w:hAnsi="Franklin Gothic Medium" w:cs="Franklin Gothic Medium" w:hint="default"/>
      <w:sz w:val="20"/>
      <w:szCs w:val="20"/>
    </w:rPr>
  </w:style>
  <w:style w:type="character" w:customStyle="1" w:styleId="FontStyle226">
    <w:name w:val="Font Style226"/>
    <w:uiPriority w:val="99"/>
    <w:rsid w:val="00AF29D5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92">
    <w:name w:val="Font Style292"/>
    <w:uiPriority w:val="99"/>
    <w:rsid w:val="00AF29D5"/>
    <w:rPr>
      <w:rFonts w:ascii="Century Schoolbook" w:hAnsi="Century Schoolbook" w:cs="Century Schoolbook" w:hint="default"/>
      <w:b/>
      <w:bCs/>
      <w:sz w:val="18"/>
      <w:szCs w:val="18"/>
    </w:rPr>
  </w:style>
  <w:style w:type="table" w:styleId="a6">
    <w:name w:val="Table Grid"/>
    <w:basedOn w:val="a1"/>
    <w:uiPriority w:val="59"/>
    <w:rsid w:val="00AF2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AF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69270B"/>
    <w:pPr>
      <w:suppressAutoHyphens/>
      <w:spacing w:after="0" w:line="240" w:lineRule="auto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69270B"/>
    <w:rPr>
      <w:rFonts w:ascii="Arial" w:eastAsia="Times New Roman" w:hAnsi="Arial" w:cs="Times New Roman"/>
      <w:sz w:val="28"/>
      <w:szCs w:val="20"/>
      <w:lang w:eastAsia="ar-SA"/>
    </w:rPr>
  </w:style>
  <w:style w:type="character" w:styleId="a9">
    <w:name w:val="page number"/>
    <w:basedOn w:val="a0"/>
    <w:rsid w:val="002128A7"/>
  </w:style>
  <w:style w:type="paragraph" w:styleId="aa">
    <w:name w:val="footer"/>
    <w:basedOn w:val="a"/>
    <w:link w:val="ab"/>
    <w:uiPriority w:val="99"/>
    <w:rsid w:val="002128A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2128A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unhideWhenUsed/>
    <w:rsid w:val="00FE4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E4EB6"/>
  </w:style>
  <w:style w:type="paragraph" w:styleId="ae">
    <w:name w:val="List Paragraph"/>
    <w:basedOn w:val="a"/>
    <w:uiPriority w:val="34"/>
    <w:qFormat/>
    <w:rsid w:val="00AF30F0"/>
    <w:pPr>
      <w:ind w:left="720"/>
      <w:contextualSpacing/>
    </w:pPr>
  </w:style>
  <w:style w:type="paragraph" w:customStyle="1" w:styleId="c20">
    <w:name w:val="c20"/>
    <w:basedOn w:val="a"/>
    <w:rsid w:val="00D26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26B25"/>
  </w:style>
  <w:style w:type="paragraph" w:customStyle="1" w:styleId="c25">
    <w:name w:val="c25"/>
    <w:basedOn w:val="a"/>
    <w:rsid w:val="00D26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26B25"/>
  </w:style>
  <w:style w:type="table" w:customStyle="1" w:styleId="2">
    <w:name w:val="Сетка таблицы2"/>
    <w:basedOn w:val="a1"/>
    <w:uiPriority w:val="59"/>
    <w:rsid w:val="006B6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D2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D2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19006-F04B-4F2E-9FCD-8EE2A780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35</Pages>
  <Words>9330</Words>
  <Characters>53186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39</cp:revision>
  <cp:lastPrinted>2018-11-06T11:39:00Z</cp:lastPrinted>
  <dcterms:created xsi:type="dcterms:W3CDTF">2017-10-22T10:20:00Z</dcterms:created>
  <dcterms:modified xsi:type="dcterms:W3CDTF">2024-09-11T11:48:00Z</dcterms:modified>
</cp:coreProperties>
</file>